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EB601" w14:textId="7F334FC2" w:rsidR="00D449F0" w:rsidRDefault="00B11AE8" w:rsidP="00D449F0">
      <w:pPr>
        <w:tabs>
          <w:tab w:val="left" w:pos="10348"/>
        </w:tabs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49F0" w:rsidRPr="00DC7231">
        <w:rPr>
          <w:sz w:val="28"/>
          <w:szCs w:val="28"/>
        </w:rPr>
        <w:t xml:space="preserve">Додаток </w:t>
      </w:r>
      <w:r w:rsidR="00D449F0" w:rsidRPr="00DC7231">
        <w:rPr>
          <w:sz w:val="28"/>
          <w:szCs w:val="28"/>
          <w:lang w:val="ru-RU"/>
        </w:rPr>
        <w:t xml:space="preserve">1 </w:t>
      </w:r>
      <w:r w:rsidR="00D449F0">
        <w:rPr>
          <w:sz w:val="28"/>
          <w:szCs w:val="28"/>
        </w:rPr>
        <w:t>до додатка</w:t>
      </w:r>
    </w:p>
    <w:p w14:paraId="21A02BD4" w14:textId="6A40B137" w:rsidR="00B246BD" w:rsidRDefault="00B11AE8" w:rsidP="00D449F0">
      <w:pPr>
        <w:tabs>
          <w:tab w:val="left" w:pos="10348"/>
        </w:tabs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49F0">
        <w:rPr>
          <w:sz w:val="28"/>
          <w:szCs w:val="28"/>
        </w:rPr>
        <w:t>до рішення обласної ради</w:t>
      </w:r>
    </w:p>
    <w:p w14:paraId="71F04060" w14:textId="28E28B8D" w:rsidR="00D449F0" w:rsidRDefault="00D449F0" w:rsidP="00D449F0">
      <w:pPr>
        <w:tabs>
          <w:tab w:val="left" w:pos="10348"/>
        </w:tabs>
        <w:ind w:left="10348"/>
        <w:rPr>
          <w:sz w:val="28"/>
          <w:szCs w:val="28"/>
        </w:rPr>
      </w:pPr>
    </w:p>
    <w:p w14:paraId="161070A0" w14:textId="0FBD59C8" w:rsidR="00D449F0" w:rsidRDefault="00D449F0" w:rsidP="00D449F0">
      <w:pPr>
        <w:tabs>
          <w:tab w:val="left" w:pos="10348"/>
        </w:tabs>
        <w:ind w:left="10348"/>
        <w:rPr>
          <w:sz w:val="28"/>
          <w:szCs w:val="28"/>
        </w:rPr>
      </w:pPr>
    </w:p>
    <w:p w14:paraId="5765FA40" w14:textId="77777777" w:rsidR="00D449F0" w:rsidRPr="008F463B" w:rsidRDefault="00D449F0" w:rsidP="00D449F0">
      <w:pPr>
        <w:jc w:val="center"/>
        <w:rPr>
          <w:b/>
          <w:bCs/>
          <w:spacing w:val="2"/>
          <w:position w:val="2"/>
          <w:sz w:val="28"/>
          <w:szCs w:val="28"/>
        </w:rPr>
      </w:pPr>
      <w:r w:rsidRPr="008F463B">
        <w:rPr>
          <w:b/>
          <w:bCs/>
          <w:spacing w:val="2"/>
          <w:position w:val="2"/>
          <w:sz w:val="28"/>
          <w:szCs w:val="28"/>
        </w:rPr>
        <w:t>ПЕРЕЛІК</w:t>
      </w:r>
    </w:p>
    <w:p w14:paraId="7E3E427C" w14:textId="77777777" w:rsidR="00D449F0" w:rsidRPr="008F463B" w:rsidRDefault="00D449F0" w:rsidP="00D449F0">
      <w:pPr>
        <w:jc w:val="center"/>
        <w:rPr>
          <w:b/>
          <w:sz w:val="28"/>
          <w:szCs w:val="28"/>
        </w:rPr>
      </w:pPr>
      <w:r w:rsidRPr="008F463B">
        <w:rPr>
          <w:b/>
          <w:bCs/>
          <w:spacing w:val="2"/>
          <w:position w:val="2"/>
          <w:sz w:val="28"/>
          <w:szCs w:val="28"/>
        </w:rPr>
        <w:t xml:space="preserve">завдань і заходів Програми </w:t>
      </w:r>
      <w:r w:rsidRPr="008F463B">
        <w:rPr>
          <w:b/>
          <w:sz w:val="28"/>
          <w:szCs w:val="28"/>
        </w:rPr>
        <w:t>соціального захисту та підтримки дітей</w:t>
      </w:r>
    </w:p>
    <w:p w14:paraId="6E2A1536" w14:textId="7B34E5F4" w:rsidR="00D449F0" w:rsidRDefault="00D449F0" w:rsidP="00D449F0">
      <w:pPr>
        <w:jc w:val="center"/>
        <w:rPr>
          <w:b/>
          <w:sz w:val="28"/>
          <w:szCs w:val="28"/>
        </w:rPr>
      </w:pPr>
      <w:r w:rsidRPr="008F463B">
        <w:rPr>
          <w:b/>
          <w:sz w:val="28"/>
          <w:szCs w:val="28"/>
        </w:rPr>
        <w:t>у Дніпропетровській області на 2021 – 2025 роки</w:t>
      </w:r>
    </w:p>
    <w:p w14:paraId="3766C12B" w14:textId="7C0D6E73" w:rsidR="00D449F0" w:rsidRDefault="00D449F0" w:rsidP="00D449F0">
      <w:pPr>
        <w:jc w:val="center"/>
        <w:rPr>
          <w:b/>
          <w:sz w:val="28"/>
          <w:szCs w:val="28"/>
        </w:rPr>
      </w:pPr>
    </w:p>
    <w:tbl>
      <w:tblPr>
        <w:tblStyle w:val="a3"/>
        <w:tblW w:w="14064" w:type="dxa"/>
        <w:jc w:val="center"/>
        <w:tblLook w:val="04A0" w:firstRow="1" w:lastRow="0" w:firstColumn="1" w:lastColumn="0" w:noHBand="0" w:noVBand="1"/>
      </w:tblPr>
      <w:tblGrid>
        <w:gridCol w:w="1523"/>
        <w:gridCol w:w="1682"/>
        <w:gridCol w:w="1926"/>
        <w:gridCol w:w="1119"/>
        <w:gridCol w:w="1293"/>
        <w:gridCol w:w="793"/>
        <w:gridCol w:w="57"/>
        <w:gridCol w:w="736"/>
        <w:gridCol w:w="115"/>
        <w:gridCol w:w="679"/>
        <w:gridCol w:w="172"/>
        <w:gridCol w:w="622"/>
        <w:gridCol w:w="229"/>
        <w:gridCol w:w="565"/>
        <w:gridCol w:w="286"/>
        <w:gridCol w:w="883"/>
        <w:gridCol w:w="1384"/>
      </w:tblGrid>
      <w:tr w:rsidR="009C127A" w14:paraId="42B968BE" w14:textId="29C7A52A" w:rsidTr="00E16075">
        <w:trPr>
          <w:jc w:val="center"/>
        </w:trPr>
        <w:tc>
          <w:tcPr>
            <w:tcW w:w="1523" w:type="dxa"/>
            <w:vMerge w:val="restart"/>
            <w:vAlign w:val="center"/>
          </w:tcPr>
          <w:p w14:paraId="1B7C11F0" w14:textId="3F0E8153" w:rsidR="0039204C" w:rsidRDefault="0039204C" w:rsidP="0039204C">
            <w:pPr>
              <w:jc w:val="center"/>
            </w:pPr>
            <w:r w:rsidRPr="008F463B">
              <w:rPr>
                <w:b/>
                <w:bCs/>
                <w:sz w:val="18"/>
                <w:szCs w:val="18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682" w:type="dxa"/>
            <w:vMerge w:val="restart"/>
            <w:vAlign w:val="center"/>
          </w:tcPr>
          <w:p w14:paraId="01C8E36E" w14:textId="42898364" w:rsidR="0039204C" w:rsidRDefault="0039204C" w:rsidP="0039204C">
            <w:pPr>
              <w:jc w:val="center"/>
            </w:pPr>
            <w:r w:rsidRPr="008F463B">
              <w:rPr>
                <w:b/>
                <w:bCs/>
                <w:sz w:val="18"/>
                <w:szCs w:val="18"/>
                <w:lang w:eastAsia="uk-UA"/>
              </w:rPr>
              <w:t>Зміст заходів Програми з виконання завдання</w:t>
            </w:r>
          </w:p>
        </w:tc>
        <w:tc>
          <w:tcPr>
            <w:tcW w:w="1926" w:type="dxa"/>
            <w:vMerge w:val="restart"/>
            <w:vAlign w:val="center"/>
          </w:tcPr>
          <w:p w14:paraId="24BA862D" w14:textId="77777777" w:rsidR="0039204C" w:rsidRPr="008F463B" w:rsidRDefault="0039204C" w:rsidP="0039204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8F463B">
              <w:rPr>
                <w:b/>
                <w:bCs/>
                <w:sz w:val="18"/>
                <w:szCs w:val="18"/>
                <w:lang w:eastAsia="uk-UA"/>
              </w:rPr>
              <w:t>Відповідальні</w:t>
            </w:r>
          </w:p>
          <w:p w14:paraId="12C9B221" w14:textId="22BA3D7F" w:rsidR="0039204C" w:rsidRDefault="0039204C" w:rsidP="0039204C">
            <w:pPr>
              <w:jc w:val="center"/>
            </w:pPr>
            <w:r w:rsidRPr="008F463B">
              <w:rPr>
                <w:b/>
                <w:bCs/>
                <w:sz w:val="18"/>
                <w:szCs w:val="18"/>
                <w:lang w:eastAsia="uk-UA"/>
              </w:rPr>
              <w:t>за виконання</w:t>
            </w:r>
          </w:p>
        </w:tc>
        <w:tc>
          <w:tcPr>
            <w:tcW w:w="1119" w:type="dxa"/>
            <w:vMerge w:val="restart"/>
            <w:vAlign w:val="center"/>
          </w:tcPr>
          <w:p w14:paraId="5EC3542F" w14:textId="25A1C305" w:rsidR="0039204C" w:rsidRDefault="0039204C" w:rsidP="0039204C">
            <w:pPr>
              <w:jc w:val="center"/>
            </w:pPr>
            <w:r w:rsidRPr="008F463B">
              <w:rPr>
                <w:b/>
                <w:bCs/>
                <w:sz w:val="18"/>
                <w:szCs w:val="18"/>
                <w:lang w:eastAsia="uk-UA"/>
              </w:rPr>
              <w:t>Строки виконання</w:t>
            </w:r>
          </w:p>
        </w:tc>
        <w:tc>
          <w:tcPr>
            <w:tcW w:w="1293" w:type="dxa"/>
            <w:vMerge w:val="restart"/>
            <w:vAlign w:val="center"/>
          </w:tcPr>
          <w:p w14:paraId="5A93D104" w14:textId="77777777" w:rsidR="0039204C" w:rsidRPr="008F463B" w:rsidRDefault="0039204C" w:rsidP="0039204C">
            <w:pPr>
              <w:ind w:left="-57" w:right="-57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8F463B">
              <w:rPr>
                <w:b/>
                <w:bCs/>
                <w:sz w:val="18"/>
                <w:szCs w:val="18"/>
                <w:lang w:eastAsia="uk-UA"/>
              </w:rPr>
              <w:t>Джерела фінансування</w:t>
            </w:r>
          </w:p>
          <w:p w14:paraId="068188C3" w14:textId="77777777" w:rsidR="0039204C" w:rsidRDefault="0039204C" w:rsidP="0039204C">
            <w:pPr>
              <w:jc w:val="center"/>
            </w:pPr>
          </w:p>
        </w:tc>
        <w:tc>
          <w:tcPr>
            <w:tcW w:w="5137" w:type="dxa"/>
            <w:gridSpan w:val="11"/>
            <w:vAlign w:val="center"/>
          </w:tcPr>
          <w:p w14:paraId="1B7DE448" w14:textId="77777777" w:rsidR="0039204C" w:rsidRDefault="0039204C" w:rsidP="0039204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  <w:p w14:paraId="1D014811" w14:textId="3EFD6E51" w:rsidR="0039204C" w:rsidRPr="008F463B" w:rsidRDefault="0039204C" w:rsidP="0039204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8F463B">
              <w:rPr>
                <w:b/>
                <w:bCs/>
                <w:sz w:val="18"/>
                <w:szCs w:val="18"/>
                <w:lang w:eastAsia="uk-UA"/>
              </w:rPr>
              <w:t>Орієнтовні обсяги фінансування за роками, тис. грн</w:t>
            </w:r>
          </w:p>
          <w:p w14:paraId="7F6BC204" w14:textId="77777777" w:rsidR="0039204C" w:rsidRDefault="0039204C" w:rsidP="0039204C">
            <w:pPr>
              <w:jc w:val="center"/>
            </w:pPr>
          </w:p>
        </w:tc>
        <w:tc>
          <w:tcPr>
            <w:tcW w:w="1384" w:type="dxa"/>
            <w:vMerge w:val="restart"/>
            <w:vAlign w:val="center"/>
          </w:tcPr>
          <w:p w14:paraId="0114ECAD" w14:textId="77777777" w:rsidR="00E16075" w:rsidRDefault="00E16075" w:rsidP="0039204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  <w:p w14:paraId="7F0D402D" w14:textId="181BE460" w:rsidR="0039204C" w:rsidRPr="008F463B" w:rsidRDefault="0039204C" w:rsidP="0039204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8F463B">
              <w:rPr>
                <w:b/>
                <w:bCs/>
                <w:sz w:val="18"/>
                <w:szCs w:val="18"/>
                <w:lang w:eastAsia="uk-UA"/>
              </w:rPr>
              <w:t xml:space="preserve">Очікуваний результат виконання заходу, </w:t>
            </w:r>
          </w:p>
          <w:p w14:paraId="3A63FCD4" w14:textId="77777777" w:rsidR="0039204C" w:rsidRPr="008F463B" w:rsidRDefault="0039204C" w:rsidP="0039204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8F463B">
              <w:rPr>
                <w:b/>
                <w:bCs/>
                <w:sz w:val="18"/>
                <w:szCs w:val="18"/>
                <w:lang w:eastAsia="uk-UA"/>
              </w:rPr>
              <w:t xml:space="preserve">у тому числі </w:t>
            </w:r>
          </w:p>
          <w:p w14:paraId="0D00782D" w14:textId="77777777" w:rsidR="0039204C" w:rsidRDefault="0039204C" w:rsidP="0039204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8F463B">
              <w:rPr>
                <w:b/>
                <w:bCs/>
                <w:sz w:val="18"/>
                <w:szCs w:val="18"/>
                <w:lang w:eastAsia="uk-UA"/>
              </w:rPr>
              <w:t>за роками</w:t>
            </w:r>
          </w:p>
          <w:p w14:paraId="6B17FA5F" w14:textId="55E6A979" w:rsidR="00E16075" w:rsidRDefault="00E16075" w:rsidP="0039204C">
            <w:pPr>
              <w:jc w:val="center"/>
            </w:pPr>
          </w:p>
        </w:tc>
      </w:tr>
      <w:tr w:rsidR="0039204C" w14:paraId="1946E8C1" w14:textId="11ECFE9C" w:rsidTr="00E16075">
        <w:trPr>
          <w:jc w:val="center"/>
        </w:trPr>
        <w:tc>
          <w:tcPr>
            <w:tcW w:w="1523" w:type="dxa"/>
            <w:vMerge/>
          </w:tcPr>
          <w:p w14:paraId="5DF412EB" w14:textId="77777777" w:rsidR="0039204C" w:rsidRDefault="0039204C" w:rsidP="0039204C">
            <w:pPr>
              <w:jc w:val="center"/>
            </w:pPr>
          </w:p>
        </w:tc>
        <w:tc>
          <w:tcPr>
            <w:tcW w:w="1682" w:type="dxa"/>
            <w:vMerge/>
          </w:tcPr>
          <w:p w14:paraId="7786AFAA" w14:textId="77777777" w:rsidR="0039204C" w:rsidRDefault="0039204C" w:rsidP="0039204C">
            <w:pPr>
              <w:jc w:val="center"/>
            </w:pPr>
          </w:p>
        </w:tc>
        <w:tc>
          <w:tcPr>
            <w:tcW w:w="1926" w:type="dxa"/>
            <w:vMerge/>
          </w:tcPr>
          <w:p w14:paraId="050DF4FD" w14:textId="77777777" w:rsidR="0039204C" w:rsidRDefault="0039204C" w:rsidP="0039204C">
            <w:pPr>
              <w:jc w:val="center"/>
            </w:pPr>
          </w:p>
        </w:tc>
        <w:tc>
          <w:tcPr>
            <w:tcW w:w="1119" w:type="dxa"/>
            <w:vMerge/>
          </w:tcPr>
          <w:p w14:paraId="037C3481" w14:textId="77777777" w:rsidR="0039204C" w:rsidRDefault="0039204C" w:rsidP="0039204C">
            <w:pPr>
              <w:jc w:val="center"/>
            </w:pPr>
          </w:p>
        </w:tc>
        <w:tc>
          <w:tcPr>
            <w:tcW w:w="1293" w:type="dxa"/>
            <w:vMerge/>
          </w:tcPr>
          <w:p w14:paraId="4EF6DAE1" w14:textId="77777777" w:rsidR="0039204C" w:rsidRDefault="0039204C" w:rsidP="0039204C">
            <w:pPr>
              <w:jc w:val="center"/>
            </w:pPr>
          </w:p>
        </w:tc>
        <w:tc>
          <w:tcPr>
            <w:tcW w:w="793" w:type="dxa"/>
            <w:vAlign w:val="center"/>
          </w:tcPr>
          <w:p w14:paraId="6F37D568" w14:textId="3663CE8A" w:rsidR="0039204C" w:rsidRDefault="0039204C" w:rsidP="0039204C">
            <w:pPr>
              <w:jc w:val="center"/>
            </w:pPr>
            <w:r w:rsidRPr="008F463B">
              <w:rPr>
                <w:b/>
                <w:bCs/>
                <w:sz w:val="18"/>
                <w:szCs w:val="18"/>
                <w:lang w:eastAsia="uk-UA"/>
              </w:rPr>
              <w:t xml:space="preserve">2021 </w:t>
            </w:r>
          </w:p>
        </w:tc>
        <w:tc>
          <w:tcPr>
            <w:tcW w:w="793" w:type="dxa"/>
            <w:gridSpan w:val="2"/>
            <w:vAlign w:val="center"/>
          </w:tcPr>
          <w:p w14:paraId="4C02F7A8" w14:textId="2DF74B64" w:rsidR="0039204C" w:rsidRDefault="0039204C" w:rsidP="00E16075">
            <w:pPr>
              <w:jc w:val="center"/>
            </w:pPr>
            <w:r w:rsidRPr="008F463B">
              <w:rPr>
                <w:b/>
                <w:bCs/>
                <w:sz w:val="18"/>
                <w:szCs w:val="18"/>
                <w:lang w:eastAsia="uk-UA"/>
              </w:rPr>
              <w:t xml:space="preserve">2022 </w:t>
            </w:r>
          </w:p>
        </w:tc>
        <w:tc>
          <w:tcPr>
            <w:tcW w:w="794" w:type="dxa"/>
            <w:gridSpan w:val="2"/>
            <w:vAlign w:val="center"/>
          </w:tcPr>
          <w:p w14:paraId="28E3D20E" w14:textId="03140B35" w:rsidR="0039204C" w:rsidRDefault="0039204C" w:rsidP="00E16075">
            <w:pPr>
              <w:jc w:val="center"/>
            </w:pPr>
            <w:r w:rsidRPr="008F463B">
              <w:rPr>
                <w:b/>
                <w:bCs/>
                <w:sz w:val="18"/>
                <w:szCs w:val="18"/>
                <w:lang w:eastAsia="uk-UA"/>
              </w:rPr>
              <w:t xml:space="preserve">2023 </w:t>
            </w:r>
          </w:p>
        </w:tc>
        <w:tc>
          <w:tcPr>
            <w:tcW w:w="794" w:type="dxa"/>
            <w:gridSpan w:val="2"/>
            <w:vAlign w:val="center"/>
          </w:tcPr>
          <w:p w14:paraId="1AE4EB26" w14:textId="77777777" w:rsidR="0039204C" w:rsidRDefault="0039204C" w:rsidP="0039204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  <w:p w14:paraId="027B2182" w14:textId="3FF43ED9" w:rsidR="0039204C" w:rsidRPr="008F463B" w:rsidRDefault="0039204C" w:rsidP="00E1607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8F463B">
              <w:rPr>
                <w:b/>
                <w:bCs/>
                <w:sz w:val="18"/>
                <w:szCs w:val="18"/>
                <w:lang w:eastAsia="uk-UA"/>
              </w:rPr>
              <w:t>2024</w:t>
            </w:r>
          </w:p>
          <w:p w14:paraId="46FE3DC0" w14:textId="77777777" w:rsidR="0039204C" w:rsidRDefault="0039204C" w:rsidP="0039204C">
            <w:pPr>
              <w:jc w:val="center"/>
            </w:pPr>
          </w:p>
        </w:tc>
        <w:tc>
          <w:tcPr>
            <w:tcW w:w="794" w:type="dxa"/>
            <w:gridSpan w:val="2"/>
            <w:vAlign w:val="center"/>
          </w:tcPr>
          <w:p w14:paraId="201F6E68" w14:textId="77777777" w:rsidR="0039204C" w:rsidRDefault="0039204C" w:rsidP="0039204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  <w:p w14:paraId="343DDB02" w14:textId="6BB9E72D" w:rsidR="0039204C" w:rsidRPr="008F463B" w:rsidRDefault="0039204C" w:rsidP="0039204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8F463B">
              <w:rPr>
                <w:b/>
                <w:bCs/>
                <w:sz w:val="18"/>
                <w:szCs w:val="18"/>
                <w:lang w:eastAsia="uk-UA"/>
              </w:rPr>
              <w:t xml:space="preserve">2025 </w:t>
            </w:r>
          </w:p>
          <w:p w14:paraId="2293C059" w14:textId="77777777" w:rsidR="0039204C" w:rsidRDefault="0039204C" w:rsidP="0039204C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14:paraId="4D795091" w14:textId="7917E124" w:rsidR="0039204C" w:rsidRDefault="0039204C" w:rsidP="0039204C">
            <w:pPr>
              <w:jc w:val="center"/>
            </w:pPr>
            <w:r w:rsidRPr="008F463B">
              <w:rPr>
                <w:b/>
                <w:bCs/>
                <w:sz w:val="18"/>
                <w:szCs w:val="18"/>
                <w:lang w:eastAsia="uk-UA"/>
              </w:rPr>
              <w:t xml:space="preserve">Усього </w:t>
            </w:r>
            <w:r>
              <w:rPr>
                <w:b/>
                <w:bCs/>
                <w:sz w:val="18"/>
                <w:szCs w:val="18"/>
                <w:lang w:eastAsia="uk-UA"/>
              </w:rPr>
              <w:t xml:space="preserve">за </w:t>
            </w:r>
            <w:r w:rsidR="00E16075">
              <w:rPr>
                <w:b/>
                <w:bCs/>
                <w:sz w:val="18"/>
                <w:szCs w:val="18"/>
                <w:lang w:eastAsia="uk-UA"/>
              </w:rPr>
              <w:t>п</w:t>
            </w:r>
            <w:r>
              <w:rPr>
                <w:b/>
                <w:bCs/>
                <w:sz w:val="18"/>
                <w:szCs w:val="18"/>
                <w:lang w:eastAsia="uk-UA"/>
              </w:rPr>
              <w:t>рограмою</w:t>
            </w:r>
          </w:p>
        </w:tc>
        <w:tc>
          <w:tcPr>
            <w:tcW w:w="1384" w:type="dxa"/>
            <w:vMerge/>
            <w:vAlign w:val="center"/>
          </w:tcPr>
          <w:p w14:paraId="4BF04FF5" w14:textId="63FF1FF1" w:rsidR="0039204C" w:rsidRDefault="0039204C" w:rsidP="0039204C">
            <w:pPr>
              <w:jc w:val="center"/>
            </w:pPr>
          </w:p>
        </w:tc>
      </w:tr>
      <w:tr w:rsidR="0039204C" w14:paraId="26FF8B49" w14:textId="5D384710" w:rsidTr="00C5393A">
        <w:trPr>
          <w:jc w:val="center"/>
        </w:trPr>
        <w:tc>
          <w:tcPr>
            <w:tcW w:w="1523" w:type="dxa"/>
          </w:tcPr>
          <w:p w14:paraId="505C0675" w14:textId="0F808AF9" w:rsidR="0039204C" w:rsidRDefault="0039204C" w:rsidP="0039204C">
            <w:pPr>
              <w:jc w:val="center"/>
            </w:pPr>
            <w:r w:rsidRPr="008F463B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682" w:type="dxa"/>
          </w:tcPr>
          <w:p w14:paraId="7570A83E" w14:textId="51602CFA" w:rsidR="0039204C" w:rsidRDefault="0039204C" w:rsidP="0039204C">
            <w:pPr>
              <w:jc w:val="center"/>
            </w:pPr>
            <w:r w:rsidRPr="008F463B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926" w:type="dxa"/>
          </w:tcPr>
          <w:p w14:paraId="7DF34862" w14:textId="71AA4756" w:rsidR="0039204C" w:rsidRDefault="0039204C" w:rsidP="0039204C">
            <w:pPr>
              <w:jc w:val="center"/>
            </w:pPr>
            <w:r w:rsidRPr="008F463B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19" w:type="dxa"/>
          </w:tcPr>
          <w:p w14:paraId="792CCD29" w14:textId="2C7FAA40" w:rsidR="0039204C" w:rsidRDefault="0039204C" w:rsidP="0039204C">
            <w:pPr>
              <w:jc w:val="center"/>
            </w:pPr>
            <w:r w:rsidRPr="008F463B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93" w:type="dxa"/>
          </w:tcPr>
          <w:p w14:paraId="46C79DF2" w14:textId="38B32467" w:rsidR="0039204C" w:rsidRDefault="0039204C" w:rsidP="0039204C">
            <w:pPr>
              <w:jc w:val="center"/>
            </w:pPr>
            <w:r w:rsidRPr="008F463B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93" w:type="dxa"/>
          </w:tcPr>
          <w:p w14:paraId="73033716" w14:textId="4B886460" w:rsidR="0039204C" w:rsidRDefault="0039204C" w:rsidP="0039204C">
            <w:pPr>
              <w:jc w:val="center"/>
            </w:pPr>
            <w:r w:rsidRPr="008F463B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93" w:type="dxa"/>
            <w:gridSpan w:val="2"/>
          </w:tcPr>
          <w:p w14:paraId="5D652F97" w14:textId="4A7F925D" w:rsidR="0039204C" w:rsidRDefault="0039204C" w:rsidP="0039204C">
            <w:pPr>
              <w:jc w:val="center"/>
            </w:pPr>
            <w:r w:rsidRPr="008F463B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794" w:type="dxa"/>
            <w:gridSpan w:val="2"/>
          </w:tcPr>
          <w:p w14:paraId="0DDFA394" w14:textId="1B1ECB4F" w:rsidR="0039204C" w:rsidRDefault="0039204C" w:rsidP="0039204C">
            <w:pPr>
              <w:jc w:val="center"/>
            </w:pPr>
            <w:r w:rsidRPr="008F463B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794" w:type="dxa"/>
            <w:gridSpan w:val="2"/>
          </w:tcPr>
          <w:p w14:paraId="57931192" w14:textId="076A6128" w:rsidR="0039204C" w:rsidRDefault="0039204C" w:rsidP="0039204C">
            <w:pPr>
              <w:jc w:val="center"/>
            </w:pPr>
            <w:r w:rsidRPr="008F463B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94" w:type="dxa"/>
            <w:gridSpan w:val="2"/>
          </w:tcPr>
          <w:p w14:paraId="4015FFB5" w14:textId="171DEBA3" w:rsidR="0039204C" w:rsidRDefault="0039204C" w:rsidP="0039204C">
            <w:pPr>
              <w:jc w:val="center"/>
            </w:pPr>
            <w:r w:rsidRPr="008F463B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169" w:type="dxa"/>
            <w:gridSpan w:val="2"/>
          </w:tcPr>
          <w:p w14:paraId="3025A907" w14:textId="71E59737" w:rsidR="0039204C" w:rsidRDefault="0039204C" w:rsidP="0039204C">
            <w:pPr>
              <w:jc w:val="center"/>
            </w:pPr>
            <w:r w:rsidRPr="008F463B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384" w:type="dxa"/>
          </w:tcPr>
          <w:p w14:paraId="530B2194" w14:textId="0FE7125E" w:rsidR="0039204C" w:rsidRDefault="0039204C" w:rsidP="0039204C">
            <w:pPr>
              <w:jc w:val="center"/>
            </w:pPr>
            <w:r w:rsidRPr="008F463B">
              <w:rPr>
                <w:sz w:val="18"/>
                <w:szCs w:val="18"/>
                <w:lang w:eastAsia="uk-UA"/>
              </w:rPr>
              <w:t>12</w:t>
            </w:r>
          </w:p>
        </w:tc>
      </w:tr>
      <w:tr w:rsidR="009C127A" w14:paraId="6697DFF6" w14:textId="77777777" w:rsidTr="00C5393A">
        <w:trPr>
          <w:jc w:val="center"/>
        </w:trPr>
        <w:tc>
          <w:tcPr>
            <w:tcW w:w="1523" w:type="dxa"/>
            <w:vMerge w:val="restart"/>
          </w:tcPr>
          <w:p w14:paraId="33D6708C" w14:textId="1AC86C5C" w:rsidR="00C5393A" w:rsidRDefault="009C127A" w:rsidP="009C127A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1. Підтримка дітей-сиріт та дітей, позбавлених батьківського піклування, дітей, які перебувають у складних життєвих обставинах, забезпечення належних умов для їх навчання, виховання та розвитку, популяризація усиновлення та інших форм</w:t>
            </w:r>
            <w:r>
              <w:rPr>
                <w:sz w:val="18"/>
                <w:szCs w:val="18"/>
                <w:lang w:eastAsia="uk-UA"/>
              </w:rPr>
              <w:t xml:space="preserve"> виховання </w:t>
            </w:r>
          </w:p>
          <w:p w14:paraId="48FA4A2E" w14:textId="1120D6A0" w:rsidR="00C5393A" w:rsidRPr="008F463B" w:rsidRDefault="00C5393A" w:rsidP="009C127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 w:val="restart"/>
          </w:tcPr>
          <w:p w14:paraId="44FCA1C9" w14:textId="2D503996" w:rsidR="009C127A" w:rsidRPr="008F463B" w:rsidRDefault="009C127A" w:rsidP="009C127A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1.1. Проведення свята до Дня захисту дітей</w:t>
            </w:r>
          </w:p>
        </w:tc>
        <w:tc>
          <w:tcPr>
            <w:tcW w:w="1926" w:type="dxa"/>
            <w:vMerge w:val="restart"/>
          </w:tcPr>
          <w:p w14:paraId="5FFCEC69" w14:textId="40712F84" w:rsidR="009C127A" w:rsidRPr="008F463B" w:rsidRDefault="009C127A" w:rsidP="009C127A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 xml:space="preserve">Служба у справах дітей облдержадміністрації, райдержадміністрації, </w:t>
            </w:r>
            <w:r w:rsidR="001316F2">
              <w:rPr>
                <w:sz w:val="18"/>
                <w:szCs w:val="18"/>
                <w:lang w:eastAsia="uk-UA"/>
              </w:rPr>
              <w:t>сільські, селищні, міські, районні ради</w:t>
            </w:r>
          </w:p>
          <w:p w14:paraId="2AD780BA" w14:textId="05065CED" w:rsidR="009C127A" w:rsidRPr="008F463B" w:rsidRDefault="009C127A" w:rsidP="009C127A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(за згодою)</w:t>
            </w:r>
          </w:p>
        </w:tc>
        <w:tc>
          <w:tcPr>
            <w:tcW w:w="1119" w:type="dxa"/>
            <w:vMerge w:val="restart"/>
          </w:tcPr>
          <w:p w14:paraId="287217D8" w14:textId="280AD363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2021 – 2025 роки</w:t>
            </w:r>
          </w:p>
        </w:tc>
        <w:tc>
          <w:tcPr>
            <w:tcW w:w="1293" w:type="dxa"/>
          </w:tcPr>
          <w:p w14:paraId="01761D78" w14:textId="6E87C322" w:rsidR="009C127A" w:rsidRPr="00B750D4" w:rsidRDefault="009C127A" w:rsidP="009C127A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 xml:space="preserve">Загальний обсяг, у </w:t>
            </w:r>
            <w:proofErr w:type="spellStart"/>
            <w:r w:rsidRPr="00B750D4">
              <w:rPr>
                <w:b/>
                <w:sz w:val="18"/>
                <w:szCs w:val="18"/>
                <w:lang w:eastAsia="uk-UA"/>
              </w:rPr>
              <w:t>т.ч</w:t>
            </w:r>
            <w:proofErr w:type="spellEnd"/>
            <w:r w:rsidRPr="00B750D4">
              <w:rPr>
                <w:b/>
                <w:sz w:val="18"/>
                <w:szCs w:val="18"/>
                <w:lang w:eastAsia="uk-UA"/>
              </w:rPr>
              <w:t>.</w:t>
            </w:r>
          </w:p>
          <w:p w14:paraId="3C097CC1" w14:textId="77777777" w:rsidR="009C127A" w:rsidRPr="00B750D4" w:rsidRDefault="009C127A" w:rsidP="009C127A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793" w:type="dxa"/>
          </w:tcPr>
          <w:p w14:paraId="5303D64C" w14:textId="61DAD08B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1130,5</w:t>
            </w:r>
          </w:p>
        </w:tc>
        <w:tc>
          <w:tcPr>
            <w:tcW w:w="793" w:type="dxa"/>
            <w:gridSpan w:val="2"/>
          </w:tcPr>
          <w:p w14:paraId="554107D0" w14:textId="227F3E0A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1206,5</w:t>
            </w:r>
          </w:p>
        </w:tc>
        <w:tc>
          <w:tcPr>
            <w:tcW w:w="794" w:type="dxa"/>
            <w:gridSpan w:val="2"/>
          </w:tcPr>
          <w:p w14:paraId="3AD5871C" w14:textId="067BBB6F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1301,5</w:t>
            </w:r>
          </w:p>
        </w:tc>
        <w:tc>
          <w:tcPr>
            <w:tcW w:w="794" w:type="dxa"/>
            <w:gridSpan w:val="2"/>
          </w:tcPr>
          <w:p w14:paraId="2CAD2121" w14:textId="53D254D5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1396,5</w:t>
            </w:r>
          </w:p>
        </w:tc>
        <w:tc>
          <w:tcPr>
            <w:tcW w:w="794" w:type="dxa"/>
            <w:gridSpan w:val="2"/>
          </w:tcPr>
          <w:p w14:paraId="08DCAE4E" w14:textId="470D6278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1510,5</w:t>
            </w:r>
          </w:p>
        </w:tc>
        <w:tc>
          <w:tcPr>
            <w:tcW w:w="1169" w:type="dxa"/>
            <w:gridSpan w:val="2"/>
          </w:tcPr>
          <w:p w14:paraId="1517AC79" w14:textId="4571CFC2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6545,5</w:t>
            </w:r>
          </w:p>
        </w:tc>
        <w:tc>
          <w:tcPr>
            <w:tcW w:w="1384" w:type="dxa"/>
            <w:vMerge w:val="restart"/>
          </w:tcPr>
          <w:p w14:paraId="65FD673A" w14:textId="77777777" w:rsidR="009C127A" w:rsidRPr="008F463B" w:rsidRDefault="009C127A" w:rsidP="009C127A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Поліпшення стану забезпечення захисту прав та законних інтересів дітей, які перебувають у складних життєвих обставинах, дітей-сиріт та дітей, позбавлених батьківського піклування</w:t>
            </w:r>
          </w:p>
          <w:p w14:paraId="48405208" w14:textId="77777777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B11AE8" w14:paraId="038F56D3" w14:textId="77777777" w:rsidTr="00C5393A">
        <w:trPr>
          <w:jc w:val="center"/>
        </w:trPr>
        <w:tc>
          <w:tcPr>
            <w:tcW w:w="1523" w:type="dxa"/>
            <w:vMerge/>
          </w:tcPr>
          <w:p w14:paraId="21355B4A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16FBECC5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59B6EE99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59EC43CA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1162690C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Державний бюджет</w:t>
            </w:r>
          </w:p>
          <w:p w14:paraId="57F17EEA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793" w:type="dxa"/>
          </w:tcPr>
          <w:p w14:paraId="669EAB60" w14:textId="13EE5840" w:rsidR="00B11AE8" w:rsidRPr="00B11AE8" w:rsidRDefault="00B11AE8" w:rsidP="00B11AE8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3" w:type="dxa"/>
            <w:gridSpan w:val="2"/>
          </w:tcPr>
          <w:p w14:paraId="70216FF1" w14:textId="33D66B48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BB3EC0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4" w:type="dxa"/>
            <w:gridSpan w:val="2"/>
          </w:tcPr>
          <w:p w14:paraId="4DD06A3C" w14:textId="475A8494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BB3EC0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4" w:type="dxa"/>
            <w:gridSpan w:val="2"/>
          </w:tcPr>
          <w:p w14:paraId="4F885909" w14:textId="020AFCDA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BB3EC0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4" w:type="dxa"/>
            <w:gridSpan w:val="2"/>
          </w:tcPr>
          <w:p w14:paraId="3CCC94EC" w14:textId="71081CBE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BB3EC0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169" w:type="dxa"/>
            <w:gridSpan w:val="2"/>
          </w:tcPr>
          <w:p w14:paraId="0F79F5BB" w14:textId="3FA54526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BB3EC0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84" w:type="dxa"/>
            <w:vMerge/>
          </w:tcPr>
          <w:p w14:paraId="54D4D229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9C127A" w14:paraId="1DFA2958" w14:textId="77777777" w:rsidTr="00C5393A">
        <w:trPr>
          <w:jc w:val="center"/>
        </w:trPr>
        <w:tc>
          <w:tcPr>
            <w:tcW w:w="1523" w:type="dxa"/>
            <w:vMerge/>
          </w:tcPr>
          <w:p w14:paraId="606CBA90" w14:textId="77777777" w:rsidR="009C127A" w:rsidRPr="008F463B" w:rsidRDefault="009C127A" w:rsidP="009C127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463E05D9" w14:textId="77777777" w:rsidR="009C127A" w:rsidRPr="008F463B" w:rsidRDefault="009C127A" w:rsidP="009C127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54732003" w14:textId="77777777" w:rsidR="009C127A" w:rsidRPr="008F463B" w:rsidRDefault="009C127A" w:rsidP="009C127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5F9FE62F" w14:textId="77777777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0764AAAF" w14:textId="77777777" w:rsidR="009C127A" w:rsidRPr="00B750D4" w:rsidRDefault="009C127A" w:rsidP="009C127A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Обласний бюджет</w:t>
            </w:r>
          </w:p>
          <w:p w14:paraId="144E83C6" w14:textId="77777777" w:rsidR="009C127A" w:rsidRPr="00B750D4" w:rsidRDefault="009C127A" w:rsidP="009C127A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793" w:type="dxa"/>
          </w:tcPr>
          <w:p w14:paraId="23220F95" w14:textId="4F19DAB1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1130,5</w:t>
            </w:r>
          </w:p>
        </w:tc>
        <w:tc>
          <w:tcPr>
            <w:tcW w:w="793" w:type="dxa"/>
            <w:gridSpan w:val="2"/>
          </w:tcPr>
          <w:p w14:paraId="6CBC99FF" w14:textId="2DE78B2C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1206,5</w:t>
            </w:r>
          </w:p>
        </w:tc>
        <w:tc>
          <w:tcPr>
            <w:tcW w:w="794" w:type="dxa"/>
            <w:gridSpan w:val="2"/>
          </w:tcPr>
          <w:p w14:paraId="1A6CC7CC" w14:textId="26D2ECC7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1301,5</w:t>
            </w:r>
          </w:p>
        </w:tc>
        <w:tc>
          <w:tcPr>
            <w:tcW w:w="794" w:type="dxa"/>
            <w:gridSpan w:val="2"/>
          </w:tcPr>
          <w:p w14:paraId="5A398FD6" w14:textId="04D26750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1396,5</w:t>
            </w:r>
          </w:p>
        </w:tc>
        <w:tc>
          <w:tcPr>
            <w:tcW w:w="794" w:type="dxa"/>
            <w:gridSpan w:val="2"/>
          </w:tcPr>
          <w:p w14:paraId="6D4FDD74" w14:textId="16D21373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1510,5</w:t>
            </w:r>
          </w:p>
        </w:tc>
        <w:tc>
          <w:tcPr>
            <w:tcW w:w="1169" w:type="dxa"/>
            <w:gridSpan w:val="2"/>
          </w:tcPr>
          <w:p w14:paraId="2BEFADBE" w14:textId="3A3C17C0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6545,5</w:t>
            </w:r>
          </w:p>
        </w:tc>
        <w:tc>
          <w:tcPr>
            <w:tcW w:w="1384" w:type="dxa"/>
            <w:vMerge/>
          </w:tcPr>
          <w:p w14:paraId="24E91C94" w14:textId="77777777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9C127A" w14:paraId="0645B9FE" w14:textId="77777777" w:rsidTr="00C5393A">
        <w:trPr>
          <w:jc w:val="center"/>
        </w:trPr>
        <w:tc>
          <w:tcPr>
            <w:tcW w:w="1523" w:type="dxa"/>
            <w:vMerge/>
          </w:tcPr>
          <w:p w14:paraId="7BF92F03" w14:textId="77777777" w:rsidR="009C127A" w:rsidRPr="008F463B" w:rsidRDefault="009C127A" w:rsidP="009C127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218D810D" w14:textId="77777777" w:rsidR="009C127A" w:rsidRPr="008F463B" w:rsidRDefault="009C127A" w:rsidP="009C127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4C9C860C" w14:textId="77777777" w:rsidR="009C127A" w:rsidRPr="008F463B" w:rsidRDefault="009C127A" w:rsidP="009C127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2BCF4849" w14:textId="77777777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3BF4AD54" w14:textId="77777777" w:rsidR="009C127A" w:rsidRPr="00B750D4" w:rsidRDefault="009C127A" w:rsidP="009C127A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Місцевий бюджет</w:t>
            </w:r>
          </w:p>
          <w:p w14:paraId="4A14EEC3" w14:textId="77777777" w:rsidR="009C127A" w:rsidRPr="00B750D4" w:rsidRDefault="009C127A" w:rsidP="009C127A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5137" w:type="dxa"/>
            <w:gridSpan w:val="11"/>
            <w:vAlign w:val="center"/>
          </w:tcPr>
          <w:p w14:paraId="12B16BD2" w14:textId="656E70F8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У межах затверджених бюджетних призначень</w:t>
            </w:r>
          </w:p>
        </w:tc>
        <w:tc>
          <w:tcPr>
            <w:tcW w:w="1384" w:type="dxa"/>
            <w:vMerge/>
          </w:tcPr>
          <w:p w14:paraId="3B8206A5" w14:textId="77777777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B11AE8" w14:paraId="69D9224A" w14:textId="77777777" w:rsidTr="00C5393A">
        <w:trPr>
          <w:jc w:val="center"/>
        </w:trPr>
        <w:tc>
          <w:tcPr>
            <w:tcW w:w="1523" w:type="dxa"/>
            <w:vMerge/>
          </w:tcPr>
          <w:p w14:paraId="72712022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78EAA7EB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5D38CE0B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67455695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74DA862B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 xml:space="preserve">Інші </w:t>
            </w:r>
          </w:p>
          <w:p w14:paraId="34AA3A5F" w14:textId="33984D4E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джерела</w:t>
            </w:r>
          </w:p>
          <w:p w14:paraId="6A17831E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793" w:type="dxa"/>
          </w:tcPr>
          <w:p w14:paraId="230E12CE" w14:textId="461F695E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6364D7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3" w:type="dxa"/>
            <w:gridSpan w:val="2"/>
          </w:tcPr>
          <w:p w14:paraId="6DF43ACE" w14:textId="0978E18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6364D7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4" w:type="dxa"/>
            <w:gridSpan w:val="2"/>
          </w:tcPr>
          <w:p w14:paraId="4D80E619" w14:textId="64239980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6364D7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4" w:type="dxa"/>
            <w:gridSpan w:val="2"/>
          </w:tcPr>
          <w:p w14:paraId="65083142" w14:textId="45E62380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6364D7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4" w:type="dxa"/>
            <w:gridSpan w:val="2"/>
          </w:tcPr>
          <w:p w14:paraId="0656AB90" w14:textId="1F6F2785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6364D7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169" w:type="dxa"/>
            <w:gridSpan w:val="2"/>
          </w:tcPr>
          <w:p w14:paraId="46006D15" w14:textId="257513FD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6364D7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84" w:type="dxa"/>
            <w:vMerge/>
          </w:tcPr>
          <w:p w14:paraId="19659A32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9C127A" w14:paraId="7E997526" w14:textId="77777777" w:rsidTr="00C5393A">
        <w:trPr>
          <w:jc w:val="center"/>
        </w:trPr>
        <w:tc>
          <w:tcPr>
            <w:tcW w:w="1523" w:type="dxa"/>
          </w:tcPr>
          <w:p w14:paraId="4E7B1B67" w14:textId="7C83ADF3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1682" w:type="dxa"/>
          </w:tcPr>
          <w:p w14:paraId="63D73015" w14:textId="62B539E3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926" w:type="dxa"/>
          </w:tcPr>
          <w:p w14:paraId="515C8486" w14:textId="5D7AA7FC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19" w:type="dxa"/>
          </w:tcPr>
          <w:p w14:paraId="6554DBEC" w14:textId="458B4550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93" w:type="dxa"/>
          </w:tcPr>
          <w:p w14:paraId="0385E55F" w14:textId="0AEEF4F1" w:rsidR="009C127A" w:rsidRPr="008F463B" w:rsidRDefault="009C127A" w:rsidP="009C127A">
            <w:pPr>
              <w:jc w:val="center"/>
              <w:rPr>
                <w:bCs/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93" w:type="dxa"/>
          </w:tcPr>
          <w:p w14:paraId="42BD31EC" w14:textId="0C378417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93" w:type="dxa"/>
            <w:gridSpan w:val="2"/>
          </w:tcPr>
          <w:p w14:paraId="6F30FE5A" w14:textId="48D32538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794" w:type="dxa"/>
            <w:gridSpan w:val="2"/>
          </w:tcPr>
          <w:p w14:paraId="459AB7CF" w14:textId="6747BE64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794" w:type="dxa"/>
            <w:gridSpan w:val="2"/>
          </w:tcPr>
          <w:p w14:paraId="5B8A5671" w14:textId="465FF57E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94" w:type="dxa"/>
            <w:gridSpan w:val="2"/>
          </w:tcPr>
          <w:p w14:paraId="65230983" w14:textId="6A59C394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169" w:type="dxa"/>
            <w:gridSpan w:val="2"/>
          </w:tcPr>
          <w:p w14:paraId="0C30C5FA" w14:textId="10B0F8AF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384" w:type="dxa"/>
          </w:tcPr>
          <w:p w14:paraId="4627C410" w14:textId="704104F9" w:rsidR="009C127A" w:rsidRPr="008F463B" w:rsidRDefault="009C127A" w:rsidP="009C127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12</w:t>
            </w:r>
          </w:p>
        </w:tc>
      </w:tr>
      <w:tr w:rsidR="00FB7969" w14:paraId="0A1CC47F" w14:textId="77777777" w:rsidTr="00C5393A">
        <w:trPr>
          <w:jc w:val="center"/>
        </w:trPr>
        <w:tc>
          <w:tcPr>
            <w:tcW w:w="1523" w:type="dxa"/>
            <w:vMerge w:val="restart"/>
          </w:tcPr>
          <w:p w14:paraId="7F062592" w14:textId="77777777" w:rsidR="00FB7969" w:rsidRPr="008F463B" w:rsidRDefault="00FB7969" w:rsidP="009C127A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 w:val="restart"/>
          </w:tcPr>
          <w:p w14:paraId="29DC4222" w14:textId="16329379" w:rsidR="00FB7969" w:rsidRPr="00FB7969" w:rsidRDefault="00FB7969" w:rsidP="009C127A">
            <w:pPr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1.2. Організація акції до Дня сім’ї</w:t>
            </w:r>
          </w:p>
        </w:tc>
        <w:tc>
          <w:tcPr>
            <w:tcW w:w="1926" w:type="dxa"/>
            <w:vMerge w:val="restart"/>
          </w:tcPr>
          <w:p w14:paraId="68B8E998" w14:textId="77777777" w:rsidR="001316F2" w:rsidRPr="008F463B" w:rsidRDefault="00FB7969" w:rsidP="001316F2">
            <w:pPr>
              <w:rPr>
                <w:sz w:val="18"/>
                <w:szCs w:val="18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 xml:space="preserve">Служба у справах дітей облдержадміністрації, райдержадміністрації, </w:t>
            </w:r>
            <w:r w:rsidR="001316F2">
              <w:rPr>
                <w:sz w:val="18"/>
                <w:szCs w:val="18"/>
                <w:lang w:eastAsia="uk-UA"/>
              </w:rPr>
              <w:t>сільські, селищні, міські, районні ради</w:t>
            </w:r>
          </w:p>
          <w:p w14:paraId="01E1E201" w14:textId="18E65DF6" w:rsidR="00FB7969" w:rsidRPr="00FB7969" w:rsidRDefault="001316F2" w:rsidP="001316F2">
            <w:pPr>
              <w:rPr>
                <w:sz w:val="17"/>
                <w:szCs w:val="17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(за згодою)</w:t>
            </w:r>
          </w:p>
        </w:tc>
        <w:tc>
          <w:tcPr>
            <w:tcW w:w="1119" w:type="dxa"/>
            <w:vMerge w:val="restart"/>
          </w:tcPr>
          <w:p w14:paraId="51A7F70F" w14:textId="4D44E0FE" w:rsidR="00FB7969" w:rsidRPr="00FB7969" w:rsidRDefault="00FB7969" w:rsidP="009C127A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2021 – 2025 роки</w:t>
            </w:r>
          </w:p>
        </w:tc>
        <w:tc>
          <w:tcPr>
            <w:tcW w:w="1293" w:type="dxa"/>
          </w:tcPr>
          <w:p w14:paraId="181609CD" w14:textId="2278DF4D" w:rsidR="00FB7969" w:rsidRPr="00B750D4" w:rsidRDefault="00FB7969" w:rsidP="009C127A">
            <w:pPr>
              <w:rPr>
                <w:b/>
                <w:sz w:val="17"/>
                <w:szCs w:val="17"/>
                <w:lang w:eastAsia="uk-UA"/>
              </w:rPr>
            </w:pPr>
            <w:r w:rsidRPr="00B750D4">
              <w:rPr>
                <w:b/>
                <w:sz w:val="17"/>
                <w:szCs w:val="17"/>
                <w:lang w:eastAsia="uk-UA"/>
              </w:rPr>
              <w:t xml:space="preserve">Загальний обсяг, у </w:t>
            </w:r>
            <w:proofErr w:type="spellStart"/>
            <w:r w:rsidRPr="00B750D4">
              <w:rPr>
                <w:b/>
                <w:sz w:val="17"/>
                <w:szCs w:val="17"/>
                <w:lang w:eastAsia="uk-UA"/>
              </w:rPr>
              <w:t>т.ч</w:t>
            </w:r>
            <w:proofErr w:type="spellEnd"/>
            <w:r w:rsidRPr="00B750D4">
              <w:rPr>
                <w:b/>
                <w:sz w:val="17"/>
                <w:szCs w:val="17"/>
                <w:lang w:eastAsia="uk-UA"/>
              </w:rPr>
              <w:t>.</w:t>
            </w:r>
          </w:p>
          <w:p w14:paraId="33BDEB38" w14:textId="1AFDDD0D" w:rsidR="00FB7969" w:rsidRPr="00B750D4" w:rsidRDefault="00FB7969" w:rsidP="009C127A">
            <w:pPr>
              <w:rPr>
                <w:b/>
                <w:sz w:val="17"/>
                <w:szCs w:val="17"/>
                <w:lang w:eastAsia="uk-UA"/>
              </w:rPr>
            </w:pPr>
          </w:p>
        </w:tc>
        <w:tc>
          <w:tcPr>
            <w:tcW w:w="793" w:type="dxa"/>
          </w:tcPr>
          <w:p w14:paraId="17F59BFD" w14:textId="61172377" w:rsidR="00FB7969" w:rsidRPr="00FB7969" w:rsidRDefault="006D55B3" w:rsidP="009C127A">
            <w:pPr>
              <w:jc w:val="center"/>
              <w:rPr>
                <w:sz w:val="17"/>
                <w:szCs w:val="17"/>
                <w:lang w:eastAsia="uk-UA"/>
              </w:rPr>
            </w:pPr>
            <w:r>
              <w:rPr>
                <w:sz w:val="17"/>
                <w:szCs w:val="17"/>
                <w:lang w:eastAsia="uk-UA"/>
              </w:rPr>
              <w:t>61,0</w:t>
            </w:r>
          </w:p>
        </w:tc>
        <w:tc>
          <w:tcPr>
            <w:tcW w:w="793" w:type="dxa"/>
            <w:gridSpan w:val="2"/>
          </w:tcPr>
          <w:p w14:paraId="446DE7D1" w14:textId="3E7C3834" w:rsidR="00FB7969" w:rsidRPr="00FB7969" w:rsidRDefault="006D55B3" w:rsidP="009C127A">
            <w:pPr>
              <w:jc w:val="center"/>
              <w:rPr>
                <w:sz w:val="17"/>
                <w:szCs w:val="17"/>
                <w:lang w:eastAsia="uk-UA"/>
              </w:rPr>
            </w:pPr>
            <w:r>
              <w:rPr>
                <w:sz w:val="17"/>
                <w:szCs w:val="17"/>
                <w:lang w:eastAsia="uk-UA"/>
              </w:rPr>
              <w:t>62,3</w:t>
            </w:r>
          </w:p>
        </w:tc>
        <w:tc>
          <w:tcPr>
            <w:tcW w:w="794" w:type="dxa"/>
            <w:gridSpan w:val="2"/>
          </w:tcPr>
          <w:p w14:paraId="47630B87" w14:textId="0A45CB5E" w:rsidR="00FB7969" w:rsidRPr="00FB7969" w:rsidRDefault="006D55B3" w:rsidP="009C127A">
            <w:pPr>
              <w:jc w:val="center"/>
              <w:rPr>
                <w:sz w:val="17"/>
                <w:szCs w:val="17"/>
                <w:lang w:eastAsia="uk-UA"/>
              </w:rPr>
            </w:pPr>
            <w:r>
              <w:rPr>
                <w:sz w:val="17"/>
                <w:szCs w:val="17"/>
                <w:lang w:eastAsia="uk-UA"/>
              </w:rPr>
              <w:t>63,6</w:t>
            </w:r>
          </w:p>
        </w:tc>
        <w:tc>
          <w:tcPr>
            <w:tcW w:w="794" w:type="dxa"/>
            <w:gridSpan w:val="2"/>
          </w:tcPr>
          <w:p w14:paraId="3DBE0246" w14:textId="0FC9A2BF" w:rsidR="00FB7969" w:rsidRPr="00FB7969" w:rsidRDefault="006D55B3" w:rsidP="009C127A">
            <w:pPr>
              <w:jc w:val="center"/>
              <w:rPr>
                <w:sz w:val="17"/>
                <w:szCs w:val="17"/>
                <w:lang w:eastAsia="uk-UA"/>
              </w:rPr>
            </w:pPr>
            <w:r>
              <w:rPr>
                <w:sz w:val="17"/>
                <w:szCs w:val="17"/>
                <w:lang w:eastAsia="uk-UA"/>
              </w:rPr>
              <w:t>64,8</w:t>
            </w:r>
          </w:p>
        </w:tc>
        <w:tc>
          <w:tcPr>
            <w:tcW w:w="794" w:type="dxa"/>
            <w:gridSpan w:val="2"/>
          </w:tcPr>
          <w:p w14:paraId="3D6A152A" w14:textId="5CEF1770" w:rsidR="00FB7969" w:rsidRPr="00FB7969" w:rsidRDefault="006D55B3" w:rsidP="009C127A">
            <w:pPr>
              <w:jc w:val="center"/>
              <w:rPr>
                <w:sz w:val="17"/>
                <w:szCs w:val="17"/>
                <w:lang w:eastAsia="uk-UA"/>
              </w:rPr>
            </w:pPr>
            <w:r>
              <w:rPr>
                <w:sz w:val="17"/>
                <w:szCs w:val="17"/>
                <w:lang w:eastAsia="uk-UA"/>
              </w:rPr>
              <w:t>66,0</w:t>
            </w:r>
          </w:p>
        </w:tc>
        <w:tc>
          <w:tcPr>
            <w:tcW w:w="1169" w:type="dxa"/>
            <w:gridSpan w:val="2"/>
          </w:tcPr>
          <w:p w14:paraId="29BACF04" w14:textId="07426BEB" w:rsidR="00FB7969" w:rsidRPr="00FB7969" w:rsidRDefault="006D55B3" w:rsidP="009C127A">
            <w:pPr>
              <w:jc w:val="center"/>
              <w:rPr>
                <w:sz w:val="17"/>
                <w:szCs w:val="17"/>
                <w:lang w:eastAsia="uk-UA"/>
              </w:rPr>
            </w:pPr>
            <w:r>
              <w:rPr>
                <w:sz w:val="17"/>
                <w:szCs w:val="17"/>
                <w:lang w:eastAsia="uk-UA"/>
              </w:rPr>
              <w:t>317,7</w:t>
            </w:r>
          </w:p>
        </w:tc>
        <w:tc>
          <w:tcPr>
            <w:tcW w:w="1384" w:type="dxa"/>
            <w:vMerge w:val="restart"/>
          </w:tcPr>
          <w:p w14:paraId="353B4659" w14:textId="0CFB1EE0" w:rsidR="00FB7969" w:rsidRPr="00FB7969" w:rsidRDefault="00FB7969" w:rsidP="009C127A">
            <w:pPr>
              <w:spacing w:line="230" w:lineRule="auto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Забезпечення поліпшення становища сімей, які виховують дітей-сиріт, дітей</w:t>
            </w:r>
            <w:r w:rsidR="00B11AE8">
              <w:rPr>
                <w:sz w:val="17"/>
                <w:szCs w:val="17"/>
                <w:lang w:eastAsia="uk-UA"/>
              </w:rPr>
              <w:t>,</w:t>
            </w:r>
            <w:r w:rsidRPr="00FB7969">
              <w:rPr>
                <w:sz w:val="17"/>
                <w:szCs w:val="17"/>
                <w:lang w:eastAsia="uk-UA"/>
              </w:rPr>
              <w:t xml:space="preserve"> позбавлених батьківського піклування, дітей, які перебувають </w:t>
            </w:r>
          </w:p>
          <w:p w14:paraId="7EA48F5C" w14:textId="3E0683DF" w:rsidR="00FB7969" w:rsidRPr="00FB7969" w:rsidRDefault="00FB7969" w:rsidP="009C127A">
            <w:pPr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 xml:space="preserve">у складних життєвих обставинах </w:t>
            </w:r>
          </w:p>
        </w:tc>
      </w:tr>
      <w:tr w:rsidR="00B11AE8" w14:paraId="0DD854E4" w14:textId="77777777" w:rsidTr="00C5393A">
        <w:trPr>
          <w:jc w:val="center"/>
        </w:trPr>
        <w:tc>
          <w:tcPr>
            <w:tcW w:w="1523" w:type="dxa"/>
            <w:vMerge/>
          </w:tcPr>
          <w:p w14:paraId="606EF065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1B092B1C" w14:textId="77777777" w:rsidR="00B11AE8" w:rsidRPr="00FB7969" w:rsidRDefault="00B11AE8" w:rsidP="00B11AE8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926" w:type="dxa"/>
            <w:vMerge/>
          </w:tcPr>
          <w:p w14:paraId="49C79189" w14:textId="77777777" w:rsidR="00B11AE8" w:rsidRPr="00FB7969" w:rsidRDefault="00B11AE8" w:rsidP="00B11AE8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119" w:type="dxa"/>
            <w:vMerge/>
          </w:tcPr>
          <w:p w14:paraId="08270FBC" w14:textId="77777777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</w:p>
        </w:tc>
        <w:tc>
          <w:tcPr>
            <w:tcW w:w="1293" w:type="dxa"/>
          </w:tcPr>
          <w:p w14:paraId="5257DA1A" w14:textId="77777777" w:rsidR="00B11AE8" w:rsidRPr="00B750D4" w:rsidRDefault="00B11AE8" w:rsidP="00B11AE8">
            <w:pPr>
              <w:rPr>
                <w:b/>
                <w:sz w:val="17"/>
                <w:szCs w:val="17"/>
                <w:lang w:eastAsia="uk-UA"/>
              </w:rPr>
            </w:pPr>
            <w:r w:rsidRPr="00B750D4">
              <w:rPr>
                <w:b/>
                <w:sz w:val="17"/>
                <w:szCs w:val="17"/>
                <w:lang w:eastAsia="uk-UA"/>
              </w:rPr>
              <w:t>Державний бюджет</w:t>
            </w:r>
          </w:p>
          <w:p w14:paraId="5D936667" w14:textId="2082BB4A" w:rsidR="00B11AE8" w:rsidRPr="00B750D4" w:rsidRDefault="00B11AE8" w:rsidP="00B11AE8">
            <w:pPr>
              <w:rPr>
                <w:b/>
                <w:sz w:val="17"/>
                <w:szCs w:val="17"/>
                <w:lang w:eastAsia="uk-UA"/>
              </w:rPr>
            </w:pPr>
          </w:p>
        </w:tc>
        <w:tc>
          <w:tcPr>
            <w:tcW w:w="793" w:type="dxa"/>
          </w:tcPr>
          <w:p w14:paraId="7ACC65B7" w14:textId="1BB22115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DE79AD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3" w:type="dxa"/>
            <w:gridSpan w:val="2"/>
          </w:tcPr>
          <w:p w14:paraId="0E6717B1" w14:textId="2ED666B8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DE79AD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4" w:type="dxa"/>
            <w:gridSpan w:val="2"/>
          </w:tcPr>
          <w:p w14:paraId="24049EAB" w14:textId="1DAE54DC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DE79AD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4" w:type="dxa"/>
            <w:gridSpan w:val="2"/>
          </w:tcPr>
          <w:p w14:paraId="6047D6E4" w14:textId="7101A1D3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DE79AD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4" w:type="dxa"/>
            <w:gridSpan w:val="2"/>
          </w:tcPr>
          <w:p w14:paraId="3F0BE1B0" w14:textId="2796AB53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DE79AD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169" w:type="dxa"/>
            <w:gridSpan w:val="2"/>
          </w:tcPr>
          <w:p w14:paraId="45DDF641" w14:textId="172333B8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DE79AD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84" w:type="dxa"/>
            <w:vMerge/>
          </w:tcPr>
          <w:p w14:paraId="6F3CE2DE" w14:textId="77777777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</w:p>
        </w:tc>
      </w:tr>
      <w:tr w:rsidR="006D55B3" w14:paraId="39CC5F6F" w14:textId="77777777" w:rsidTr="00C5393A">
        <w:trPr>
          <w:jc w:val="center"/>
        </w:trPr>
        <w:tc>
          <w:tcPr>
            <w:tcW w:w="1523" w:type="dxa"/>
            <w:vMerge/>
          </w:tcPr>
          <w:p w14:paraId="5B66A55E" w14:textId="77777777" w:rsidR="006D55B3" w:rsidRPr="008F463B" w:rsidRDefault="006D55B3" w:rsidP="006D55B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0BE2EB08" w14:textId="77777777" w:rsidR="006D55B3" w:rsidRPr="00FB7969" w:rsidRDefault="006D55B3" w:rsidP="006D55B3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926" w:type="dxa"/>
            <w:vMerge/>
          </w:tcPr>
          <w:p w14:paraId="1B5F4A41" w14:textId="77777777" w:rsidR="006D55B3" w:rsidRPr="00FB7969" w:rsidRDefault="006D55B3" w:rsidP="006D55B3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119" w:type="dxa"/>
            <w:vMerge/>
          </w:tcPr>
          <w:p w14:paraId="31B069DE" w14:textId="77777777" w:rsidR="006D55B3" w:rsidRPr="00FB7969" w:rsidRDefault="006D55B3" w:rsidP="006D55B3">
            <w:pPr>
              <w:jc w:val="center"/>
              <w:rPr>
                <w:sz w:val="17"/>
                <w:szCs w:val="17"/>
                <w:lang w:eastAsia="uk-UA"/>
              </w:rPr>
            </w:pPr>
          </w:p>
        </w:tc>
        <w:tc>
          <w:tcPr>
            <w:tcW w:w="1293" w:type="dxa"/>
          </w:tcPr>
          <w:p w14:paraId="1664C455" w14:textId="77777777" w:rsidR="006D55B3" w:rsidRPr="00B750D4" w:rsidRDefault="006D55B3" w:rsidP="006D55B3">
            <w:pPr>
              <w:rPr>
                <w:b/>
                <w:sz w:val="17"/>
                <w:szCs w:val="17"/>
                <w:lang w:eastAsia="uk-UA"/>
              </w:rPr>
            </w:pPr>
            <w:r w:rsidRPr="00B750D4">
              <w:rPr>
                <w:b/>
                <w:sz w:val="17"/>
                <w:szCs w:val="17"/>
                <w:lang w:eastAsia="uk-UA"/>
              </w:rPr>
              <w:t>Обласний бюджет</w:t>
            </w:r>
          </w:p>
          <w:p w14:paraId="57DA43B6" w14:textId="0F56F795" w:rsidR="006D55B3" w:rsidRPr="00B750D4" w:rsidRDefault="006D55B3" w:rsidP="006D55B3">
            <w:pPr>
              <w:rPr>
                <w:b/>
                <w:sz w:val="17"/>
                <w:szCs w:val="17"/>
                <w:lang w:eastAsia="uk-UA"/>
              </w:rPr>
            </w:pPr>
          </w:p>
        </w:tc>
        <w:tc>
          <w:tcPr>
            <w:tcW w:w="793" w:type="dxa"/>
          </w:tcPr>
          <w:p w14:paraId="6B6483B1" w14:textId="74F89B06" w:rsidR="006D55B3" w:rsidRPr="00FB7969" w:rsidRDefault="006D55B3" w:rsidP="006D55B3">
            <w:pPr>
              <w:jc w:val="center"/>
              <w:rPr>
                <w:sz w:val="17"/>
                <w:szCs w:val="17"/>
                <w:lang w:eastAsia="uk-UA"/>
              </w:rPr>
            </w:pPr>
            <w:r>
              <w:rPr>
                <w:sz w:val="17"/>
                <w:szCs w:val="17"/>
                <w:lang w:eastAsia="uk-UA"/>
              </w:rPr>
              <w:t>61,0</w:t>
            </w:r>
          </w:p>
        </w:tc>
        <w:tc>
          <w:tcPr>
            <w:tcW w:w="793" w:type="dxa"/>
            <w:gridSpan w:val="2"/>
          </w:tcPr>
          <w:p w14:paraId="0A1D10B2" w14:textId="00601E29" w:rsidR="006D55B3" w:rsidRPr="00FB7969" w:rsidRDefault="006D55B3" w:rsidP="006D55B3">
            <w:pPr>
              <w:jc w:val="center"/>
              <w:rPr>
                <w:sz w:val="17"/>
                <w:szCs w:val="17"/>
                <w:lang w:eastAsia="uk-UA"/>
              </w:rPr>
            </w:pPr>
            <w:r>
              <w:rPr>
                <w:sz w:val="17"/>
                <w:szCs w:val="17"/>
                <w:lang w:eastAsia="uk-UA"/>
              </w:rPr>
              <w:t>62,3</w:t>
            </w:r>
          </w:p>
        </w:tc>
        <w:tc>
          <w:tcPr>
            <w:tcW w:w="794" w:type="dxa"/>
            <w:gridSpan w:val="2"/>
          </w:tcPr>
          <w:p w14:paraId="181625A7" w14:textId="0271AA72" w:rsidR="006D55B3" w:rsidRPr="00FB7969" w:rsidRDefault="006D55B3" w:rsidP="006D55B3">
            <w:pPr>
              <w:jc w:val="center"/>
              <w:rPr>
                <w:sz w:val="17"/>
                <w:szCs w:val="17"/>
                <w:lang w:eastAsia="uk-UA"/>
              </w:rPr>
            </w:pPr>
            <w:r>
              <w:rPr>
                <w:sz w:val="17"/>
                <w:szCs w:val="17"/>
                <w:lang w:eastAsia="uk-UA"/>
              </w:rPr>
              <w:t>63,6</w:t>
            </w:r>
          </w:p>
        </w:tc>
        <w:tc>
          <w:tcPr>
            <w:tcW w:w="794" w:type="dxa"/>
            <w:gridSpan w:val="2"/>
          </w:tcPr>
          <w:p w14:paraId="24AF38DC" w14:textId="5DA47696" w:rsidR="006D55B3" w:rsidRPr="00FB7969" w:rsidRDefault="006D55B3" w:rsidP="006D55B3">
            <w:pPr>
              <w:jc w:val="center"/>
              <w:rPr>
                <w:sz w:val="17"/>
                <w:szCs w:val="17"/>
                <w:lang w:eastAsia="uk-UA"/>
              </w:rPr>
            </w:pPr>
            <w:r>
              <w:rPr>
                <w:sz w:val="17"/>
                <w:szCs w:val="17"/>
                <w:lang w:eastAsia="uk-UA"/>
              </w:rPr>
              <w:t>64,8</w:t>
            </w:r>
          </w:p>
        </w:tc>
        <w:tc>
          <w:tcPr>
            <w:tcW w:w="794" w:type="dxa"/>
            <w:gridSpan w:val="2"/>
          </w:tcPr>
          <w:p w14:paraId="71250472" w14:textId="09662FED" w:rsidR="006D55B3" w:rsidRPr="00FB7969" w:rsidRDefault="006D55B3" w:rsidP="006D55B3">
            <w:pPr>
              <w:jc w:val="center"/>
              <w:rPr>
                <w:sz w:val="17"/>
                <w:szCs w:val="17"/>
                <w:lang w:eastAsia="uk-UA"/>
              </w:rPr>
            </w:pPr>
            <w:r>
              <w:rPr>
                <w:sz w:val="17"/>
                <w:szCs w:val="17"/>
                <w:lang w:eastAsia="uk-UA"/>
              </w:rPr>
              <w:t>66,0</w:t>
            </w:r>
          </w:p>
        </w:tc>
        <w:tc>
          <w:tcPr>
            <w:tcW w:w="1169" w:type="dxa"/>
            <w:gridSpan w:val="2"/>
          </w:tcPr>
          <w:p w14:paraId="34286FEB" w14:textId="304949AD" w:rsidR="006D55B3" w:rsidRPr="00FB7969" w:rsidRDefault="006D55B3" w:rsidP="006D55B3">
            <w:pPr>
              <w:jc w:val="center"/>
              <w:rPr>
                <w:sz w:val="17"/>
                <w:szCs w:val="17"/>
                <w:lang w:eastAsia="uk-UA"/>
              </w:rPr>
            </w:pPr>
            <w:r>
              <w:rPr>
                <w:sz w:val="17"/>
                <w:szCs w:val="17"/>
                <w:lang w:eastAsia="uk-UA"/>
              </w:rPr>
              <w:t>317,7</w:t>
            </w:r>
          </w:p>
        </w:tc>
        <w:tc>
          <w:tcPr>
            <w:tcW w:w="1384" w:type="dxa"/>
            <w:vMerge/>
          </w:tcPr>
          <w:p w14:paraId="0E5A506F" w14:textId="77777777" w:rsidR="006D55B3" w:rsidRPr="00FB7969" w:rsidRDefault="006D55B3" w:rsidP="006D55B3">
            <w:pPr>
              <w:jc w:val="center"/>
              <w:rPr>
                <w:sz w:val="17"/>
                <w:szCs w:val="17"/>
                <w:lang w:eastAsia="uk-UA"/>
              </w:rPr>
            </w:pPr>
          </w:p>
        </w:tc>
      </w:tr>
      <w:tr w:rsidR="00FB7969" w14:paraId="2B5214EF" w14:textId="77777777" w:rsidTr="00C5393A">
        <w:trPr>
          <w:jc w:val="center"/>
        </w:trPr>
        <w:tc>
          <w:tcPr>
            <w:tcW w:w="1523" w:type="dxa"/>
            <w:vMerge/>
          </w:tcPr>
          <w:p w14:paraId="3FA17A4B" w14:textId="77777777" w:rsidR="00FB7969" w:rsidRPr="008F463B" w:rsidRDefault="00FB7969" w:rsidP="009C127A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30DD5BE6" w14:textId="77777777" w:rsidR="00FB7969" w:rsidRPr="00FB7969" w:rsidRDefault="00FB7969" w:rsidP="009C127A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926" w:type="dxa"/>
            <w:vMerge/>
          </w:tcPr>
          <w:p w14:paraId="371B596D" w14:textId="77777777" w:rsidR="00FB7969" w:rsidRPr="00FB7969" w:rsidRDefault="00FB7969" w:rsidP="009C127A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119" w:type="dxa"/>
            <w:vMerge/>
          </w:tcPr>
          <w:p w14:paraId="2F428064" w14:textId="77777777" w:rsidR="00FB7969" w:rsidRPr="00FB7969" w:rsidRDefault="00FB7969" w:rsidP="009C127A">
            <w:pPr>
              <w:jc w:val="center"/>
              <w:rPr>
                <w:sz w:val="17"/>
                <w:szCs w:val="17"/>
                <w:lang w:eastAsia="uk-UA"/>
              </w:rPr>
            </w:pPr>
          </w:p>
        </w:tc>
        <w:tc>
          <w:tcPr>
            <w:tcW w:w="1293" w:type="dxa"/>
          </w:tcPr>
          <w:p w14:paraId="6F964B0E" w14:textId="77777777" w:rsidR="00FB7969" w:rsidRPr="00B750D4" w:rsidRDefault="00FB7969" w:rsidP="009C127A">
            <w:pPr>
              <w:rPr>
                <w:b/>
                <w:sz w:val="17"/>
                <w:szCs w:val="17"/>
                <w:lang w:eastAsia="uk-UA"/>
              </w:rPr>
            </w:pPr>
            <w:r w:rsidRPr="00B750D4">
              <w:rPr>
                <w:b/>
                <w:sz w:val="17"/>
                <w:szCs w:val="17"/>
                <w:lang w:eastAsia="uk-UA"/>
              </w:rPr>
              <w:t>Місцевий бюджет</w:t>
            </w:r>
          </w:p>
          <w:p w14:paraId="25445558" w14:textId="32CCA302" w:rsidR="00FB7969" w:rsidRPr="00B750D4" w:rsidRDefault="00FB7969" w:rsidP="009C127A">
            <w:pPr>
              <w:rPr>
                <w:b/>
                <w:sz w:val="17"/>
                <w:szCs w:val="17"/>
                <w:lang w:eastAsia="uk-UA"/>
              </w:rPr>
            </w:pPr>
          </w:p>
        </w:tc>
        <w:tc>
          <w:tcPr>
            <w:tcW w:w="5137" w:type="dxa"/>
            <w:gridSpan w:val="11"/>
            <w:vAlign w:val="center"/>
          </w:tcPr>
          <w:p w14:paraId="023B8AA4" w14:textId="1249E152" w:rsidR="00FB7969" w:rsidRPr="00FB7969" w:rsidRDefault="00FB7969" w:rsidP="009C127A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У межах затверджених бюджетних призначень</w:t>
            </w:r>
          </w:p>
        </w:tc>
        <w:tc>
          <w:tcPr>
            <w:tcW w:w="1384" w:type="dxa"/>
            <w:vMerge/>
          </w:tcPr>
          <w:p w14:paraId="4142660F" w14:textId="77777777" w:rsidR="00FB7969" w:rsidRPr="00FB7969" w:rsidRDefault="00FB7969" w:rsidP="009C127A">
            <w:pPr>
              <w:jc w:val="center"/>
              <w:rPr>
                <w:sz w:val="17"/>
                <w:szCs w:val="17"/>
                <w:lang w:eastAsia="uk-UA"/>
              </w:rPr>
            </w:pPr>
          </w:p>
        </w:tc>
      </w:tr>
      <w:tr w:rsidR="00B11AE8" w14:paraId="6C7261C0" w14:textId="77777777" w:rsidTr="00C5393A">
        <w:trPr>
          <w:jc w:val="center"/>
        </w:trPr>
        <w:tc>
          <w:tcPr>
            <w:tcW w:w="1523" w:type="dxa"/>
            <w:vMerge/>
          </w:tcPr>
          <w:p w14:paraId="4F93E231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775964D0" w14:textId="77777777" w:rsidR="00B11AE8" w:rsidRPr="00FB7969" w:rsidRDefault="00B11AE8" w:rsidP="00B11AE8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926" w:type="dxa"/>
            <w:vMerge/>
          </w:tcPr>
          <w:p w14:paraId="3B7D78CC" w14:textId="77777777" w:rsidR="00B11AE8" w:rsidRPr="00FB7969" w:rsidRDefault="00B11AE8" w:rsidP="00B11AE8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119" w:type="dxa"/>
            <w:vMerge/>
          </w:tcPr>
          <w:p w14:paraId="5790000D" w14:textId="77777777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</w:p>
        </w:tc>
        <w:tc>
          <w:tcPr>
            <w:tcW w:w="1293" w:type="dxa"/>
          </w:tcPr>
          <w:p w14:paraId="62D14FFB" w14:textId="77777777" w:rsidR="00B11AE8" w:rsidRPr="00B750D4" w:rsidRDefault="00B11AE8" w:rsidP="00B11AE8">
            <w:pPr>
              <w:rPr>
                <w:b/>
                <w:sz w:val="17"/>
                <w:szCs w:val="17"/>
                <w:lang w:eastAsia="uk-UA"/>
              </w:rPr>
            </w:pPr>
            <w:r w:rsidRPr="00B750D4">
              <w:rPr>
                <w:b/>
                <w:sz w:val="17"/>
                <w:szCs w:val="17"/>
                <w:lang w:eastAsia="uk-UA"/>
              </w:rPr>
              <w:t xml:space="preserve">Інші </w:t>
            </w:r>
          </w:p>
          <w:p w14:paraId="4A5ED9AC" w14:textId="7E5A21D8" w:rsidR="00B11AE8" w:rsidRPr="00B750D4" w:rsidRDefault="00B11AE8" w:rsidP="00B11AE8">
            <w:pPr>
              <w:rPr>
                <w:b/>
                <w:sz w:val="17"/>
                <w:szCs w:val="17"/>
                <w:lang w:eastAsia="uk-UA"/>
              </w:rPr>
            </w:pPr>
            <w:r w:rsidRPr="00B750D4">
              <w:rPr>
                <w:b/>
                <w:sz w:val="17"/>
                <w:szCs w:val="17"/>
                <w:lang w:eastAsia="uk-UA"/>
              </w:rPr>
              <w:t>джерела</w:t>
            </w:r>
          </w:p>
        </w:tc>
        <w:tc>
          <w:tcPr>
            <w:tcW w:w="793" w:type="dxa"/>
          </w:tcPr>
          <w:p w14:paraId="33D18B5A" w14:textId="21C0E969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9F1560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3" w:type="dxa"/>
            <w:gridSpan w:val="2"/>
          </w:tcPr>
          <w:p w14:paraId="08DBDCCE" w14:textId="735A47CE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9F1560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4" w:type="dxa"/>
            <w:gridSpan w:val="2"/>
          </w:tcPr>
          <w:p w14:paraId="75B28DE5" w14:textId="2EBB5B0A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9F1560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4" w:type="dxa"/>
            <w:gridSpan w:val="2"/>
          </w:tcPr>
          <w:p w14:paraId="5DFA79D5" w14:textId="785EE0EE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9F1560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4" w:type="dxa"/>
            <w:gridSpan w:val="2"/>
          </w:tcPr>
          <w:p w14:paraId="6D20D317" w14:textId="5F6FF5A6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9F1560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169" w:type="dxa"/>
            <w:gridSpan w:val="2"/>
          </w:tcPr>
          <w:p w14:paraId="1F4F1D15" w14:textId="7575B1BA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9F1560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84" w:type="dxa"/>
            <w:vMerge/>
          </w:tcPr>
          <w:p w14:paraId="391B6EB1" w14:textId="77777777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</w:p>
        </w:tc>
      </w:tr>
      <w:tr w:rsidR="00FB7969" w14:paraId="7D5DD1D3" w14:textId="77777777" w:rsidTr="00C5393A">
        <w:trPr>
          <w:jc w:val="center"/>
        </w:trPr>
        <w:tc>
          <w:tcPr>
            <w:tcW w:w="1523" w:type="dxa"/>
            <w:vMerge/>
          </w:tcPr>
          <w:p w14:paraId="3CD5E3E2" w14:textId="77777777" w:rsidR="00FB7969" w:rsidRPr="008F463B" w:rsidRDefault="00FB7969" w:rsidP="000108D5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 w:val="restart"/>
          </w:tcPr>
          <w:p w14:paraId="74943262" w14:textId="5A9BDE4E" w:rsidR="00FB7969" w:rsidRPr="00FB7969" w:rsidRDefault="00FB7969" w:rsidP="000108D5">
            <w:pPr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 xml:space="preserve">1.3. Урочисте вручення стипендії </w:t>
            </w:r>
            <w:r w:rsidRPr="00FB7969">
              <w:rPr>
                <w:bCs/>
                <w:spacing w:val="2"/>
                <w:position w:val="2"/>
                <w:sz w:val="17"/>
                <w:szCs w:val="17"/>
              </w:rPr>
              <w:t>Дніпропетровської обласної державної адміністрації для дітей-сиріт та дітей, позбавлених батьківського піклування</w:t>
            </w:r>
          </w:p>
        </w:tc>
        <w:tc>
          <w:tcPr>
            <w:tcW w:w="1926" w:type="dxa"/>
            <w:vMerge w:val="restart"/>
          </w:tcPr>
          <w:p w14:paraId="5E4994C5" w14:textId="77777777" w:rsidR="001316F2" w:rsidRPr="008F463B" w:rsidRDefault="00FB7969" w:rsidP="001316F2">
            <w:pPr>
              <w:rPr>
                <w:sz w:val="18"/>
                <w:szCs w:val="18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 xml:space="preserve">Служба у справах дітей облдержадміністрації, райдержадміністрації, </w:t>
            </w:r>
            <w:r w:rsidR="001316F2">
              <w:rPr>
                <w:sz w:val="18"/>
                <w:szCs w:val="18"/>
                <w:lang w:eastAsia="uk-UA"/>
              </w:rPr>
              <w:t>сільські, селищні, міські, районні ради</w:t>
            </w:r>
          </w:p>
          <w:p w14:paraId="745DDF45" w14:textId="47DD4293" w:rsidR="00FB7969" w:rsidRPr="00FB7969" w:rsidRDefault="001316F2" w:rsidP="001316F2">
            <w:pPr>
              <w:rPr>
                <w:sz w:val="17"/>
                <w:szCs w:val="17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(за згодою)</w:t>
            </w:r>
          </w:p>
        </w:tc>
        <w:tc>
          <w:tcPr>
            <w:tcW w:w="1119" w:type="dxa"/>
            <w:vMerge w:val="restart"/>
          </w:tcPr>
          <w:p w14:paraId="504B5C11" w14:textId="6FE9CBAF" w:rsidR="00FB7969" w:rsidRPr="00FB7969" w:rsidRDefault="00FB7969" w:rsidP="000108D5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2021 – 2025 роки</w:t>
            </w:r>
          </w:p>
        </w:tc>
        <w:tc>
          <w:tcPr>
            <w:tcW w:w="1293" w:type="dxa"/>
          </w:tcPr>
          <w:p w14:paraId="76B9FEBA" w14:textId="121B5F2C" w:rsidR="00FB7969" w:rsidRPr="00B750D4" w:rsidRDefault="00FB7969" w:rsidP="000108D5">
            <w:pPr>
              <w:rPr>
                <w:b/>
                <w:sz w:val="17"/>
                <w:szCs w:val="17"/>
                <w:lang w:eastAsia="uk-UA"/>
              </w:rPr>
            </w:pPr>
            <w:r w:rsidRPr="00B750D4">
              <w:rPr>
                <w:b/>
                <w:sz w:val="17"/>
                <w:szCs w:val="17"/>
                <w:lang w:eastAsia="uk-UA"/>
              </w:rPr>
              <w:t xml:space="preserve">Загальний обсяг, у </w:t>
            </w:r>
            <w:proofErr w:type="spellStart"/>
            <w:r w:rsidRPr="00B750D4">
              <w:rPr>
                <w:b/>
                <w:sz w:val="17"/>
                <w:szCs w:val="17"/>
                <w:lang w:eastAsia="uk-UA"/>
              </w:rPr>
              <w:t>т.ч</w:t>
            </w:r>
            <w:proofErr w:type="spellEnd"/>
            <w:r w:rsidRPr="00B750D4">
              <w:rPr>
                <w:b/>
                <w:sz w:val="17"/>
                <w:szCs w:val="17"/>
                <w:lang w:eastAsia="uk-UA"/>
              </w:rPr>
              <w:t>.</w:t>
            </w:r>
          </w:p>
          <w:p w14:paraId="7617D7B5" w14:textId="77777777" w:rsidR="00FB7969" w:rsidRPr="00B750D4" w:rsidRDefault="00FB7969" w:rsidP="000108D5">
            <w:pPr>
              <w:rPr>
                <w:b/>
                <w:sz w:val="17"/>
                <w:szCs w:val="17"/>
                <w:lang w:eastAsia="uk-UA"/>
              </w:rPr>
            </w:pPr>
          </w:p>
        </w:tc>
        <w:tc>
          <w:tcPr>
            <w:tcW w:w="793" w:type="dxa"/>
          </w:tcPr>
          <w:p w14:paraId="0BBB2B4D" w14:textId="2CEA0E5B" w:rsidR="00FB7969" w:rsidRPr="00FB7969" w:rsidRDefault="00FB7969" w:rsidP="000108D5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847,5</w:t>
            </w:r>
          </w:p>
        </w:tc>
        <w:tc>
          <w:tcPr>
            <w:tcW w:w="793" w:type="dxa"/>
            <w:gridSpan w:val="2"/>
          </w:tcPr>
          <w:p w14:paraId="2678D5DB" w14:textId="2A3589FC" w:rsidR="00FB7969" w:rsidRPr="00FB7969" w:rsidRDefault="00FB7969" w:rsidP="000108D5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979,2</w:t>
            </w:r>
          </w:p>
        </w:tc>
        <w:tc>
          <w:tcPr>
            <w:tcW w:w="794" w:type="dxa"/>
            <w:gridSpan w:val="2"/>
          </w:tcPr>
          <w:p w14:paraId="04B104D5" w14:textId="62FB429D" w:rsidR="00FB7969" w:rsidRPr="00FB7969" w:rsidRDefault="00FB7969" w:rsidP="000108D5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1111,7</w:t>
            </w:r>
          </w:p>
        </w:tc>
        <w:tc>
          <w:tcPr>
            <w:tcW w:w="794" w:type="dxa"/>
            <w:gridSpan w:val="2"/>
          </w:tcPr>
          <w:p w14:paraId="161323CB" w14:textId="5C377878" w:rsidR="00FB7969" w:rsidRPr="00FB7969" w:rsidRDefault="00FB7969" w:rsidP="000108D5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1245,8</w:t>
            </w:r>
          </w:p>
        </w:tc>
        <w:tc>
          <w:tcPr>
            <w:tcW w:w="794" w:type="dxa"/>
            <w:gridSpan w:val="2"/>
          </w:tcPr>
          <w:p w14:paraId="7750D000" w14:textId="571581F6" w:rsidR="00FB7969" w:rsidRPr="00FB7969" w:rsidRDefault="00FB7969" w:rsidP="000108D5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1378,2</w:t>
            </w:r>
          </w:p>
        </w:tc>
        <w:tc>
          <w:tcPr>
            <w:tcW w:w="1169" w:type="dxa"/>
            <w:gridSpan w:val="2"/>
          </w:tcPr>
          <w:p w14:paraId="7248851C" w14:textId="6DFF5301" w:rsidR="00FB7969" w:rsidRPr="00FB7969" w:rsidRDefault="00FB7969" w:rsidP="000108D5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5562,4</w:t>
            </w:r>
          </w:p>
        </w:tc>
        <w:tc>
          <w:tcPr>
            <w:tcW w:w="1384" w:type="dxa"/>
            <w:vMerge w:val="restart"/>
          </w:tcPr>
          <w:p w14:paraId="63277FC7" w14:textId="5CDE63F7" w:rsidR="00FB7969" w:rsidRPr="00FB7969" w:rsidRDefault="00FB7969" w:rsidP="000108D5">
            <w:pPr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 xml:space="preserve">Сприяння наполегливості дітей у навчанні, високому рівню їх успішності, </w:t>
            </w:r>
            <w:proofErr w:type="spellStart"/>
            <w:r w:rsidRPr="00FB7969">
              <w:rPr>
                <w:sz w:val="17"/>
                <w:szCs w:val="17"/>
                <w:lang w:eastAsia="uk-UA"/>
              </w:rPr>
              <w:t>самовдоско-наленню</w:t>
            </w:r>
            <w:proofErr w:type="spellEnd"/>
          </w:p>
        </w:tc>
      </w:tr>
      <w:tr w:rsidR="00B11AE8" w14:paraId="009B54FC" w14:textId="77777777" w:rsidTr="00C5393A">
        <w:trPr>
          <w:jc w:val="center"/>
        </w:trPr>
        <w:tc>
          <w:tcPr>
            <w:tcW w:w="1523" w:type="dxa"/>
            <w:vMerge/>
          </w:tcPr>
          <w:p w14:paraId="180D3565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4DC632E4" w14:textId="77777777" w:rsidR="00B11AE8" w:rsidRPr="00FB7969" w:rsidRDefault="00B11AE8" w:rsidP="00B11AE8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926" w:type="dxa"/>
            <w:vMerge/>
          </w:tcPr>
          <w:p w14:paraId="479B2E71" w14:textId="77777777" w:rsidR="00B11AE8" w:rsidRPr="00FB7969" w:rsidRDefault="00B11AE8" w:rsidP="00B11AE8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119" w:type="dxa"/>
            <w:vMerge/>
          </w:tcPr>
          <w:p w14:paraId="2751882F" w14:textId="77777777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</w:p>
        </w:tc>
        <w:tc>
          <w:tcPr>
            <w:tcW w:w="1293" w:type="dxa"/>
          </w:tcPr>
          <w:p w14:paraId="586E0F11" w14:textId="77777777" w:rsidR="00B11AE8" w:rsidRPr="00B750D4" w:rsidRDefault="00B11AE8" w:rsidP="00B11AE8">
            <w:pPr>
              <w:rPr>
                <w:b/>
                <w:sz w:val="17"/>
                <w:szCs w:val="17"/>
                <w:lang w:eastAsia="uk-UA"/>
              </w:rPr>
            </w:pPr>
            <w:r w:rsidRPr="00B750D4">
              <w:rPr>
                <w:b/>
                <w:sz w:val="17"/>
                <w:szCs w:val="17"/>
                <w:lang w:eastAsia="uk-UA"/>
              </w:rPr>
              <w:t>Державний бюджет</w:t>
            </w:r>
          </w:p>
          <w:p w14:paraId="7DE23276" w14:textId="77777777" w:rsidR="00B11AE8" w:rsidRPr="00B750D4" w:rsidRDefault="00B11AE8" w:rsidP="00B11AE8">
            <w:pPr>
              <w:rPr>
                <w:b/>
                <w:sz w:val="17"/>
                <w:szCs w:val="17"/>
                <w:lang w:eastAsia="uk-UA"/>
              </w:rPr>
            </w:pPr>
          </w:p>
        </w:tc>
        <w:tc>
          <w:tcPr>
            <w:tcW w:w="793" w:type="dxa"/>
          </w:tcPr>
          <w:p w14:paraId="69B6CC54" w14:textId="6498C8A3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E64FE4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3" w:type="dxa"/>
            <w:gridSpan w:val="2"/>
          </w:tcPr>
          <w:p w14:paraId="24C9AF46" w14:textId="02F11909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E64FE4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4" w:type="dxa"/>
            <w:gridSpan w:val="2"/>
          </w:tcPr>
          <w:p w14:paraId="6855D476" w14:textId="77D0D075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E64FE4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4" w:type="dxa"/>
            <w:gridSpan w:val="2"/>
          </w:tcPr>
          <w:p w14:paraId="3FC4B05F" w14:textId="6AE41EA3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E64FE4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4" w:type="dxa"/>
            <w:gridSpan w:val="2"/>
          </w:tcPr>
          <w:p w14:paraId="77AF0FDD" w14:textId="3A3CDA35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E64FE4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169" w:type="dxa"/>
            <w:gridSpan w:val="2"/>
          </w:tcPr>
          <w:p w14:paraId="12008BF2" w14:textId="562B5FDD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E64FE4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84" w:type="dxa"/>
            <w:vMerge/>
          </w:tcPr>
          <w:p w14:paraId="3A0583BA" w14:textId="77777777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</w:p>
        </w:tc>
      </w:tr>
      <w:tr w:rsidR="00FB7969" w14:paraId="664DB102" w14:textId="77777777" w:rsidTr="00C5393A">
        <w:trPr>
          <w:jc w:val="center"/>
        </w:trPr>
        <w:tc>
          <w:tcPr>
            <w:tcW w:w="1523" w:type="dxa"/>
            <w:vMerge/>
          </w:tcPr>
          <w:p w14:paraId="4EE4FF94" w14:textId="77777777" w:rsidR="00FB7969" w:rsidRPr="008F463B" w:rsidRDefault="00FB7969" w:rsidP="000108D5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422DB1CC" w14:textId="77777777" w:rsidR="00FB7969" w:rsidRPr="00FB7969" w:rsidRDefault="00FB7969" w:rsidP="000108D5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926" w:type="dxa"/>
            <w:vMerge/>
          </w:tcPr>
          <w:p w14:paraId="6E0AC190" w14:textId="77777777" w:rsidR="00FB7969" w:rsidRPr="00FB7969" w:rsidRDefault="00FB7969" w:rsidP="000108D5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119" w:type="dxa"/>
            <w:vMerge/>
          </w:tcPr>
          <w:p w14:paraId="2DB0A514" w14:textId="77777777" w:rsidR="00FB7969" w:rsidRPr="00FB7969" w:rsidRDefault="00FB7969" w:rsidP="000108D5">
            <w:pPr>
              <w:jc w:val="center"/>
              <w:rPr>
                <w:sz w:val="17"/>
                <w:szCs w:val="17"/>
                <w:lang w:eastAsia="uk-UA"/>
              </w:rPr>
            </w:pPr>
          </w:p>
        </w:tc>
        <w:tc>
          <w:tcPr>
            <w:tcW w:w="1293" w:type="dxa"/>
          </w:tcPr>
          <w:p w14:paraId="1144F5CA" w14:textId="77777777" w:rsidR="00FB7969" w:rsidRPr="00B750D4" w:rsidRDefault="00FB7969" w:rsidP="000108D5">
            <w:pPr>
              <w:rPr>
                <w:b/>
                <w:sz w:val="17"/>
                <w:szCs w:val="17"/>
                <w:lang w:eastAsia="uk-UA"/>
              </w:rPr>
            </w:pPr>
            <w:r w:rsidRPr="00B750D4">
              <w:rPr>
                <w:b/>
                <w:sz w:val="17"/>
                <w:szCs w:val="17"/>
                <w:lang w:eastAsia="uk-UA"/>
              </w:rPr>
              <w:t>Обласний бюджет</w:t>
            </w:r>
          </w:p>
          <w:p w14:paraId="6CB9BC2A" w14:textId="77777777" w:rsidR="00FB7969" w:rsidRPr="00B750D4" w:rsidRDefault="00FB7969" w:rsidP="000108D5">
            <w:pPr>
              <w:rPr>
                <w:b/>
                <w:sz w:val="17"/>
                <w:szCs w:val="17"/>
                <w:lang w:eastAsia="uk-UA"/>
              </w:rPr>
            </w:pPr>
          </w:p>
        </w:tc>
        <w:tc>
          <w:tcPr>
            <w:tcW w:w="793" w:type="dxa"/>
          </w:tcPr>
          <w:p w14:paraId="2C749789" w14:textId="63820460" w:rsidR="00FB7969" w:rsidRPr="00FB7969" w:rsidRDefault="00FB7969" w:rsidP="000108D5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847,5</w:t>
            </w:r>
          </w:p>
        </w:tc>
        <w:tc>
          <w:tcPr>
            <w:tcW w:w="793" w:type="dxa"/>
            <w:gridSpan w:val="2"/>
          </w:tcPr>
          <w:p w14:paraId="0FE63B6A" w14:textId="0DEEB224" w:rsidR="00FB7969" w:rsidRPr="00FB7969" w:rsidRDefault="00FB7969" w:rsidP="000108D5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979,2</w:t>
            </w:r>
          </w:p>
        </w:tc>
        <w:tc>
          <w:tcPr>
            <w:tcW w:w="794" w:type="dxa"/>
            <w:gridSpan w:val="2"/>
          </w:tcPr>
          <w:p w14:paraId="0E82006B" w14:textId="1934CBB3" w:rsidR="00FB7969" w:rsidRPr="00FB7969" w:rsidRDefault="00FB7969" w:rsidP="000108D5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1111,7</w:t>
            </w:r>
          </w:p>
        </w:tc>
        <w:tc>
          <w:tcPr>
            <w:tcW w:w="794" w:type="dxa"/>
            <w:gridSpan w:val="2"/>
          </w:tcPr>
          <w:p w14:paraId="2C56B11C" w14:textId="1977437C" w:rsidR="00FB7969" w:rsidRPr="00FB7969" w:rsidRDefault="00FB7969" w:rsidP="000108D5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1245,8</w:t>
            </w:r>
          </w:p>
        </w:tc>
        <w:tc>
          <w:tcPr>
            <w:tcW w:w="794" w:type="dxa"/>
            <w:gridSpan w:val="2"/>
          </w:tcPr>
          <w:p w14:paraId="14D54768" w14:textId="0F649B08" w:rsidR="00FB7969" w:rsidRPr="00FB7969" w:rsidRDefault="00FB7969" w:rsidP="000108D5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1378,2</w:t>
            </w:r>
          </w:p>
        </w:tc>
        <w:tc>
          <w:tcPr>
            <w:tcW w:w="1169" w:type="dxa"/>
            <w:gridSpan w:val="2"/>
          </w:tcPr>
          <w:p w14:paraId="55211827" w14:textId="219C311D" w:rsidR="00FB7969" w:rsidRPr="00FB7969" w:rsidRDefault="00FB7969" w:rsidP="000108D5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5562,4</w:t>
            </w:r>
          </w:p>
        </w:tc>
        <w:tc>
          <w:tcPr>
            <w:tcW w:w="1384" w:type="dxa"/>
            <w:vMerge/>
          </w:tcPr>
          <w:p w14:paraId="71A872EC" w14:textId="77777777" w:rsidR="00FB7969" w:rsidRPr="00FB7969" w:rsidRDefault="00FB7969" w:rsidP="000108D5">
            <w:pPr>
              <w:jc w:val="center"/>
              <w:rPr>
                <w:sz w:val="17"/>
                <w:szCs w:val="17"/>
                <w:lang w:eastAsia="uk-UA"/>
              </w:rPr>
            </w:pPr>
          </w:p>
        </w:tc>
      </w:tr>
      <w:tr w:rsidR="00FB7969" w14:paraId="7702710A" w14:textId="77777777" w:rsidTr="00C5393A">
        <w:trPr>
          <w:jc w:val="center"/>
        </w:trPr>
        <w:tc>
          <w:tcPr>
            <w:tcW w:w="1523" w:type="dxa"/>
            <w:vMerge/>
          </w:tcPr>
          <w:p w14:paraId="7E512EE9" w14:textId="77777777" w:rsidR="00FB7969" w:rsidRPr="008F463B" w:rsidRDefault="00FB7969" w:rsidP="000108D5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0B81ACC4" w14:textId="77777777" w:rsidR="00FB7969" w:rsidRPr="00FB7969" w:rsidRDefault="00FB7969" w:rsidP="000108D5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926" w:type="dxa"/>
            <w:vMerge/>
          </w:tcPr>
          <w:p w14:paraId="08CD8218" w14:textId="77777777" w:rsidR="00FB7969" w:rsidRPr="00FB7969" w:rsidRDefault="00FB7969" w:rsidP="000108D5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119" w:type="dxa"/>
            <w:vMerge/>
          </w:tcPr>
          <w:p w14:paraId="4F04909C" w14:textId="77777777" w:rsidR="00FB7969" w:rsidRPr="00FB7969" w:rsidRDefault="00FB7969" w:rsidP="000108D5">
            <w:pPr>
              <w:jc w:val="center"/>
              <w:rPr>
                <w:sz w:val="17"/>
                <w:szCs w:val="17"/>
                <w:lang w:eastAsia="uk-UA"/>
              </w:rPr>
            </w:pPr>
          </w:p>
        </w:tc>
        <w:tc>
          <w:tcPr>
            <w:tcW w:w="1293" w:type="dxa"/>
          </w:tcPr>
          <w:p w14:paraId="1D960E77" w14:textId="77777777" w:rsidR="00FB7969" w:rsidRPr="00B750D4" w:rsidRDefault="00FB7969" w:rsidP="000108D5">
            <w:pPr>
              <w:rPr>
                <w:b/>
                <w:sz w:val="17"/>
                <w:szCs w:val="17"/>
                <w:lang w:eastAsia="uk-UA"/>
              </w:rPr>
            </w:pPr>
            <w:r w:rsidRPr="00B750D4">
              <w:rPr>
                <w:b/>
                <w:sz w:val="17"/>
                <w:szCs w:val="17"/>
                <w:lang w:eastAsia="uk-UA"/>
              </w:rPr>
              <w:t>Місцевий бюджет</w:t>
            </w:r>
          </w:p>
          <w:p w14:paraId="7D2C8BDB" w14:textId="77777777" w:rsidR="00FB7969" w:rsidRPr="00B750D4" w:rsidRDefault="00FB7969" w:rsidP="000108D5">
            <w:pPr>
              <w:rPr>
                <w:b/>
                <w:sz w:val="17"/>
                <w:szCs w:val="17"/>
                <w:lang w:eastAsia="uk-UA"/>
              </w:rPr>
            </w:pPr>
          </w:p>
        </w:tc>
        <w:tc>
          <w:tcPr>
            <w:tcW w:w="5137" w:type="dxa"/>
            <w:gridSpan w:val="11"/>
            <w:vAlign w:val="center"/>
          </w:tcPr>
          <w:p w14:paraId="173B81D2" w14:textId="4768A340" w:rsidR="00FB7969" w:rsidRPr="00FB7969" w:rsidRDefault="00FB7969" w:rsidP="000108D5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У межах затверджених бюджетних призначень</w:t>
            </w:r>
          </w:p>
        </w:tc>
        <w:tc>
          <w:tcPr>
            <w:tcW w:w="1384" w:type="dxa"/>
            <w:vMerge/>
          </w:tcPr>
          <w:p w14:paraId="60F01FD7" w14:textId="77777777" w:rsidR="00FB7969" w:rsidRPr="00FB7969" w:rsidRDefault="00FB7969" w:rsidP="000108D5">
            <w:pPr>
              <w:jc w:val="center"/>
              <w:rPr>
                <w:sz w:val="17"/>
                <w:szCs w:val="17"/>
                <w:lang w:eastAsia="uk-UA"/>
              </w:rPr>
            </w:pPr>
          </w:p>
        </w:tc>
      </w:tr>
      <w:tr w:rsidR="00B11AE8" w14:paraId="1A356DED" w14:textId="77777777" w:rsidTr="00C5393A">
        <w:trPr>
          <w:jc w:val="center"/>
        </w:trPr>
        <w:tc>
          <w:tcPr>
            <w:tcW w:w="1523" w:type="dxa"/>
            <w:vMerge/>
          </w:tcPr>
          <w:p w14:paraId="5476AB44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6795274B" w14:textId="77777777" w:rsidR="00B11AE8" w:rsidRPr="00FB7969" w:rsidRDefault="00B11AE8" w:rsidP="00B11AE8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926" w:type="dxa"/>
            <w:vMerge/>
          </w:tcPr>
          <w:p w14:paraId="60114F0C" w14:textId="77777777" w:rsidR="00B11AE8" w:rsidRPr="00FB7969" w:rsidRDefault="00B11AE8" w:rsidP="00B11AE8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119" w:type="dxa"/>
            <w:vMerge/>
          </w:tcPr>
          <w:p w14:paraId="1312614B" w14:textId="77777777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</w:p>
        </w:tc>
        <w:tc>
          <w:tcPr>
            <w:tcW w:w="1293" w:type="dxa"/>
          </w:tcPr>
          <w:p w14:paraId="0B51DBDA" w14:textId="77777777" w:rsidR="00B11AE8" w:rsidRPr="00B750D4" w:rsidRDefault="00B11AE8" w:rsidP="00B11AE8">
            <w:pPr>
              <w:rPr>
                <w:b/>
                <w:sz w:val="17"/>
                <w:szCs w:val="17"/>
                <w:lang w:eastAsia="uk-UA"/>
              </w:rPr>
            </w:pPr>
            <w:r w:rsidRPr="00B750D4">
              <w:rPr>
                <w:b/>
                <w:sz w:val="17"/>
                <w:szCs w:val="17"/>
                <w:lang w:eastAsia="uk-UA"/>
              </w:rPr>
              <w:t xml:space="preserve">Інші </w:t>
            </w:r>
          </w:p>
          <w:p w14:paraId="5E33F1FC" w14:textId="12F63B69" w:rsidR="00B11AE8" w:rsidRPr="00B750D4" w:rsidRDefault="00B11AE8" w:rsidP="00B11AE8">
            <w:pPr>
              <w:rPr>
                <w:b/>
                <w:sz w:val="17"/>
                <w:szCs w:val="17"/>
                <w:lang w:eastAsia="uk-UA"/>
              </w:rPr>
            </w:pPr>
            <w:r w:rsidRPr="00B750D4">
              <w:rPr>
                <w:b/>
                <w:sz w:val="17"/>
                <w:szCs w:val="17"/>
                <w:lang w:eastAsia="uk-UA"/>
              </w:rPr>
              <w:t>джерела</w:t>
            </w:r>
          </w:p>
          <w:p w14:paraId="432B3D3B" w14:textId="6AE20083" w:rsidR="00B11AE8" w:rsidRPr="00B750D4" w:rsidRDefault="00B11AE8" w:rsidP="00B11AE8">
            <w:pPr>
              <w:rPr>
                <w:b/>
                <w:sz w:val="17"/>
                <w:szCs w:val="17"/>
                <w:lang w:eastAsia="uk-UA"/>
              </w:rPr>
            </w:pPr>
          </w:p>
        </w:tc>
        <w:tc>
          <w:tcPr>
            <w:tcW w:w="793" w:type="dxa"/>
          </w:tcPr>
          <w:p w14:paraId="6CD8E91B" w14:textId="06BB1FBC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506E73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3" w:type="dxa"/>
            <w:gridSpan w:val="2"/>
          </w:tcPr>
          <w:p w14:paraId="5873A77E" w14:textId="180EAD13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506E73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4" w:type="dxa"/>
            <w:gridSpan w:val="2"/>
          </w:tcPr>
          <w:p w14:paraId="67ED822F" w14:textId="09BF97D0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506E73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4" w:type="dxa"/>
            <w:gridSpan w:val="2"/>
          </w:tcPr>
          <w:p w14:paraId="1DA8371E" w14:textId="3F432BD7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506E73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4" w:type="dxa"/>
            <w:gridSpan w:val="2"/>
          </w:tcPr>
          <w:p w14:paraId="59573EE8" w14:textId="0305006B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506E73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169" w:type="dxa"/>
            <w:gridSpan w:val="2"/>
          </w:tcPr>
          <w:p w14:paraId="03152F4A" w14:textId="46994871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506E73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84" w:type="dxa"/>
            <w:vMerge/>
          </w:tcPr>
          <w:p w14:paraId="5EC3D7AA" w14:textId="77777777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</w:p>
        </w:tc>
      </w:tr>
      <w:tr w:rsidR="00FB7969" w14:paraId="124FC51F" w14:textId="77777777" w:rsidTr="00C5393A">
        <w:trPr>
          <w:jc w:val="center"/>
        </w:trPr>
        <w:tc>
          <w:tcPr>
            <w:tcW w:w="1523" w:type="dxa"/>
            <w:vMerge/>
          </w:tcPr>
          <w:p w14:paraId="6D65054B" w14:textId="77777777" w:rsidR="00FB7969" w:rsidRPr="008F463B" w:rsidRDefault="00FB7969" w:rsidP="0074067D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 w:val="restart"/>
          </w:tcPr>
          <w:p w14:paraId="5789117B" w14:textId="5181FC36" w:rsidR="00FB7969" w:rsidRPr="00FB7969" w:rsidRDefault="00FB7969" w:rsidP="0074067D">
            <w:pPr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1.4. Організація свята до Дня Конституції України</w:t>
            </w:r>
          </w:p>
        </w:tc>
        <w:tc>
          <w:tcPr>
            <w:tcW w:w="1926" w:type="dxa"/>
            <w:vMerge w:val="restart"/>
          </w:tcPr>
          <w:p w14:paraId="2A9D340C" w14:textId="77777777" w:rsidR="001316F2" w:rsidRPr="008F463B" w:rsidRDefault="00FB7969" w:rsidP="001316F2">
            <w:pPr>
              <w:rPr>
                <w:sz w:val="18"/>
                <w:szCs w:val="18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 xml:space="preserve">Служба у справах дітей облдержадміністрації, райдержадміністрації, </w:t>
            </w:r>
            <w:r w:rsidR="001316F2">
              <w:rPr>
                <w:sz w:val="18"/>
                <w:szCs w:val="18"/>
                <w:lang w:eastAsia="uk-UA"/>
              </w:rPr>
              <w:t>сільські, селищні, міські, районні ради</w:t>
            </w:r>
          </w:p>
          <w:p w14:paraId="4070796B" w14:textId="6BE280FB" w:rsidR="00FB7969" w:rsidRPr="00FB7969" w:rsidRDefault="001316F2" w:rsidP="001316F2">
            <w:pPr>
              <w:rPr>
                <w:sz w:val="17"/>
                <w:szCs w:val="17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(за згодою)</w:t>
            </w:r>
          </w:p>
        </w:tc>
        <w:tc>
          <w:tcPr>
            <w:tcW w:w="1119" w:type="dxa"/>
            <w:vMerge w:val="restart"/>
          </w:tcPr>
          <w:p w14:paraId="35EEE0A1" w14:textId="3E83854A" w:rsidR="00FB7969" w:rsidRPr="00FB7969" w:rsidRDefault="00FB7969" w:rsidP="0074067D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2021 – 2025 роки</w:t>
            </w:r>
          </w:p>
        </w:tc>
        <w:tc>
          <w:tcPr>
            <w:tcW w:w="1293" w:type="dxa"/>
          </w:tcPr>
          <w:p w14:paraId="5B497A92" w14:textId="3F1ED86D" w:rsidR="00FB7969" w:rsidRPr="00B750D4" w:rsidRDefault="00FB7969" w:rsidP="0074067D">
            <w:pPr>
              <w:rPr>
                <w:b/>
                <w:sz w:val="17"/>
                <w:szCs w:val="17"/>
                <w:lang w:eastAsia="uk-UA"/>
              </w:rPr>
            </w:pPr>
            <w:r w:rsidRPr="00B750D4">
              <w:rPr>
                <w:b/>
                <w:sz w:val="17"/>
                <w:szCs w:val="17"/>
                <w:lang w:eastAsia="uk-UA"/>
              </w:rPr>
              <w:t xml:space="preserve">Загальний обсяг, у </w:t>
            </w:r>
            <w:proofErr w:type="spellStart"/>
            <w:r w:rsidRPr="00B750D4">
              <w:rPr>
                <w:b/>
                <w:sz w:val="17"/>
                <w:szCs w:val="17"/>
                <w:lang w:eastAsia="uk-UA"/>
              </w:rPr>
              <w:t>т.ч</w:t>
            </w:r>
            <w:proofErr w:type="spellEnd"/>
            <w:r w:rsidRPr="00B750D4">
              <w:rPr>
                <w:b/>
                <w:sz w:val="17"/>
                <w:szCs w:val="17"/>
                <w:lang w:eastAsia="uk-UA"/>
              </w:rPr>
              <w:t>.</w:t>
            </w:r>
          </w:p>
          <w:p w14:paraId="282C4367" w14:textId="77777777" w:rsidR="00FB7969" w:rsidRPr="00B750D4" w:rsidRDefault="00FB7969" w:rsidP="0074067D">
            <w:pPr>
              <w:rPr>
                <w:b/>
                <w:sz w:val="17"/>
                <w:szCs w:val="17"/>
                <w:lang w:eastAsia="uk-UA"/>
              </w:rPr>
            </w:pPr>
          </w:p>
        </w:tc>
        <w:tc>
          <w:tcPr>
            <w:tcW w:w="793" w:type="dxa"/>
          </w:tcPr>
          <w:p w14:paraId="452281C3" w14:textId="5D51AA8F" w:rsidR="00FB7969" w:rsidRPr="00FB7969" w:rsidRDefault="00FB7969" w:rsidP="0074067D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168,0</w:t>
            </w:r>
          </w:p>
        </w:tc>
        <w:tc>
          <w:tcPr>
            <w:tcW w:w="793" w:type="dxa"/>
            <w:gridSpan w:val="2"/>
          </w:tcPr>
          <w:p w14:paraId="57D8EA48" w14:textId="2109151B" w:rsidR="00FB7969" w:rsidRPr="00FB7969" w:rsidRDefault="00FB7969" w:rsidP="0074067D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184,8</w:t>
            </w:r>
          </w:p>
        </w:tc>
        <w:tc>
          <w:tcPr>
            <w:tcW w:w="794" w:type="dxa"/>
            <w:gridSpan w:val="2"/>
          </w:tcPr>
          <w:p w14:paraId="37A0C132" w14:textId="747B6886" w:rsidR="00FB7969" w:rsidRPr="00FB7969" w:rsidRDefault="00FB7969" w:rsidP="0074067D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201,6</w:t>
            </w:r>
          </w:p>
        </w:tc>
        <w:tc>
          <w:tcPr>
            <w:tcW w:w="794" w:type="dxa"/>
            <w:gridSpan w:val="2"/>
          </w:tcPr>
          <w:p w14:paraId="2D206A5D" w14:textId="3D65D3F7" w:rsidR="00FB7969" w:rsidRPr="00FB7969" w:rsidRDefault="00FB7969" w:rsidP="0074067D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224,0</w:t>
            </w:r>
          </w:p>
        </w:tc>
        <w:tc>
          <w:tcPr>
            <w:tcW w:w="794" w:type="dxa"/>
            <w:gridSpan w:val="2"/>
          </w:tcPr>
          <w:p w14:paraId="4F9D4B66" w14:textId="06818B2B" w:rsidR="00FB7969" w:rsidRPr="00FB7969" w:rsidRDefault="00FB7969" w:rsidP="0074067D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246,4</w:t>
            </w:r>
          </w:p>
        </w:tc>
        <w:tc>
          <w:tcPr>
            <w:tcW w:w="1169" w:type="dxa"/>
            <w:gridSpan w:val="2"/>
          </w:tcPr>
          <w:p w14:paraId="60626B2F" w14:textId="3B87D3E3" w:rsidR="00FB7969" w:rsidRPr="00FB7969" w:rsidRDefault="00FB7969" w:rsidP="0074067D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1024,8</w:t>
            </w:r>
          </w:p>
        </w:tc>
        <w:tc>
          <w:tcPr>
            <w:tcW w:w="1384" w:type="dxa"/>
            <w:vMerge w:val="restart"/>
          </w:tcPr>
          <w:p w14:paraId="3AB6CFD4" w14:textId="0570DB70" w:rsidR="00FB7969" w:rsidRPr="00FB7969" w:rsidRDefault="00FB7969" w:rsidP="0074067D">
            <w:pPr>
              <w:spacing w:line="230" w:lineRule="auto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Придбання подарунків для дітей, які перебувають у складних життєвих обставинах, дітей-сиріт та дітей, позбавлених батьківського піклування, з нагоди державного свята</w:t>
            </w:r>
          </w:p>
        </w:tc>
      </w:tr>
      <w:tr w:rsidR="00B11AE8" w14:paraId="1B37BB78" w14:textId="77777777" w:rsidTr="00C5393A">
        <w:trPr>
          <w:jc w:val="center"/>
        </w:trPr>
        <w:tc>
          <w:tcPr>
            <w:tcW w:w="1523" w:type="dxa"/>
            <w:vMerge/>
          </w:tcPr>
          <w:p w14:paraId="731123FA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739E17EA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13087401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465717EA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2CF01678" w14:textId="77777777" w:rsidR="00B11AE8" w:rsidRPr="00B750D4" w:rsidRDefault="00B11AE8" w:rsidP="00B11AE8">
            <w:pPr>
              <w:rPr>
                <w:b/>
                <w:sz w:val="17"/>
                <w:szCs w:val="17"/>
                <w:lang w:eastAsia="uk-UA"/>
              </w:rPr>
            </w:pPr>
            <w:r w:rsidRPr="00B750D4">
              <w:rPr>
                <w:b/>
                <w:sz w:val="17"/>
                <w:szCs w:val="17"/>
                <w:lang w:eastAsia="uk-UA"/>
              </w:rPr>
              <w:t>Державний бюджет</w:t>
            </w:r>
          </w:p>
          <w:p w14:paraId="163D45C6" w14:textId="77777777" w:rsidR="00B11AE8" w:rsidRPr="00B750D4" w:rsidRDefault="00B11AE8" w:rsidP="00B11AE8">
            <w:pPr>
              <w:rPr>
                <w:b/>
                <w:sz w:val="17"/>
                <w:szCs w:val="17"/>
                <w:lang w:eastAsia="uk-UA"/>
              </w:rPr>
            </w:pPr>
          </w:p>
        </w:tc>
        <w:tc>
          <w:tcPr>
            <w:tcW w:w="793" w:type="dxa"/>
          </w:tcPr>
          <w:p w14:paraId="47AA87A2" w14:textId="02FFD8D9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4452F5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3" w:type="dxa"/>
            <w:gridSpan w:val="2"/>
          </w:tcPr>
          <w:p w14:paraId="74222F5C" w14:textId="17314CBD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4452F5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4" w:type="dxa"/>
            <w:gridSpan w:val="2"/>
          </w:tcPr>
          <w:p w14:paraId="5E7FD0A2" w14:textId="5E380FB0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4452F5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4" w:type="dxa"/>
            <w:gridSpan w:val="2"/>
          </w:tcPr>
          <w:p w14:paraId="6873CC90" w14:textId="5B38E5F8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4452F5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794" w:type="dxa"/>
            <w:gridSpan w:val="2"/>
          </w:tcPr>
          <w:p w14:paraId="3D7B97DD" w14:textId="66D20C3E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4452F5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169" w:type="dxa"/>
            <w:gridSpan w:val="2"/>
          </w:tcPr>
          <w:p w14:paraId="497DD42C" w14:textId="7E50956D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4452F5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84" w:type="dxa"/>
            <w:vMerge/>
          </w:tcPr>
          <w:p w14:paraId="7B41827C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FB7969" w14:paraId="073065B1" w14:textId="77777777" w:rsidTr="00C5393A">
        <w:trPr>
          <w:jc w:val="center"/>
        </w:trPr>
        <w:tc>
          <w:tcPr>
            <w:tcW w:w="1523" w:type="dxa"/>
            <w:vMerge/>
          </w:tcPr>
          <w:p w14:paraId="651658EC" w14:textId="77777777" w:rsidR="00FB7969" w:rsidRPr="008F463B" w:rsidRDefault="00FB7969" w:rsidP="0074067D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255E4993" w14:textId="77777777" w:rsidR="00FB7969" w:rsidRPr="008F463B" w:rsidRDefault="00FB7969" w:rsidP="0074067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2D395F33" w14:textId="77777777" w:rsidR="00FB7969" w:rsidRPr="008F463B" w:rsidRDefault="00FB7969" w:rsidP="0074067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0D05F65B" w14:textId="77777777" w:rsidR="00FB7969" w:rsidRPr="008F463B" w:rsidRDefault="00FB7969" w:rsidP="0074067D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119AD4DC" w14:textId="77777777" w:rsidR="00FB7969" w:rsidRPr="00B750D4" w:rsidRDefault="00FB7969" w:rsidP="0074067D">
            <w:pPr>
              <w:rPr>
                <w:b/>
                <w:sz w:val="17"/>
                <w:szCs w:val="17"/>
                <w:lang w:eastAsia="uk-UA"/>
              </w:rPr>
            </w:pPr>
            <w:r w:rsidRPr="00B750D4">
              <w:rPr>
                <w:b/>
                <w:sz w:val="17"/>
                <w:szCs w:val="17"/>
                <w:lang w:eastAsia="uk-UA"/>
              </w:rPr>
              <w:t>Обласний бюджет</w:t>
            </w:r>
          </w:p>
          <w:p w14:paraId="38C8B7D5" w14:textId="77777777" w:rsidR="00FB7969" w:rsidRPr="00B750D4" w:rsidRDefault="00FB7969" w:rsidP="0074067D">
            <w:pPr>
              <w:rPr>
                <w:b/>
                <w:sz w:val="17"/>
                <w:szCs w:val="17"/>
                <w:lang w:eastAsia="uk-UA"/>
              </w:rPr>
            </w:pPr>
          </w:p>
        </w:tc>
        <w:tc>
          <w:tcPr>
            <w:tcW w:w="793" w:type="dxa"/>
          </w:tcPr>
          <w:p w14:paraId="074137C1" w14:textId="4B07F341" w:rsidR="00FB7969" w:rsidRPr="00FB7969" w:rsidRDefault="00FB7969" w:rsidP="0074067D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168,0</w:t>
            </w:r>
          </w:p>
        </w:tc>
        <w:tc>
          <w:tcPr>
            <w:tcW w:w="793" w:type="dxa"/>
            <w:gridSpan w:val="2"/>
          </w:tcPr>
          <w:p w14:paraId="6C04A4A1" w14:textId="0B0BDADC" w:rsidR="00FB7969" w:rsidRPr="00FB7969" w:rsidRDefault="00FB7969" w:rsidP="0074067D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184,8</w:t>
            </w:r>
          </w:p>
        </w:tc>
        <w:tc>
          <w:tcPr>
            <w:tcW w:w="794" w:type="dxa"/>
            <w:gridSpan w:val="2"/>
          </w:tcPr>
          <w:p w14:paraId="092C9334" w14:textId="60D7E005" w:rsidR="00FB7969" w:rsidRPr="00FB7969" w:rsidRDefault="00FB7969" w:rsidP="0074067D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201,6</w:t>
            </w:r>
          </w:p>
        </w:tc>
        <w:tc>
          <w:tcPr>
            <w:tcW w:w="794" w:type="dxa"/>
            <w:gridSpan w:val="2"/>
          </w:tcPr>
          <w:p w14:paraId="0E17D5C9" w14:textId="54B9FF33" w:rsidR="00FB7969" w:rsidRPr="00FB7969" w:rsidRDefault="00FB7969" w:rsidP="0074067D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224,0</w:t>
            </w:r>
          </w:p>
        </w:tc>
        <w:tc>
          <w:tcPr>
            <w:tcW w:w="794" w:type="dxa"/>
            <w:gridSpan w:val="2"/>
          </w:tcPr>
          <w:p w14:paraId="437133B8" w14:textId="7E802A21" w:rsidR="00FB7969" w:rsidRPr="00FB7969" w:rsidRDefault="00FB7969" w:rsidP="0074067D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246,4</w:t>
            </w:r>
          </w:p>
        </w:tc>
        <w:tc>
          <w:tcPr>
            <w:tcW w:w="1169" w:type="dxa"/>
            <w:gridSpan w:val="2"/>
          </w:tcPr>
          <w:p w14:paraId="68DA006B" w14:textId="15DD35B1" w:rsidR="00FB7969" w:rsidRPr="00FB7969" w:rsidRDefault="00FB7969" w:rsidP="0074067D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1024,8</w:t>
            </w:r>
          </w:p>
        </w:tc>
        <w:tc>
          <w:tcPr>
            <w:tcW w:w="1384" w:type="dxa"/>
            <w:vMerge/>
          </w:tcPr>
          <w:p w14:paraId="0E4EFC44" w14:textId="77777777" w:rsidR="00FB7969" w:rsidRPr="008F463B" w:rsidRDefault="00FB7969" w:rsidP="0074067D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FB7969" w14:paraId="3B51F6BE" w14:textId="77777777" w:rsidTr="00C5393A">
        <w:trPr>
          <w:jc w:val="center"/>
        </w:trPr>
        <w:tc>
          <w:tcPr>
            <w:tcW w:w="1523" w:type="dxa"/>
            <w:vMerge/>
          </w:tcPr>
          <w:p w14:paraId="26384066" w14:textId="77777777" w:rsidR="00FB7969" w:rsidRPr="008F463B" w:rsidRDefault="00FB7969" w:rsidP="0074067D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570B484B" w14:textId="77777777" w:rsidR="00FB7969" w:rsidRPr="008F463B" w:rsidRDefault="00FB7969" w:rsidP="0074067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66E14AC6" w14:textId="77777777" w:rsidR="00FB7969" w:rsidRPr="008F463B" w:rsidRDefault="00FB7969" w:rsidP="0074067D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6BFE6C7D" w14:textId="77777777" w:rsidR="00FB7969" w:rsidRPr="008F463B" w:rsidRDefault="00FB7969" w:rsidP="0074067D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7BE4B889" w14:textId="77777777" w:rsidR="00FB7969" w:rsidRPr="00B750D4" w:rsidRDefault="00FB7969" w:rsidP="0074067D">
            <w:pPr>
              <w:rPr>
                <w:b/>
                <w:sz w:val="17"/>
                <w:szCs w:val="17"/>
                <w:lang w:eastAsia="uk-UA"/>
              </w:rPr>
            </w:pPr>
            <w:r w:rsidRPr="00B750D4">
              <w:rPr>
                <w:b/>
                <w:sz w:val="17"/>
                <w:szCs w:val="17"/>
                <w:lang w:eastAsia="uk-UA"/>
              </w:rPr>
              <w:t>Місцевий бюджет</w:t>
            </w:r>
          </w:p>
          <w:p w14:paraId="1A94DA18" w14:textId="77777777" w:rsidR="00FB7969" w:rsidRPr="00B750D4" w:rsidRDefault="00FB7969" w:rsidP="0074067D">
            <w:pPr>
              <w:rPr>
                <w:b/>
                <w:sz w:val="17"/>
                <w:szCs w:val="17"/>
                <w:lang w:eastAsia="uk-UA"/>
              </w:rPr>
            </w:pPr>
          </w:p>
        </w:tc>
        <w:tc>
          <w:tcPr>
            <w:tcW w:w="5137" w:type="dxa"/>
            <w:gridSpan w:val="11"/>
            <w:vAlign w:val="center"/>
          </w:tcPr>
          <w:p w14:paraId="68964CA0" w14:textId="484AD095" w:rsidR="00FB7969" w:rsidRPr="00FB7969" w:rsidRDefault="00FB7969" w:rsidP="0074067D">
            <w:pPr>
              <w:jc w:val="center"/>
              <w:rPr>
                <w:sz w:val="17"/>
                <w:szCs w:val="17"/>
                <w:lang w:eastAsia="uk-UA"/>
              </w:rPr>
            </w:pPr>
            <w:r w:rsidRPr="00FB7969">
              <w:rPr>
                <w:sz w:val="17"/>
                <w:szCs w:val="17"/>
                <w:lang w:eastAsia="uk-UA"/>
              </w:rPr>
              <w:t>У межах затверджених бюджетних призначень</w:t>
            </w:r>
          </w:p>
        </w:tc>
        <w:tc>
          <w:tcPr>
            <w:tcW w:w="1384" w:type="dxa"/>
            <w:vMerge/>
          </w:tcPr>
          <w:p w14:paraId="69068CBC" w14:textId="77777777" w:rsidR="00FB7969" w:rsidRPr="008F463B" w:rsidRDefault="00FB7969" w:rsidP="0074067D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B11AE8" w14:paraId="0791119A" w14:textId="77777777" w:rsidTr="00C5393A">
        <w:trPr>
          <w:jc w:val="center"/>
        </w:trPr>
        <w:tc>
          <w:tcPr>
            <w:tcW w:w="1523" w:type="dxa"/>
            <w:vMerge/>
          </w:tcPr>
          <w:p w14:paraId="1CE61C8F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42E25D29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011CC51D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47C2AD7F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6DEB6CC2" w14:textId="77777777" w:rsidR="00B11AE8" w:rsidRPr="00B750D4" w:rsidRDefault="00B11AE8" w:rsidP="00B11AE8">
            <w:pPr>
              <w:rPr>
                <w:b/>
                <w:sz w:val="17"/>
                <w:szCs w:val="17"/>
                <w:lang w:eastAsia="uk-UA"/>
              </w:rPr>
            </w:pPr>
            <w:r w:rsidRPr="00B750D4">
              <w:rPr>
                <w:b/>
                <w:sz w:val="17"/>
                <w:szCs w:val="17"/>
                <w:lang w:eastAsia="uk-UA"/>
              </w:rPr>
              <w:t xml:space="preserve">Інші </w:t>
            </w:r>
          </w:p>
          <w:p w14:paraId="1286B150" w14:textId="5E6BF038" w:rsidR="00B11AE8" w:rsidRPr="00B750D4" w:rsidRDefault="00B11AE8" w:rsidP="00B11AE8">
            <w:pPr>
              <w:rPr>
                <w:b/>
                <w:sz w:val="17"/>
                <w:szCs w:val="17"/>
                <w:lang w:eastAsia="uk-UA"/>
              </w:rPr>
            </w:pPr>
            <w:r w:rsidRPr="00B750D4">
              <w:rPr>
                <w:b/>
                <w:sz w:val="17"/>
                <w:szCs w:val="17"/>
                <w:lang w:eastAsia="uk-UA"/>
              </w:rPr>
              <w:t>джерела</w:t>
            </w:r>
          </w:p>
        </w:tc>
        <w:tc>
          <w:tcPr>
            <w:tcW w:w="850" w:type="dxa"/>
            <w:gridSpan w:val="2"/>
          </w:tcPr>
          <w:p w14:paraId="1333C861" w14:textId="0C506294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E221BE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449AF486" w14:textId="4417DCC9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E221BE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07A396DE" w14:textId="10718F3E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E221BE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29DF827D" w14:textId="25CB0690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E221BE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7E9DC5F4" w14:textId="1A1DB41B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E221BE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83" w:type="dxa"/>
          </w:tcPr>
          <w:p w14:paraId="544D16A3" w14:textId="287570EB" w:rsidR="00B11AE8" w:rsidRPr="00FB7969" w:rsidRDefault="00B11AE8" w:rsidP="00B11AE8">
            <w:pPr>
              <w:jc w:val="center"/>
              <w:rPr>
                <w:sz w:val="17"/>
                <w:szCs w:val="17"/>
                <w:lang w:eastAsia="uk-UA"/>
              </w:rPr>
            </w:pPr>
            <w:r w:rsidRPr="00E221BE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84" w:type="dxa"/>
            <w:vMerge/>
          </w:tcPr>
          <w:p w14:paraId="2C6A5D7B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FB7969" w14:paraId="6D60E9C0" w14:textId="77777777" w:rsidTr="00C5393A">
        <w:trPr>
          <w:jc w:val="center"/>
        </w:trPr>
        <w:tc>
          <w:tcPr>
            <w:tcW w:w="1523" w:type="dxa"/>
          </w:tcPr>
          <w:p w14:paraId="459FEAC7" w14:textId="4A4CEE10" w:rsidR="00FB7969" w:rsidRPr="008F463B" w:rsidRDefault="00FB7969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1682" w:type="dxa"/>
          </w:tcPr>
          <w:p w14:paraId="22FEA1B2" w14:textId="0455B85A" w:rsidR="00FB7969" w:rsidRPr="008F463B" w:rsidRDefault="00FB7969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926" w:type="dxa"/>
          </w:tcPr>
          <w:p w14:paraId="1D8DF57E" w14:textId="678E14AF" w:rsidR="00FB7969" w:rsidRPr="008F463B" w:rsidRDefault="00FB7969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19" w:type="dxa"/>
          </w:tcPr>
          <w:p w14:paraId="6A0FB5B8" w14:textId="50BC5C0F" w:rsidR="00FB7969" w:rsidRPr="008F463B" w:rsidRDefault="00FB7969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93" w:type="dxa"/>
          </w:tcPr>
          <w:p w14:paraId="77BB309A" w14:textId="65248729" w:rsidR="00FB7969" w:rsidRPr="008F463B" w:rsidRDefault="00FB7969" w:rsidP="00FB7969">
            <w:pPr>
              <w:jc w:val="center"/>
              <w:rPr>
                <w:bCs/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850" w:type="dxa"/>
            <w:gridSpan w:val="2"/>
          </w:tcPr>
          <w:p w14:paraId="63447F33" w14:textId="45621652" w:rsidR="00FB7969" w:rsidRPr="008F463B" w:rsidRDefault="00FB7969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851" w:type="dxa"/>
            <w:gridSpan w:val="2"/>
          </w:tcPr>
          <w:p w14:paraId="55D0C016" w14:textId="5EFF2D3E" w:rsidR="00FB7969" w:rsidRPr="008F463B" w:rsidRDefault="00FB7969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51" w:type="dxa"/>
            <w:gridSpan w:val="2"/>
          </w:tcPr>
          <w:p w14:paraId="4465EFCC" w14:textId="7E777B1C" w:rsidR="00FB7969" w:rsidRPr="008F463B" w:rsidRDefault="00FB7969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51" w:type="dxa"/>
            <w:gridSpan w:val="2"/>
          </w:tcPr>
          <w:p w14:paraId="15AD3CDA" w14:textId="48BAEE56" w:rsidR="00FB7969" w:rsidRPr="008F463B" w:rsidRDefault="00FB7969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851" w:type="dxa"/>
            <w:gridSpan w:val="2"/>
          </w:tcPr>
          <w:p w14:paraId="32044592" w14:textId="46563B2C" w:rsidR="00FB7969" w:rsidRPr="008F463B" w:rsidRDefault="00FB7969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883" w:type="dxa"/>
          </w:tcPr>
          <w:p w14:paraId="68EDCBBA" w14:textId="7528F055" w:rsidR="00FB7969" w:rsidRPr="008F463B" w:rsidRDefault="00FB7969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384" w:type="dxa"/>
          </w:tcPr>
          <w:p w14:paraId="05AD88AC" w14:textId="3E98D58E" w:rsidR="00FB7969" w:rsidRPr="008F463B" w:rsidRDefault="00FB7969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12</w:t>
            </w:r>
          </w:p>
        </w:tc>
      </w:tr>
      <w:tr w:rsidR="008843A5" w14:paraId="1A2229EA" w14:textId="77777777" w:rsidTr="00C5393A">
        <w:trPr>
          <w:jc w:val="center"/>
        </w:trPr>
        <w:tc>
          <w:tcPr>
            <w:tcW w:w="1523" w:type="dxa"/>
            <w:vMerge w:val="restart"/>
          </w:tcPr>
          <w:p w14:paraId="0B4FBB35" w14:textId="77777777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 w:val="restart"/>
          </w:tcPr>
          <w:p w14:paraId="0CCD954E" w14:textId="686377CD" w:rsidR="008843A5" w:rsidRPr="008F463B" w:rsidRDefault="008843A5" w:rsidP="00FB7969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1.5. Організація акції до Дня усиновлення</w:t>
            </w:r>
          </w:p>
        </w:tc>
        <w:tc>
          <w:tcPr>
            <w:tcW w:w="1926" w:type="dxa"/>
            <w:vMerge w:val="restart"/>
          </w:tcPr>
          <w:p w14:paraId="69F2D570" w14:textId="77777777" w:rsidR="001316F2" w:rsidRPr="008F463B" w:rsidRDefault="008843A5" w:rsidP="001316F2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 xml:space="preserve">Служба у справах дітей облдержадміністрації, райдержадміністрації, </w:t>
            </w:r>
            <w:r w:rsidR="001316F2">
              <w:rPr>
                <w:sz w:val="18"/>
                <w:szCs w:val="18"/>
                <w:lang w:eastAsia="uk-UA"/>
              </w:rPr>
              <w:t>сільські, селищні, міські, районні ради</w:t>
            </w:r>
          </w:p>
          <w:p w14:paraId="45E59BE4" w14:textId="23F31D9B" w:rsidR="008843A5" w:rsidRPr="008F463B" w:rsidRDefault="001316F2" w:rsidP="001316F2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(за згодою)</w:t>
            </w:r>
          </w:p>
        </w:tc>
        <w:tc>
          <w:tcPr>
            <w:tcW w:w="1119" w:type="dxa"/>
            <w:vMerge w:val="restart"/>
          </w:tcPr>
          <w:p w14:paraId="149A4968" w14:textId="13AE9C12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2021 – 2025 роки</w:t>
            </w:r>
          </w:p>
        </w:tc>
        <w:tc>
          <w:tcPr>
            <w:tcW w:w="1293" w:type="dxa"/>
          </w:tcPr>
          <w:p w14:paraId="33FF2772" w14:textId="4BFD390D" w:rsidR="008843A5" w:rsidRPr="00B750D4" w:rsidRDefault="008843A5" w:rsidP="00FB7969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 xml:space="preserve">Загальний обсяг, у </w:t>
            </w:r>
            <w:proofErr w:type="spellStart"/>
            <w:r w:rsidRPr="00B750D4">
              <w:rPr>
                <w:b/>
                <w:sz w:val="18"/>
                <w:szCs w:val="18"/>
                <w:lang w:eastAsia="uk-UA"/>
              </w:rPr>
              <w:t>т.ч</w:t>
            </w:r>
            <w:proofErr w:type="spellEnd"/>
            <w:r w:rsidRPr="00B750D4">
              <w:rPr>
                <w:b/>
                <w:sz w:val="18"/>
                <w:szCs w:val="18"/>
                <w:lang w:eastAsia="uk-UA"/>
              </w:rPr>
              <w:t>.</w:t>
            </w:r>
          </w:p>
          <w:p w14:paraId="7DFECA82" w14:textId="77777777" w:rsidR="008843A5" w:rsidRPr="00B750D4" w:rsidRDefault="008843A5" w:rsidP="00FB7969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32ABD21E" w14:textId="63625E94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155,0</w:t>
            </w:r>
          </w:p>
        </w:tc>
        <w:tc>
          <w:tcPr>
            <w:tcW w:w="851" w:type="dxa"/>
            <w:gridSpan w:val="2"/>
          </w:tcPr>
          <w:p w14:paraId="04A88A2A" w14:textId="4FD33DCA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156,5</w:t>
            </w:r>
          </w:p>
        </w:tc>
        <w:tc>
          <w:tcPr>
            <w:tcW w:w="851" w:type="dxa"/>
            <w:gridSpan w:val="2"/>
          </w:tcPr>
          <w:p w14:paraId="50C928C0" w14:textId="75F6490B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158,0</w:t>
            </w:r>
          </w:p>
        </w:tc>
        <w:tc>
          <w:tcPr>
            <w:tcW w:w="851" w:type="dxa"/>
            <w:gridSpan w:val="2"/>
          </w:tcPr>
          <w:p w14:paraId="502D3021" w14:textId="045D22F6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159,6</w:t>
            </w:r>
          </w:p>
        </w:tc>
        <w:tc>
          <w:tcPr>
            <w:tcW w:w="851" w:type="dxa"/>
            <w:gridSpan w:val="2"/>
          </w:tcPr>
          <w:p w14:paraId="709C4EC8" w14:textId="0412E381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161,2</w:t>
            </w:r>
          </w:p>
        </w:tc>
        <w:tc>
          <w:tcPr>
            <w:tcW w:w="883" w:type="dxa"/>
          </w:tcPr>
          <w:p w14:paraId="378744F8" w14:textId="3843DF2F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790,3</w:t>
            </w:r>
          </w:p>
        </w:tc>
        <w:tc>
          <w:tcPr>
            <w:tcW w:w="1384" w:type="dxa"/>
            <w:vMerge w:val="restart"/>
          </w:tcPr>
          <w:p w14:paraId="5B6DB0BD" w14:textId="2051B241" w:rsidR="008843A5" w:rsidRPr="008F463B" w:rsidRDefault="008843A5" w:rsidP="00FB7969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Створення умов для активації національного усиновлення</w:t>
            </w:r>
          </w:p>
        </w:tc>
      </w:tr>
      <w:tr w:rsidR="00B11AE8" w14:paraId="36B256E4" w14:textId="77777777" w:rsidTr="00C5393A">
        <w:trPr>
          <w:jc w:val="center"/>
        </w:trPr>
        <w:tc>
          <w:tcPr>
            <w:tcW w:w="1523" w:type="dxa"/>
            <w:vMerge/>
          </w:tcPr>
          <w:p w14:paraId="626D503E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16AC3D35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68B4D632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7C8A21FD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5E99056C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Державний бюджет</w:t>
            </w:r>
          </w:p>
          <w:p w14:paraId="5A46E157" w14:textId="77777777" w:rsidR="00B11AE8" w:rsidRPr="00B750D4" w:rsidRDefault="00B11AE8" w:rsidP="00B11AE8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6C3FBF50" w14:textId="7002B566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3430E2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649B51CD" w14:textId="247E5185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3430E2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359E1B7C" w14:textId="25FA7284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3430E2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0D91411C" w14:textId="0F554EFD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3430E2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187B9994" w14:textId="364E8F49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3430E2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83" w:type="dxa"/>
          </w:tcPr>
          <w:p w14:paraId="58BF8467" w14:textId="4C41C385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3430E2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84" w:type="dxa"/>
            <w:vMerge/>
          </w:tcPr>
          <w:p w14:paraId="464741C1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8843A5" w14:paraId="271E3ABE" w14:textId="77777777" w:rsidTr="00C5393A">
        <w:trPr>
          <w:jc w:val="center"/>
        </w:trPr>
        <w:tc>
          <w:tcPr>
            <w:tcW w:w="1523" w:type="dxa"/>
            <w:vMerge/>
          </w:tcPr>
          <w:p w14:paraId="6A2C2B86" w14:textId="77777777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3B8E934A" w14:textId="77777777" w:rsidR="008843A5" w:rsidRPr="008F463B" w:rsidRDefault="008843A5" w:rsidP="00FB7969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67B54F07" w14:textId="77777777" w:rsidR="008843A5" w:rsidRPr="008F463B" w:rsidRDefault="008843A5" w:rsidP="00FB7969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31A5B4E2" w14:textId="77777777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2F71E53D" w14:textId="77777777" w:rsidR="008843A5" w:rsidRPr="00B750D4" w:rsidRDefault="008843A5" w:rsidP="00FB7969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Обласний бюджет</w:t>
            </w:r>
          </w:p>
          <w:p w14:paraId="3D1906D0" w14:textId="77777777" w:rsidR="008843A5" w:rsidRPr="00B750D4" w:rsidRDefault="008843A5" w:rsidP="00FB7969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042722B2" w14:textId="29E76B36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155,0</w:t>
            </w:r>
          </w:p>
        </w:tc>
        <w:tc>
          <w:tcPr>
            <w:tcW w:w="851" w:type="dxa"/>
            <w:gridSpan w:val="2"/>
          </w:tcPr>
          <w:p w14:paraId="6C6AC4ED" w14:textId="2E08CA77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156,5</w:t>
            </w:r>
          </w:p>
        </w:tc>
        <w:tc>
          <w:tcPr>
            <w:tcW w:w="851" w:type="dxa"/>
            <w:gridSpan w:val="2"/>
          </w:tcPr>
          <w:p w14:paraId="5711B620" w14:textId="224BF486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158,0</w:t>
            </w:r>
          </w:p>
        </w:tc>
        <w:tc>
          <w:tcPr>
            <w:tcW w:w="851" w:type="dxa"/>
            <w:gridSpan w:val="2"/>
          </w:tcPr>
          <w:p w14:paraId="5D84D78B" w14:textId="56F0827C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159,6</w:t>
            </w:r>
          </w:p>
        </w:tc>
        <w:tc>
          <w:tcPr>
            <w:tcW w:w="851" w:type="dxa"/>
            <w:gridSpan w:val="2"/>
          </w:tcPr>
          <w:p w14:paraId="4C4DDB3E" w14:textId="63CAA5AA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161,2</w:t>
            </w:r>
          </w:p>
        </w:tc>
        <w:tc>
          <w:tcPr>
            <w:tcW w:w="883" w:type="dxa"/>
          </w:tcPr>
          <w:p w14:paraId="61E0BB01" w14:textId="704243B2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790,3</w:t>
            </w:r>
          </w:p>
        </w:tc>
        <w:tc>
          <w:tcPr>
            <w:tcW w:w="1384" w:type="dxa"/>
            <w:vMerge/>
          </w:tcPr>
          <w:p w14:paraId="0572FB45" w14:textId="77777777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8843A5" w14:paraId="264B5AFC" w14:textId="77777777" w:rsidTr="00C5393A">
        <w:trPr>
          <w:jc w:val="center"/>
        </w:trPr>
        <w:tc>
          <w:tcPr>
            <w:tcW w:w="1523" w:type="dxa"/>
            <w:vMerge/>
          </w:tcPr>
          <w:p w14:paraId="6EB1D9EC" w14:textId="77777777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38022AD8" w14:textId="77777777" w:rsidR="008843A5" w:rsidRPr="008F463B" w:rsidRDefault="008843A5" w:rsidP="00FB7969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463280E7" w14:textId="77777777" w:rsidR="008843A5" w:rsidRPr="008F463B" w:rsidRDefault="008843A5" w:rsidP="00FB7969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1A87EEFE" w14:textId="77777777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3F74294E" w14:textId="77777777" w:rsidR="008843A5" w:rsidRPr="00B750D4" w:rsidRDefault="008843A5" w:rsidP="00FB7969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Місцевий бюджет</w:t>
            </w:r>
          </w:p>
          <w:p w14:paraId="6BE84E47" w14:textId="77777777" w:rsidR="008843A5" w:rsidRPr="00B750D4" w:rsidRDefault="008843A5" w:rsidP="00FB7969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5137" w:type="dxa"/>
            <w:gridSpan w:val="11"/>
            <w:vAlign w:val="center"/>
          </w:tcPr>
          <w:p w14:paraId="21653631" w14:textId="18259A50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У межах затверджених бюджетних призначень</w:t>
            </w:r>
          </w:p>
        </w:tc>
        <w:tc>
          <w:tcPr>
            <w:tcW w:w="1384" w:type="dxa"/>
            <w:vMerge/>
          </w:tcPr>
          <w:p w14:paraId="42DCA8FA" w14:textId="77777777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B11AE8" w14:paraId="576D14B5" w14:textId="77777777" w:rsidTr="00C5393A">
        <w:trPr>
          <w:jc w:val="center"/>
        </w:trPr>
        <w:tc>
          <w:tcPr>
            <w:tcW w:w="1523" w:type="dxa"/>
            <w:vMerge/>
          </w:tcPr>
          <w:p w14:paraId="2EEFF651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46C94490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32581890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78B31464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05A60E22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 xml:space="preserve">Інші </w:t>
            </w:r>
          </w:p>
          <w:p w14:paraId="11005240" w14:textId="546018D9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джерела</w:t>
            </w:r>
          </w:p>
          <w:p w14:paraId="0922367E" w14:textId="233A5CA1" w:rsidR="00B11AE8" w:rsidRPr="00B750D4" w:rsidRDefault="00B11AE8" w:rsidP="00B11AE8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0091447D" w14:textId="106D4B16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03089C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5FFD122D" w14:textId="5A423B69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03089C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0AAF2CFB" w14:textId="7F9A772B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03089C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7D5D55F2" w14:textId="53C972FE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03089C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00B73109" w14:textId="1C3EC719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03089C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83" w:type="dxa"/>
          </w:tcPr>
          <w:p w14:paraId="0EE0CD29" w14:textId="60B5A330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03089C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84" w:type="dxa"/>
            <w:vMerge/>
          </w:tcPr>
          <w:p w14:paraId="612B5BC9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8843A5" w14:paraId="551620A9" w14:textId="77777777" w:rsidTr="00C5393A">
        <w:trPr>
          <w:jc w:val="center"/>
        </w:trPr>
        <w:tc>
          <w:tcPr>
            <w:tcW w:w="1523" w:type="dxa"/>
            <w:vMerge/>
          </w:tcPr>
          <w:p w14:paraId="0890BCF0" w14:textId="77777777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 w:val="restart"/>
          </w:tcPr>
          <w:p w14:paraId="33ACE6C8" w14:textId="392AC2A6" w:rsidR="008843A5" w:rsidRPr="008F463B" w:rsidRDefault="008843A5" w:rsidP="008843A5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1.6. Проведення акції до Дня незалежності України</w:t>
            </w:r>
          </w:p>
        </w:tc>
        <w:tc>
          <w:tcPr>
            <w:tcW w:w="1926" w:type="dxa"/>
            <w:vMerge w:val="restart"/>
          </w:tcPr>
          <w:p w14:paraId="25ADEED3" w14:textId="77777777" w:rsidR="001316F2" w:rsidRPr="008F463B" w:rsidRDefault="008843A5" w:rsidP="001316F2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 xml:space="preserve">Служба у справах дітей облдержадміністрації, райдержадміністрації, </w:t>
            </w:r>
            <w:r w:rsidR="001316F2">
              <w:rPr>
                <w:sz w:val="18"/>
                <w:szCs w:val="18"/>
                <w:lang w:eastAsia="uk-UA"/>
              </w:rPr>
              <w:t>сільські, селищні, міські, районні ради</w:t>
            </w:r>
          </w:p>
          <w:p w14:paraId="0B1E44DA" w14:textId="1CAFCBCD" w:rsidR="008843A5" w:rsidRPr="008F463B" w:rsidRDefault="001316F2" w:rsidP="001316F2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(за згодою)</w:t>
            </w:r>
          </w:p>
        </w:tc>
        <w:tc>
          <w:tcPr>
            <w:tcW w:w="1119" w:type="dxa"/>
            <w:vMerge w:val="restart"/>
          </w:tcPr>
          <w:p w14:paraId="23440988" w14:textId="1868B9A4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2021 – 2025 роки</w:t>
            </w:r>
          </w:p>
        </w:tc>
        <w:tc>
          <w:tcPr>
            <w:tcW w:w="1293" w:type="dxa"/>
          </w:tcPr>
          <w:p w14:paraId="60F5CDD0" w14:textId="4C828B9A" w:rsidR="008843A5" w:rsidRPr="00B750D4" w:rsidRDefault="008843A5" w:rsidP="008843A5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 xml:space="preserve">Загальний обсяг, у </w:t>
            </w:r>
            <w:proofErr w:type="spellStart"/>
            <w:r w:rsidRPr="00B750D4">
              <w:rPr>
                <w:b/>
                <w:sz w:val="18"/>
                <w:szCs w:val="18"/>
                <w:lang w:eastAsia="uk-UA"/>
              </w:rPr>
              <w:t>т.ч</w:t>
            </w:r>
            <w:proofErr w:type="spellEnd"/>
            <w:r w:rsidRPr="00B750D4">
              <w:rPr>
                <w:b/>
                <w:sz w:val="18"/>
                <w:szCs w:val="18"/>
                <w:lang w:eastAsia="uk-UA"/>
              </w:rPr>
              <w:t>.</w:t>
            </w:r>
          </w:p>
          <w:p w14:paraId="042E71F0" w14:textId="77777777" w:rsidR="008843A5" w:rsidRPr="00B750D4" w:rsidRDefault="008843A5" w:rsidP="008843A5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04D5BB44" w14:textId="75DE4BD6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213,0</w:t>
            </w:r>
          </w:p>
        </w:tc>
        <w:tc>
          <w:tcPr>
            <w:tcW w:w="851" w:type="dxa"/>
            <w:gridSpan w:val="2"/>
          </w:tcPr>
          <w:p w14:paraId="167DC03A" w14:textId="6C104973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214,5</w:t>
            </w:r>
          </w:p>
        </w:tc>
        <w:tc>
          <w:tcPr>
            <w:tcW w:w="851" w:type="dxa"/>
            <w:gridSpan w:val="2"/>
          </w:tcPr>
          <w:p w14:paraId="71441E19" w14:textId="47DEB298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216,0</w:t>
            </w:r>
          </w:p>
        </w:tc>
        <w:tc>
          <w:tcPr>
            <w:tcW w:w="851" w:type="dxa"/>
            <w:gridSpan w:val="2"/>
          </w:tcPr>
          <w:p w14:paraId="5D43ABA7" w14:textId="457647C3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217,6</w:t>
            </w:r>
          </w:p>
        </w:tc>
        <w:tc>
          <w:tcPr>
            <w:tcW w:w="851" w:type="dxa"/>
            <w:gridSpan w:val="2"/>
          </w:tcPr>
          <w:p w14:paraId="081D0834" w14:textId="65ABD5CF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219,2</w:t>
            </w:r>
          </w:p>
        </w:tc>
        <w:tc>
          <w:tcPr>
            <w:tcW w:w="883" w:type="dxa"/>
          </w:tcPr>
          <w:p w14:paraId="5CD060E5" w14:textId="1C5FA1F9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1080,3</w:t>
            </w:r>
          </w:p>
        </w:tc>
        <w:tc>
          <w:tcPr>
            <w:tcW w:w="1384" w:type="dxa"/>
            <w:vMerge w:val="restart"/>
          </w:tcPr>
          <w:p w14:paraId="33FD909F" w14:textId="77777777" w:rsidR="008843A5" w:rsidRDefault="008843A5" w:rsidP="008843A5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 xml:space="preserve">Надання допомоги дітям, які перебувають </w:t>
            </w:r>
          </w:p>
          <w:p w14:paraId="41221F43" w14:textId="21A2034C" w:rsidR="008843A5" w:rsidRPr="008F463B" w:rsidRDefault="008843A5" w:rsidP="008843A5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у складних життєвих обставинах, дітям-сиротам та дітям, позбавленим батьківського піклування</w:t>
            </w:r>
          </w:p>
        </w:tc>
      </w:tr>
      <w:tr w:rsidR="00B11AE8" w14:paraId="062BF4A5" w14:textId="77777777" w:rsidTr="00C5393A">
        <w:trPr>
          <w:jc w:val="center"/>
        </w:trPr>
        <w:tc>
          <w:tcPr>
            <w:tcW w:w="1523" w:type="dxa"/>
            <w:vMerge/>
          </w:tcPr>
          <w:p w14:paraId="7E6CDE98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31A45D3D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0999B5EB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68E4BA28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50E57CD4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Державний бюджет</w:t>
            </w:r>
          </w:p>
          <w:p w14:paraId="29C67CCE" w14:textId="77777777" w:rsidR="00B11AE8" w:rsidRPr="00B750D4" w:rsidRDefault="00B11AE8" w:rsidP="00B11AE8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3EAEB05F" w14:textId="7739C99B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DE3381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4EB0F591" w14:textId="10CC82D4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DE3381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75C99955" w14:textId="3F5B552B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DE3381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520C5407" w14:textId="66603509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DE3381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3E007E03" w14:textId="02D175AB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DE3381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83" w:type="dxa"/>
          </w:tcPr>
          <w:p w14:paraId="33EF2164" w14:textId="4EFDEED2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DE3381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84" w:type="dxa"/>
            <w:vMerge/>
          </w:tcPr>
          <w:p w14:paraId="77E0CD2B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8843A5" w14:paraId="0C189CEA" w14:textId="77777777" w:rsidTr="00C5393A">
        <w:trPr>
          <w:jc w:val="center"/>
        </w:trPr>
        <w:tc>
          <w:tcPr>
            <w:tcW w:w="1523" w:type="dxa"/>
            <w:vMerge/>
          </w:tcPr>
          <w:p w14:paraId="7F79A63E" w14:textId="77777777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78EB8FA8" w14:textId="77777777" w:rsidR="008843A5" w:rsidRPr="008F463B" w:rsidRDefault="008843A5" w:rsidP="008843A5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7FF31909" w14:textId="77777777" w:rsidR="008843A5" w:rsidRPr="008F463B" w:rsidRDefault="008843A5" w:rsidP="008843A5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2C147BF6" w14:textId="77777777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0EF2A9CF" w14:textId="77777777" w:rsidR="008843A5" w:rsidRPr="00B750D4" w:rsidRDefault="008843A5" w:rsidP="008843A5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Обласний бюджет</w:t>
            </w:r>
          </w:p>
          <w:p w14:paraId="28E4526D" w14:textId="77777777" w:rsidR="008843A5" w:rsidRPr="00B750D4" w:rsidRDefault="008843A5" w:rsidP="008843A5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5A3AF311" w14:textId="7647E800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213,0</w:t>
            </w:r>
          </w:p>
        </w:tc>
        <w:tc>
          <w:tcPr>
            <w:tcW w:w="851" w:type="dxa"/>
            <w:gridSpan w:val="2"/>
          </w:tcPr>
          <w:p w14:paraId="228BBA5B" w14:textId="3F9C4701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214,5</w:t>
            </w:r>
          </w:p>
        </w:tc>
        <w:tc>
          <w:tcPr>
            <w:tcW w:w="851" w:type="dxa"/>
            <w:gridSpan w:val="2"/>
          </w:tcPr>
          <w:p w14:paraId="6578ED1A" w14:textId="695CC6B4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216,0</w:t>
            </w:r>
          </w:p>
        </w:tc>
        <w:tc>
          <w:tcPr>
            <w:tcW w:w="851" w:type="dxa"/>
            <w:gridSpan w:val="2"/>
          </w:tcPr>
          <w:p w14:paraId="6B2CF98D" w14:textId="273FE353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217,6</w:t>
            </w:r>
          </w:p>
        </w:tc>
        <w:tc>
          <w:tcPr>
            <w:tcW w:w="851" w:type="dxa"/>
            <w:gridSpan w:val="2"/>
          </w:tcPr>
          <w:p w14:paraId="376E80C6" w14:textId="5900AB43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219,2</w:t>
            </w:r>
          </w:p>
        </w:tc>
        <w:tc>
          <w:tcPr>
            <w:tcW w:w="883" w:type="dxa"/>
          </w:tcPr>
          <w:p w14:paraId="254EEACC" w14:textId="09B70774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1080,3</w:t>
            </w:r>
          </w:p>
        </w:tc>
        <w:tc>
          <w:tcPr>
            <w:tcW w:w="1384" w:type="dxa"/>
            <w:vMerge/>
          </w:tcPr>
          <w:p w14:paraId="5F9256CB" w14:textId="77777777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8843A5" w14:paraId="2857819A" w14:textId="77777777" w:rsidTr="00C5393A">
        <w:trPr>
          <w:jc w:val="center"/>
        </w:trPr>
        <w:tc>
          <w:tcPr>
            <w:tcW w:w="1523" w:type="dxa"/>
            <w:vMerge/>
          </w:tcPr>
          <w:p w14:paraId="58AA9079" w14:textId="77777777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227544AE" w14:textId="77777777" w:rsidR="008843A5" w:rsidRPr="008F463B" w:rsidRDefault="008843A5" w:rsidP="00FB7969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07D88F12" w14:textId="77777777" w:rsidR="008843A5" w:rsidRPr="008F463B" w:rsidRDefault="008843A5" w:rsidP="00FB7969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19F5606F" w14:textId="77777777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0E69270B" w14:textId="77777777" w:rsidR="008843A5" w:rsidRPr="00B750D4" w:rsidRDefault="008843A5" w:rsidP="00FB7969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Місцевий бюджет</w:t>
            </w:r>
          </w:p>
          <w:p w14:paraId="75815352" w14:textId="77777777" w:rsidR="008843A5" w:rsidRPr="00B750D4" w:rsidRDefault="008843A5" w:rsidP="00FB7969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5137" w:type="dxa"/>
            <w:gridSpan w:val="11"/>
            <w:vAlign w:val="center"/>
          </w:tcPr>
          <w:p w14:paraId="61E4E652" w14:textId="1470E4AF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У межах затверджених бюджетних призначень</w:t>
            </w:r>
          </w:p>
        </w:tc>
        <w:tc>
          <w:tcPr>
            <w:tcW w:w="1384" w:type="dxa"/>
            <w:vMerge/>
          </w:tcPr>
          <w:p w14:paraId="2564D54C" w14:textId="77777777" w:rsidR="008843A5" w:rsidRPr="008F463B" w:rsidRDefault="008843A5" w:rsidP="00FB7969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B11AE8" w14:paraId="3A581614" w14:textId="77777777" w:rsidTr="00C5393A">
        <w:trPr>
          <w:jc w:val="center"/>
        </w:trPr>
        <w:tc>
          <w:tcPr>
            <w:tcW w:w="1523" w:type="dxa"/>
            <w:vMerge/>
          </w:tcPr>
          <w:p w14:paraId="60538654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7F553BDF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03E6E7C8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4C568A3E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730B975A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 xml:space="preserve">Інші </w:t>
            </w:r>
          </w:p>
          <w:p w14:paraId="1EBA470B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джерела</w:t>
            </w:r>
          </w:p>
          <w:p w14:paraId="2F025B45" w14:textId="77777777" w:rsidR="00B11AE8" w:rsidRPr="00B750D4" w:rsidRDefault="00B11AE8" w:rsidP="00B11AE8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08742B61" w14:textId="32AB05D5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6C3262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6BB0DC63" w14:textId="668BA8A2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6C3262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7B03ABFC" w14:textId="74267C89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6C3262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56E9E3A6" w14:textId="0D9E26B2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6C3262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65CF2FF1" w14:textId="1BE8A320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6C3262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83" w:type="dxa"/>
          </w:tcPr>
          <w:p w14:paraId="586F2C2E" w14:textId="538F0F39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6C3262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84" w:type="dxa"/>
            <w:vMerge/>
          </w:tcPr>
          <w:p w14:paraId="3BFED5AD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8843A5" w14:paraId="1310FB13" w14:textId="77777777" w:rsidTr="00C5393A">
        <w:trPr>
          <w:jc w:val="center"/>
        </w:trPr>
        <w:tc>
          <w:tcPr>
            <w:tcW w:w="1523" w:type="dxa"/>
            <w:vMerge/>
          </w:tcPr>
          <w:p w14:paraId="6EA7FE67" w14:textId="77777777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 w:val="restart"/>
          </w:tcPr>
          <w:p w14:paraId="3DD7AD87" w14:textId="23433E80" w:rsidR="008843A5" w:rsidRPr="008F463B" w:rsidRDefault="008843A5" w:rsidP="008843A5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1.7. Організація акції до Дня знань щодо забезпечення належних умов навчання дітей</w:t>
            </w:r>
          </w:p>
        </w:tc>
        <w:tc>
          <w:tcPr>
            <w:tcW w:w="1926" w:type="dxa"/>
            <w:vMerge w:val="restart"/>
          </w:tcPr>
          <w:p w14:paraId="33B2506D" w14:textId="77777777" w:rsidR="001316F2" w:rsidRPr="008F463B" w:rsidRDefault="008843A5" w:rsidP="001316F2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 xml:space="preserve">Служба у справах дітей облдержадміністрації, райдержадміністрації, </w:t>
            </w:r>
            <w:r w:rsidR="001316F2">
              <w:rPr>
                <w:sz w:val="18"/>
                <w:szCs w:val="18"/>
                <w:lang w:eastAsia="uk-UA"/>
              </w:rPr>
              <w:t>сільські, селищні, міські, районні ради</w:t>
            </w:r>
          </w:p>
          <w:p w14:paraId="1628F47B" w14:textId="5AC4462E" w:rsidR="008843A5" w:rsidRPr="008F463B" w:rsidRDefault="001316F2" w:rsidP="001316F2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(за згодою)</w:t>
            </w:r>
          </w:p>
        </w:tc>
        <w:tc>
          <w:tcPr>
            <w:tcW w:w="1119" w:type="dxa"/>
            <w:vMerge w:val="restart"/>
          </w:tcPr>
          <w:p w14:paraId="3C37BD65" w14:textId="109D0E9E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2021 – 2025 роки</w:t>
            </w:r>
          </w:p>
        </w:tc>
        <w:tc>
          <w:tcPr>
            <w:tcW w:w="1293" w:type="dxa"/>
          </w:tcPr>
          <w:p w14:paraId="2516E545" w14:textId="473271A8" w:rsidR="008843A5" w:rsidRPr="00B750D4" w:rsidRDefault="008843A5" w:rsidP="008843A5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 xml:space="preserve">Загальний обсяг, у </w:t>
            </w:r>
            <w:proofErr w:type="spellStart"/>
            <w:r w:rsidRPr="00B750D4">
              <w:rPr>
                <w:b/>
                <w:sz w:val="18"/>
                <w:szCs w:val="18"/>
                <w:lang w:eastAsia="uk-UA"/>
              </w:rPr>
              <w:t>т.ч</w:t>
            </w:r>
            <w:proofErr w:type="spellEnd"/>
            <w:r w:rsidRPr="00B750D4">
              <w:rPr>
                <w:b/>
                <w:sz w:val="18"/>
                <w:szCs w:val="18"/>
                <w:lang w:eastAsia="uk-UA"/>
              </w:rPr>
              <w:t>.</w:t>
            </w:r>
          </w:p>
          <w:p w14:paraId="416993B3" w14:textId="77777777" w:rsidR="008843A5" w:rsidRPr="00B750D4" w:rsidRDefault="008843A5" w:rsidP="008843A5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0A5402DC" w14:textId="3BBBEFD5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360,0</w:t>
            </w:r>
          </w:p>
        </w:tc>
        <w:tc>
          <w:tcPr>
            <w:tcW w:w="851" w:type="dxa"/>
            <w:gridSpan w:val="2"/>
          </w:tcPr>
          <w:p w14:paraId="53FE7AAD" w14:textId="33EC8C88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396,0</w:t>
            </w:r>
          </w:p>
        </w:tc>
        <w:tc>
          <w:tcPr>
            <w:tcW w:w="851" w:type="dxa"/>
            <w:gridSpan w:val="2"/>
          </w:tcPr>
          <w:p w14:paraId="64B526FF" w14:textId="14D80232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432,0</w:t>
            </w:r>
          </w:p>
        </w:tc>
        <w:tc>
          <w:tcPr>
            <w:tcW w:w="851" w:type="dxa"/>
            <w:gridSpan w:val="2"/>
          </w:tcPr>
          <w:p w14:paraId="14A5F0E9" w14:textId="3DD8E1E6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480,0</w:t>
            </w:r>
          </w:p>
        </w:tc>
        <w:tc>
          <w:tcPr>
            <w:tcW w:w="851" w:type="dxa"/>
            <w:gridSpan w:val="2"/>
          </w:tcPr>
          <w:p w14:paraId="3D17E02E" w14:textId="445F1510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528,0</w:t>
            </w:r>
          </w:p>
        </w:tc>
        <w:tc>
          <w:tcPr>
            <w:tcW w:w="883" w:type="dxa"/>
          </w:tcPr>
          <w:p w14:paraId="58000DC4" w14:textId="3EED3B72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2196,0</w:t>
            </w:r>
          </w:p>
        </w:tc>
        <w:tc>
          <w:tcPr>
            <w:tcW w:w="1384" w:type="dxa"/>
            <w:vMerge w:val="restart"/>
          </w:tcPr>
          <w:p w14:paraId="21EF48BC" w14:textId="77777777" w:rsidR="008843A5" w:rsidRDefault="008843A5" w:rsidP="008843A5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 xml:space="preserve">Забезпечення підготовки дітей, які перебувають </w:t>
            </w:r>
          </w:p>
          <w:p w14:paraId="73C624EB" w14:textId="77777777" w:rsidR="008843A5" w:rsidRDefault="008843A5" w:rsidP="008843A5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 xml:space="preserve">у складних життєвих обставинах, дітей-сиріт </w:t>
            </w:r>
          </w:p>
          <w:p w14:paraId="151CF5DE" w14:textId="693F68F0" w:rsidR="008843A5" w:rsidRPr="008F463B" w:rsidRDefault="008843A5" w:rsidP="008843A5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та дітей, позбавлених батьківського</w:t>
            </w:r>
          </w:p>
        </w:tc>
      </w:tr>
      <w:tr w:rsidR="00B11AE8" w14:paraId="398B2670" w14:textId="77777777" w:rsidTr="00C5393A">
        <w:trPr>
          <w:jc w:val="center"/>
        </w:trPr>
        <w:tc>
          <w:tcPr>
            <w:tcW w:w="1523" w:type="dxa"/>
            <w:vMerge/>
          </w:tcPr>
          <w:p w14:paraId="0527C024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6102E25E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46B32051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60EB9A0B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7A665FE1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Державний бюджет</w:t>
            </w:r>
          </w:p>
          <w:p w14:paraId="498170F0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05D671F8" w14:textId="5ED6EBC5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290DC4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0EDEF536" w14:textId="3E50A57E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290DC4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1A71E259" w14:textId="3C64E228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290DC4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1E053FFC" w14:textId="41FEAD94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290DC4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4A745D3F" w14:textId="149EE016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290DC4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83" w:type="dxa"/>
          </w:tcPr>
          <w:p w14:paraId="6D2A044A" w14:textId="6C818948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290DC4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84" w:type="dxa"/>
            <w:vMerge/>
          </w:tcPr>
          <w:p w14:paraId="7FF372E1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</w:tr>
      <w:tr w:rsidR="008843A5" w14:paraId="63D0A230" w14:textId="77777777" w:rsidTr="00C5393A">
        <w:trPr>
          <w:jc w:val="center"/>
        </w:trPr>
        <w:tc>
          <w:tcPr>
            <w:tcW w:w="1523" w:type="dxa"/>
            <w:vMerge/>
          </w:tcPr>
          <w:p w14:paraId="0D78BC32" w14:textId="77777777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6BD88FB2" w14:textId="77777777" w:rsidR="008843A5" w:rsidRPr="008F463B" w:rsidRDefault="008843A5" w:rsidP="008843A5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6E0D8F14" w14:textId="77777777" w:rsidR="008843A5" w:rsidRPr="008F463B" w:rsidRDefault="008843A5" w:rsidP="008843A5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1936F65E" w14:textId="77777777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44793672" w14:textId="77777777" w:rsidR="008843A5" w:rsidRPr="00B750D4" w:rsidRDefault="008843A5" w:rsidP="008843A5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Обласний бюджет</w:t>
            </w:r>
          </w:p>
          <w:p w14:paraId="6C96309D" w14:textId="77777777" w:rsidR="008843A5" w:rsidRPr="00B750D4" w:rsidRDefault="008843A5" w:rsidP="008843A5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58D3E747" w14:textId="554D08E3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360,0</w:t>
            </w:r>
          </w:p>
        </w:tc>
        <w:tc>
          <w:tcPr>
            <w:tcW w:w="851" w:type="dxa"/>
            <w:gridSpan w:val="2"/>
          </w:tcPr>
          <w:p w14:paraId="545C6C87" w14:textId="075ADE36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396,0</w:t>
            </w:r>
          </w:p>
        </w:tc>
        <w:tc>
          <w:tcPr>
            <w:tcW w:w="851" w:type="dxa"/>
            <w:gridSpan w:val="2"/>
          </w:tcPr>
          <w:p w14:paraId="78BC59CC" w14:textId="440B66C1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432,0</w:t>
            </w:r>
          </w:p>
        </w:tc>
        <w:tc>
          <w:tcPr>
            <w:tcW w:w="851" w:type="dxa"/>
            <w:gridSpan w:val="2"/>
          </w:tcPr>
          <w:p w14:paraId="6CCDD062" w14:textId="0471C93E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480,0</w:t>
            </w:r>
          </w:p>
        </w:tc>
        <w:tc>
          <w:tcPr>
            <w:tcW w:w="851" w:type="dxa"/>
            <w:gridSpan w:val="2"/>
          </w:tcPr>
          <w:p w14:paraId="2EC02162" w14:textId="1C41FBCF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528,0</w:t>
            </w:r>
          </w:p>
        </w:tc>
        <w:tc>
          <w:tcPr>
            <w:tcW w:w="883" w:type="dxa"/>
          </w:tcPr>
          <w:p w14:paraId="1BCD8817" w14:textId="2A65F517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2196,0</w:t>
            </w:r>
          </w:p>
        </w:tc>
        <w:tc>
          <w:tcPr>
            <w:tcW w:w="1384" w:type="dxa"/>
            <w:vMerge/>
          </w:tcPr>
          <w:p w14:paraId="36EAABE1" w14:textId="77777777" w:rsidR="008843A5" w:rsidRPr="008F463B" w:rsidRDefault="008843A5" w:rsidP="008843A5">
            <w:pPr>
              <w:rPr>
                <w:sz w:val="18"/>
                <w:szCs w:val="18"/>
                <w:lang w:eastAsia="uk-UA"/>
              </w:rPr>
            </w:pPr>
          </w:p>
        </w:tc>
      </w:tr>
      <w:tr w:rsidR="008843A5" w14:paraId="32AEC277" w14:textId="77777777" w:rsidTr="00C5393A">
        <w:trPr>
          <w:jc w:val="center"/>
        </w:trPr>
        <w:tc>
          <w:tcPr>
            <w:tcW w:w="1523" w:type="dxa"/>
            <w:vMerge/>
          </w:tcPr>
          <w:p w14:paraId="5567B6C7" w14:textId="77777777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06DBE15D" w14:textId="77777777" w:rsidR="008843A5" w:rsidRPr="008F463B" w:rsidRDefault="008843A5" w:rsidP="008843A5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3C6163EF" w14:textId="77777777" w:rsidR="008843A5" w:rsidRPr="008F463B" w:rsidRDefault="008843A5" w:rsidP="008843A5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7F4395AC" w14:textId="77777777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5ED1DD1F" w14:textId="6FD8CF86" w:rsidR="008843A5" w:rsidRPr="00B750D4" w:rsidRDefault="008843A5" w:rsidP="008843A5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5137" w:type="dxa"/>
            <w:gridSpan w:val="11"/>
            <w:vAlign w:val="center"/>
          </w:tcPr>
          <w:p w14:paraId="5F605877" w14:textId="24D66C3F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У межах затверджених бюджетних призначень</w:t>
            </w:r>
          </w:p>
        </w:tc>
        <w:tc>
          <w:tcPr>
            <w:tcW w:w="1384" w:type="dxa"/>
            <w:vMerge/>
          </w:tcPr>
          <w:p w14:paraId="0E2EC0FF" w14:textId="77777777" w:rsidR="008843A5" w:rsidRPr="008F463B" w:rsidRDefault="008843A5" w:rsidP="008843A5">
            <w:pPr>
              <w:rPr>
                <w:sz w:val="18"/>
                <w:szCs w:val="18"/>
                <w:lang w:eastAsia="uk-UA"/>
              </w:rPr>
            </w:pPr>
          </w:p>
        </w:tc>
      </w:tr>
      <w:tr w:rsidR="008843A5" w14:paraId="2F87D501" w14:textId="77777777" w:rsidTr="00C5393A">
        <w:trPr>
          <w:jc w:val="center"/>
        </w:trPr>
        <w:tc>
          <w:tcPr>
            <w:tcW w:w="1523" w:type="dxa"/>
          </w:tcPr>
          <w:p w14:paraId="1AB51E0A" w14:textId="7079C77D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1682" w:type="dxa"/>
          </w:tcPr>
          <w:p w14:paraId="314E2540" w14:textId="0AE704BE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926" w:type="dxa"/>
          </w:tcPr>
          <w:p w14:paraId="1DF7C3E5" w14:textId="5BADAA17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19" w:type="dxa"/>
          </w:tcPr>
          <w:p w14:paraId="4522F225" w14:textId="30630F9F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93" w:type="dxa"/>
          </w:tcPr>
          <w:p w14:paraId="68B059FE" w14:textId="635B0360" w:rsidR="008843A5" w:rsidRPr="008F463B" w:rsidRDefault="008843A5" w:rsidP="008843A5">
            <w:pPr>
              <w:jc w:val="center"/>
              <w:rPr>
                <w:bCs/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850" w:type="dxa"/>
            <w:gridSpan w:val="2"/>
          </w:tcPr>
          <w:p w14:paraId="6929E2C2" w14:textId="359D780E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851" w:type="dxa"/>
            <w:gridSpan w:val="2"/>
          </w:tcPr>
          <w:p w14:paraId="06ED2916" w14:textId="7513866D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51" w:type="dxa"/>
            <w:gridSpan w:val="2"/>
          </w:tcPr>
          <w:p w14:paraId="534DE717" w14:textId="0918FF88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51" w:type="dxa"/>
            <w:gridSpan w:val="2"/>
          </w:tcPr>
          <w:p w14:paraId="6EA73CBD" w14:textId="1F0FC8AB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851" w:type="dxa"/>
            <w:gridSpan w:val="2"/>
          </w:tcPr>
          <w:p w14:paraId="20D20145" w14:textId="3B920DCE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883" w:type="dxa"/>
          </w:tcPr>
          <w:p w14:paraId="50795C55" w14:textId="6D286ED3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384" w:type="dxa"/>
          </w:tcPr>
          <w:p w14:paraId="5AD81AC5" w14:textId="4330906F" w:rsidR="008843A5" w:rsidRPr="008F463B" w:rsidRDefault="008843A5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12</w:t>
            </w:r>
          </w:p>
        </w:tc>
      </w:tr>
      <w:tr w:rsidR="00B11AE8" w14:paraId="0985DE28" w14:textId="77777777" w:rsidTr="00C5393A">
        <w:trPr>
          <w:jc w:val="center"/>
        </w:trPr>
        <w:tc>
          <w:tcPr>
            <w:tcW w:w="1523" w:type="dxa"/>
            <w:vMerge w:val="restart"/>
          </w:tcPr>
          <w:p w14:paraId="0EFA0764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</w:tcPr>
          <w:p w14:paraId="28FA4EE3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</w:tcPr>
          <w:p w14:paraId="25B11FDA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</w:tcPr>
          <w:p w14:paraId="171FA951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345C5E11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 xml:space="preserve">Інші </w:t>
            </w:r>
          </w:p>
          <w:p w14:paraId="569172D6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джерела</w:t>
            </w:r>
          </w:p>
          <w:p w14:paraId="34AF47F7" w14:textId="77777777" w:rsidR="00B11AE8" w:rsidRPr="00B750D4" w:rsidRDefault="00B11AE8" w:rsidP="00B11AE8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4368A9C5" w14:textId="3FB2760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B173B3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2145B8A5" w14:textId="4AEDD34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B173B3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0AC94FC3" w14:textId="4538F279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B173B3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680599B2" w14:textId="00A71971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B173B3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39E621CC" w14:textId="61C3D149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B173B3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83" w:type="dxa"/>
          </w:tcPr>
          <w:p w14:paraId="4CAB6AAC" w14:textId="3F24566B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B173B3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84" w:type="dxa"/>
          </w:tcPr>
          <w:p w14:paraId="7ED7CBE2" w14:textId="77777777" w:rsidR="00B11AE8" w:rsidRDefault="00B11AE8" w:rsidP="00B11AE8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 xml:space="preserve">піклування, </w:t>
            </w:r>
          </w:p>
          <w:p w14:paraId="672820F9" w14:textId="3E325BD0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до нового навчального року</w:t>
            </w:r>
          </w:p>
        </w:tc>
      </w:tr>
      <w:tr w:rsidR="006D4568" w14:paraId="483BA1D6" w14:textId="77777777" w:rsidTr="00C5393A">
        <w:trPr>
          <w:jc w:val="center"/>
        </w:trPr>
        <w:tc>
          <w:tcPr>
            <w:tcW w:w="1523" w:type="dxa"/>
            <w:vMerge/>
          </w:tcPr>
          <w:p w14:paraId="7CBAF22A" w14:textId="77777777" w:rsidR="006D4568" w:rsidRPr="008F463B" w:rsidRDefault="006D4568" w:rsidP="008843A5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 w:val="restart"/>
          </w:tcPr>
          <w:p w14:paraId="2AE94353" w14:textId="040FEAC2" w:rsidR="006D4568" w:rsidRPr="008F463B" w:rsidRDefault="006D4568" w:rsidP="008843A5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1.8. Проведення акції до Дня спільних дій в інтересах дітей</w:t>
            </w:r>
          </w:p>
        </w:tc>
        <w:tc>
          <w:tcPr>
            <w:tcW w:w="1926" w:type="dxa"/>
            <w:vMerge w:val="restart"/>
          </w:tcPr>
          <w:p w14:paraId="461145F9" w14:textId="77777777" w:rsidR="001316F2" w:rsidRPr="008F463B" w:rsidRDefault="006D4568" w:rsidP="001316F2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 xml:space="preserve">Служба у справах дітей облдержадміністрації, райдержадміністрації, </w:t>
            </w:r>
            <w:r w:rsidR="001316F2">
              <w:rPr>
                <w:sz w:val="18"/>
                <w:szCs w:val="18"/>
                <w:lang w:eastAsia="uk-UA"/>
              </w:rPr>
              <w:t>сільські, селищні, міські, районні ради</w:t>
            </w:r>
          </w:p>
          <w:p w14:paraId="51C8899D" w14:textId="1FB62B0A" w:rsidR="006D4568" w:rsidRPr="008F463B" w:rsidRDefault="001316F2" w:rsidP="001316F2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(за згодою)</w:t>
            </w:r>
          </w:p>
        </w:tc>
        <w:tc>
          <w:tcPr>
            <w:tcW w:w="1119" w:type="dxa"/>
            <w:vMerge w:val="restart"/>
          </w:tcPr>
          <w:p w14:paraId="15542A4C" w14:textId="2BFF5488" w:rsidR="006D4568" w:rsidRPr="008F463B" w:rsidRDefault="006D4568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2021 – 2025 роки</w:t>
            </w:r>
          </w:p>
        </w:tc>
        <w:tc>
          <w:tcPr>
            <w:tcW w:w="1293" w:type="dxa"/>
          </w:tcPr>
          <w:p w14:paraId="047EF807" w14:textId="3AD46880" w:rsidR="006D4568" w:rsidRPr="00B750D4" w:rsidRDefault="006D4568" w:rsidP="008843A5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 xml:space="preserve">Загальний обсяг, у </w:t>
            </w:r>
            <w:proofErr w:type="spellStart"/>
            <w:r w:rsidRPr="00B750D4">
              <w:rPr>
                <w:b/>
                <w:sz w:val="18"/>
                <w:szCs w:val="18"/>
                <w:lang w:eastAsia="uk-UA"/>
              </w:rPr>
              <w:t>т.ч</w:t>
            </w:r>
            <w:proofErr w:type="spellEnd"/>
            <w:r w:rsidRPr="00B750D4">
              <w:rPr>
                <w:b/>
                <w:sz w:val="18"/>
                <w:szCs w:val="18"/>
                <w:lang w:eastAsia="uk-UA"/>
              </w:rPr>
              <w:t>.</w:t>
            </w:r>
          </w:p>
          <w:p w14:paraId="58E76C6A" w14:textId="77777777" w:rsidR="006D4568" w:rsidRPr="00B750D4" w:rsidRDefault="006D4568" w:rsidP="008843A5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4137114C" w14:textId="24589394" w:rsidR="006D4568" w:rsidRPr="008F463B" w:rsidRDefault="006D4568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300,0</w:t>
            </w:r>
          </w:p>
        </w:tc>
        <w:tc>
          <w:tcPr>
            <w:tcW w:w="851" w:type="dxa"/>
            <w:gridSpan w:val="2"/>
          </w:tcPr>
          <w:p w14:paraId="789F74EF" w14:textId="75226D67" w:rsidR="006D4568" w:rsidRPr="008F463B" w:rsidRDefault="006D4568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330,0</w:t>
            </w:r>
          </w:p>
        </w:tc>
        <w:tc>
          <w:tcPr>
            <w:tcW w:w="851" w:type="dxa"/>
            <w:gridSpan w:val="2"/>
          </w:tcPr>
          <w:p w14:paraId="1855FD59" w14:textId="44CC040D" w:rsidR="006D4568" w:rsidRPr="008F463B" w:rsidRDefault="006D4568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360,0</w:t>
            </w:r>
          </w:p>
        </w:tc>
        <w:tc>
          <w:tcPr>
            <w:tcW w:w="851" w:type="dxa"/>
            <w:gridSpan w:val="2"/>
          </w:tcPr>
          <w:p w14:paraId="35E4F103" w14:textId="61C43578" w:rsidR="006D4568" w:rsidRPr="008F463B" w:rsidRDefault="006D4568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400,0</w:t>
            </w:r>
          </w:p>
        </w:tc>
        <w:tc>
          <w:tcPr>
            <w:tcW w:w="851" w:type="dxa"/>
            <w:gridSpan w:val="2"/>
          </w:tcPr>
          <w:p w14:paraId="2AFEC3FA" w14:textId="3F443920" w:rsidR="006D4568" w:rsidRPr="008F463B" w:rsidRDefault="006D4568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440,0</w:t>
            </w:r>
          </w:p>
        </w:tc>
        <w:tc>
          <w:tcPr>
            <w:tcW w:w="883" w:type="dxa"/>
          </w:tcPr>
          <w:p w14:paraId="0AB11707" w14:textId="2004A068" w:rsidR="006D4568" w:rsidRPr="008F463B" w:rsidRDefault="006D4568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1830,0</w:t>
            </w:r>
          </w:p>
        </w:tc>
        <w:tc>
          <w:tcPr>
            <w:tcW w:w="1384" w:type="dxa"/>
            <w:vMerge w:val="restart"/>
          </w:tcPr>
          <w:p w14:paraId="46CD2CC7" w14:textId="620E7F79" w:rsidR="006D4568" w:rsidRPr="008F463B" w:rsidRDefault="006D4568" w:rsidP="008843A5">
            <w:pPr>
              <w:spacing w:line="252" w:lineRule="auto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Популяризація положень Конвенції ООН про права дитини, забезпечення поліпшення становища дітей, які перебувають у складних життєвих обставинах, дітей-сиріт та дітей, позбавлених батьківського піклування</w:t>
            </w:r>
          </w:p>
        </w:tc>
      </w:tr>
      <w:tr w:rsidR="00B11AE8" w14:paraId="1CC96383" w14:textId="77777777" w:rsidTr="00C5393A">
        <w:trPr>
          <w:jc w:val="center"/>
        </w:trPr>
        <w:tc>
          <w:tcPr>
            <w:tcW w:w="1523" w:type="dxa"/>
            <w:vMerge/>
          </w:tcPr>
          <w:p w14:paraId="2C2F6DBA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32913BA2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08A97F23" w14:textId="77777777" w:rsidR="00B11AE8" w:rsidRPr="008F463B" w:rsidRDefault="00B11AE8" w:rsidP="00B11AE8">
            <w:pPr>
              <w:spacing w:line="252" w:lineRule="auto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697F078D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15FDD985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Державний бюджет</w:t>
            </w:r>
          </w:p>
          <w:p w14:paraId="4951A202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5BC1153F" w14:textId="107F6645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6C6C4D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1958E8A8" w14:textId="78D8CF1B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6C6C4D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02E2358C" w14:textId="5C6D5AD4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6C6C4D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3B2CFE65" w14:textId="109CEB46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6C6C4D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48284DEC" w14:textId="1C41B689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6C6C4D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83" w:type="dxa"/>
          </w:tcPr>
          <w:p w14:paraId="4D42306C" w14:textId="636D45B6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6C6C4D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84" w:type="dxa"/>
            <w:vMerge/>
          </w:tcPr>
          <w:p w14:paraId="7F488954" w14:textId="77777777" w:rsidR="00B11AE8" w:rsidRPr="008F463B" w:rsidRDefault="00B11AE8" w:rsidP="00B11AE8">
            <w:pPr>
              <w:spacing w:line="252" w:lineRule="auto"/>
              <w:rPr>
                <w:sz w:val="18"/>
                <w:szCs w:val="18"/>
                <w:lang w:eastAsia="uk-UA"/>
              </w:rPr>
            </w:pPr>
          </w:p>
        </w:tc>
      </w:tr>
      <w:tr w:rsidR="006D4568" w14:paraId="4B530A70" w14:textId="77777777" w:rsidTr="00C5393A">
        <w:trPr>
          <w:jc w:val="center"/>
        </w:trPr>
        <w:tc>
          <w:tcPr>
            <w:tcW w:w="1523" w:type="dxa"/>
            <w:vMerge/>
          </w:tcPr>
          <w:p w14:paraId="233AED44" w14:textId="77777777" w:rsidR="006D4568" w:rsidRPr="008F463B" w:rsidRDefault="006D4568" w:rsidP="008843A5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26AD0067" w14:textId="77777777" w:rsidR="006D4568" w:rsidRPr="008F463B" w:rsidRDefault="006D4568" w:rsidP="008843A5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55F539D2" w14:textId="77777777" w:rsidR="006D4568" w:rsidRPr="008F463B" w:rsidRDefault="006D4568" w:rsidP="008843A5">
            <w:pPr>
              <w:spacing w:line="252" w:lineRule="auto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3BB8154A" w14:textId="77777777" w:rsidR="006D4568" w:rsidRPr="008F463B" w:rsidRDefault="006D4568" w:rsidP="008843A5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468E86E7" w14:textId="77777777" w:rsidR="006D4568" w:rsidRPr="00B750D4" w:rsidRDefault="006D4568" w:rsidP="008843A5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Обласний бюджет</w:t>
            </w:r>
          </w:p>
          <w:p w14:paraId="20159638" w14:textId="77777777" w:rsidR="006D4568" w:rsidRPr="00B750D4" w:rsidRDefault="006D4568" w:rsidP="008843A5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7730B01E" w14:textId="04853AB5" w:rsidR="006D4568" w:rsidRPr="008F463B" w:rsidRDefault="006D4568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300,0</w:t>
            </w:r>
          </w:p>
        </w:tc>
        <w:tc>
          <w:tcPr>
            <w:tcW w:w="851" w:type="dxa"/>
            <w:gridSpan w:val="2"/>
          </w:tcPr>
          <w:p w14:paraId="21E15D92" w14:textId="0629F305" w:rsidR="006D4568" w:rsidRPr="008F463B" w:rsidRDefault="006D4568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330,0</w:t>
            </w:r>
          </w:p>
        </w:tc>
        <w:tc>
          <w:tcPr>
            <w:tcW w:w="851" w:type="dxa"/>
            <w:gridSpan w:val="2"/>
          </w:tcPr>
          <w:p w14:paraId="5DCF6874" w14:textId="125CC250" w:rsidR="006D4568" w:rsidRPr="008F463B" w:rsidRDefault="006D4568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360,0</w:t>
            </w:r>
          </w:p>
        </w:tc>
        <w:tc>
          <w:tcPr>
            <w:tcW w:w="851" w:type="dxa"/>
            <w:gridSpan w:val="2"/>
          </w:tcPr>
          <w:p w14:paraId="78E70FBE" w14:textId="0B973315" w:rsidR="006D4568" w:rsidRPr="008F463B" w:rsidRDefault="006D4568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400,0</w:t>
            </w:r>
          </w:p>
        </w:tc>
        <w:tc>
          <w:tcPr>
            <w:tcW w:w="851" w:type="dxa"/>
            <w:gridSpan w:val="2"/>
          </w:tcPr>
          <w:p w14:paraId="5353D18D" w14:textId="428F7310" w:rsidR="006D4568" w:rsidRPr="008F463B" w:rsidRDefault="006D4568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440,0</w:t>
            </w:r>
          </w:p>
        </w:tc>
        <w:tc>
          <w:tcPr>
            <w:tcW w:w="883" w:type="dxa"/>
          </w:tcPr>
          <w:p w14:paraId="519AECDB" w14:textId="143DFCC4" w:rsidR="006D4568" w:rsidRPr="008F463B" w:rsidRDefault="006D4568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1830,0</w:t>
            </w:r>
          </w:p>
        </w:tc>
        <w:tc>
          <w:tcPr>
            <w:tcW w:w="1384" w:type="dxa"/>
            <w:vMerge/>
          </w:tcPr>
          <w:p w14:paraId="3F7D7735" w14:textId="77777777" w:rsidR="006D4568" w:rsidRPr="008F463B" w:rsidRDefault="006D4568" w:rsidP="008843A5">
            <w:pPr>
              <w:spacing w:line="252" w:lineRule="auto"/>
              <w:rPr>
                <w:sz w:val="18"/>
                <w:szCs w:val="18"/>
                <w:lang w:eastAsia="uk-UA"/>
              </w:rPr>
            </w:pPr>
          </w:p>
        </w:tc>
      </w:tr>
      <w:tr w:rsidR="006D4568" w14:paraId="2CA4B4E9" w14:textId="77777777" w:rsidTr="00C5393A">
        <w:trPr>
          <w:jc w:val="center"/>
        </w:trPr>
        <w:tc>
          <w:tcPr>
            <w:tcW w:w="1523" w:type="dxa"/>
            <w:vMerge/>
          </w:tcPr>
          <w:p w14:paraId="51C56182" w14:textId="77777777" w:rsidR="006D4568" w:rsidRPr="008F463B" w:rsidRDefault="006D4568" w:rsidP="008843A5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1C3A91C5" w14:textId="77777777" w:rsidR="006D4568" w:rsidRPr="008F463B" w:rsidRDefault="006D4568" w:rsidP="008843A5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0DF6E85E" w14:textId="77777777" w:rsidR="006D4568" w:rsidRPr="008F463B" w:rsidRDefault="006D4568" w:rsidP="008843A5">
            <w:pPr>
              <w:spacing w:line="252" w:lineRule="auto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543D21A8" w14:textId="77777777" w:rsidR="006D4568" w:rsidRPr="008F463B" w:rsidRDefault="006D4568" w:rsidP="008843A5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64DA1F9C" w14:textId="77777777" w:rsidR="006D4568" w:rsidRPr="00B750D4" w:rsidRDefault="006D4568" w:rsidP="008843A5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Місцевий бюджет</w:t>
            </w:r>
          </w:p>
          <w:p w14:paraId="48411D1F" w14:textId="77777777" w:rsidR="006D4568" w:rsidRPr="00B750D4" w:rsidRDefault="006D4568" w:rsidP="008843A5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5137" w:type="dxa"/>
            <w:gridSpan w:val="11"/>
            <w:vAlign w:val="center"/>
          </w:tcPr>
          <w:p w14:paraId="38C3F6F7" w14:textId="2FEEE4AB" w:rsidR="006D4568" w:rsidRPr="008F463B" w:rsidRDefault="006D4568" w:rsidP="008843A5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У межах затверджених бюджетних призначень</w:t>
            </w:r>
          </w:p>
        </w:tc>
        <w:tc>
          <w:tcPr>
            <w:tcW w:w="1384" w:type="dxa"/>
            <w:vMerge/>
          </w:tcPr>
          <w:p w14:paraId="50E642FD" w14:textId="77777777" w:rsidR="006D4568" w:rsidRPr="008F463B" w:rsidRDefault="006D4568" w:rsidP="008843A5">
            <w:pPr>
              <w:spacing w:line="252" w:lineRule="auto"/>
              <w:rPr>
                <w:sz w:val="18"/>
                <w:szCs w:val="18"/>
                <w:lang w:eastAsia="uk-UA"/>
              </w:rPr>
            </w:pPr>
          </w:p>
        </w:tc>
      </w:tr>
      <w:tr w:rsidR="00B11AE8" w14:paraId="480726FC" w14:textId="77777777" w:rsidTr="00C5393A">
        <w:trPr>
          <w:jc w:val="center"/>
        </w:trPr>
        <w:tc>
          <w:tcPr>
            <w:tcW w:w="1523" w:type="dxa"/>
            <w:vMerge/>
          </w:tcPr>
          <w:p w14:paraId="3E47E6A6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67683DA7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25121739" w14:textId="77777777" w:rsidR="00B11AE8" w:rsidRPr="008F463B" w:rsidRDefault="00B11AE8" w:rsidP="00B11AE8">
            <w:pPr>
              <w:spacing w:line="252" w:lineRule="auto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42119A3B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1EFB9FC1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 xml:space="preserve">Інші </w:t>
            </w:r>
          </w:p>
          <w:p w14:paraId="362C8129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джерела</w:t>
            </w:r>
          </w:p>
          <w:p w14:paraId="3856AFF0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70A8503E" w14:textId="626AB2FF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DD61E3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041B545C" w14:textId="6BEAD89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DD61E3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27800E63" w14:textId="050A2E7A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DD61E3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76B4B1F2" w14:textId="59E4CDCE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DD61E3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0D1B83C8" w14:textId="6D53291E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DD61E3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83" w:type="dxa"/>
          </w:tcPr>
          <w:p w14:paraId="739B54AA" w14:textId="5877B1FD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DD61E3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84" w:type="dxa"/>
            <w:vMerge/>
          </w:tcPr>
          <w:p w14:paraId="290BE2C3" w14:textId="77777777" w:rsidR="00B11AE8" w:rsidRPr="008F463B" w:rsidRDefault="00B11AE8" w:rsidP="00B11AE8">
            <w:pPr>
              <w:spacing w:line="252" w:lineRule="auto"/>
              <w:rPr>
                <w:sz w:val="18"/>
                <w:szCs w:val="18"/>
                <w:lang w:eastAsia="uk-UA"/>
              </w:rPr>
            </w:pPr>
          </w:p>
        </w:tc>
      </w:tr>
      <w:tr w:rsidR="006D4568" w14:paraId="2B8B4CD1" w14:textId="77777777" w:rsidTr="00C5393A">
        <w:trPr>
          <w:jc w:val="center"/>
        </w:trPr>
        <w:tc>
          <w:tcPr>
            <w:tcW w:w="1523" w:type="dxa"/>
            <w:vMerge/>
          </w:tcPr>
          <w:p w14:paraId="3FCAA2C3" w14:textId="77777777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 w:val="restart"/>
          </w:tcPr>
          <w:p w14:paraId="5BD2D620" w14:textId="1FF9D23B" w:rsidR="006D4568" w:rsidRPr="008F463B" w:rsidRDefault="006D4568" w:rsidP="006D4568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1.9. Упровадження заходів до Дня святого Миколая, новорічних та різдвяних свят</w:t>
            </w:r>
          </w:p>
        </w:tc>
        <w:tc>
          <w:tcPr>
            <w:tcW w:w="1926" w:type="dxa"/>
            <w:vMerge w:val="restart"/>
          </w:tcPr>
          <w:p w14:paraId="05B47547" w14:textId="77777777" w:rsidR="001316F2" w:rsidRPr="008F463B" w:rsidRDefault="006D4568" w:rsidP="001316F2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 xml:space="preserve">Служба у справах дітей облдержадміністрації, райдержадміністрації, </w:t>
            </w:r>
            <w:r w:rsidR="001316F2">
              <w:rPr>
                <w:sz w:val="18"/>
                <w:szCs w:val="18"/>
                <w:lang w:eastAsia="uk-UA"/>
              </w:rPr>
              <w:t>сільські, селищні, міські, районні ради</w:t>
            </w:r>
          </w:p>
          <w:p w14:paraId="426D67CF" w14:textId="7703C815" w:rsidR="006D4568" w:rsidRPr="008F463B" w:rsidRDefault="001316F2" w:rsidP="001316F2">
            <w:pPr>
              <w:spacing w:line="252" w:lineRule="auto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(за згодою)</w:t>
            </w:r>
          </w:p>
        </w:tc>
        <w:tc>
          <w:tcPr>
            <w:tcW w:w="1119" w:type="dxa"/>
            <w:vMerge w:val="restart"/>
          </w:tcPr>
          <w:p w14:paraId="7A345666" w14:textId="4BEB2915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2021 – 2025 роки</w:t>
            </w:r>
          </w:p>
        </w:tc>
        <w:tc>
          <w:tcPr>
            <w:tcW w:w="1293" w:type="dxa"/>
          </w:tcPr>
          <w:p w14:paraId="13889918" w14:textId="01B9B91E" w:rsidR="006D4568" w:rsidRPr="00B750D4" w:rsidRDefault="006D4568" w:rsidP="006D456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 xml:space="preserve">Загальний обсяг, у </w:t>
            </w:r>
            <w:proofErr w:type="spellStart"/>
            <w:r w:rsidRPr="00B750D4">
              <w:rPr>
                <w:b/>
                <w:sz w:val="18"/>
                <w:szCs w:val="18"/>
                <w:lang w:eastAsia="uk-UA"/>
              </w:rPr>
              <w:t>т.ч</w:t>
            </w:r>
            <w:proofErr w:type="spellEnd"/>
            <w:r w:rsidRPr="00B750D4">
              <w:rPr>
                <w:b/>
                <w:sz w:val="18"/>
                <w:szCs w:val="18"/>
                <w:lang w:eastAsia="uk-UA"/>
              </w:rPr>
              <w:t>.</w:t>
            </w:r>
          </w:p>
          <w:p w14:paraId="44E37DF7" w14:textId="77777777" w:rsidR="006D4568" w:rsidRPr="00B750D4" w:rsidRDefault="006D4568" w:rsidP="006D4568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666450C2" w14:textId="3CA5E370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195,0</w:t>
            </w:r>
          </w:p>
        </w:tc>
        <w:tc>
          <w:tcPr>
            <w:tcW w:w="851" w:type="dxa"/>
            <w:gridSpan w:val="2"/>
          </w:tcPr>
          <w:p w14:paraId="317B0F20" w14:textId="43130F09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195,0</w:t>
            </w:r>
          </w:p>
        </w:tc>
        <w:tc>
          <w:tcPr>
            <w:tcW w:w="851" w:type="dxa"/>
            <w:gridSpan w:val="2"/>
          </w:tcPr>
          <w:p w14:paraId="590000A3" w14:textId="4D34B3D2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195,0</w:t>
            </w:r>
          </w:p>
        </w:tc>
        <w:tc>
          <w:tcPr>
            <w:tcW w:w="851" w:type="dxa"/>
            <w:gridSpan w:val="2"/>
          </w:tcPr>
          <w:p w14:paraId="70254806" w14:textId="79E35A2D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195,0</w:t>
            </w:r>
          </w:p>
        </w:tc>
        <w:tc>
          <w:tcPr>
            <w:tcW w:w="851" w:type="dxa"/>
            <w:gridSpan w:val="2"/>
          </w:tcPr>
          <w:p w14:paraId="61491413" w14:textId="220756DA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195,0</w:t>
            </w:r>
          </w:p>
        </w:tc>
        <w:tc>
          <w:tcPr>
            <w:tcW w:w="883" w:type="dxa"/>
          </w:tcPr>
          <w:p w14:paraId="4B940D85" w14:textId="2B3CA085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975,0</w:t>
            </w:r>
          </w:p>
        </w:tc>
        <w:tc>
          <w:tcPr>
            <w:tcW w:w="1384" w:type="dxa"/>
            <w:vMerge w:val="restart"/>
          </w:tcPr>
          <w:p w14:paraId="09D78162" w14:textId="0B736688" w:rsidR="006D4568" w:rsidRPr="008F463B" w:rsidRDefault="006D4568" w:rsidP="006D4568">
            <w:pPr>
              <w:spacing w:line="252" w:lineRule="auto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Надання допомоги дітям, які перебувають у складних життєвих обставинах, дітям-сиротам та дітям, позбавленим батьківського піклування</w:t>
            </w:r>
          </w:p>
        </w:tc>
      </w:tr>
      <w:tr w:rsidR="00B11AE8" w14:paraId="32FF3F42" w14:textId="77777777" w:rsidTr="00C5393A">
        <w:trPr>
          <w:jc w:val="center"/>
        </w:trPr>
        <w:tc>
          <w:tcPr>
            <w:tcW w:w="1523" w:type="dxa"/>
            <w:vMerge/>
          </w:tcPr>
          <w:p w14:paraId="08D91FF0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0CAAEC18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14300726" w14:textId="77777777" w:rsidR="00B11AE8" w:rsidRPr="008F463B" w:rsidRDefault="00B11AE8" w:rsidP="00B11AE8">
            <w:pPr>
              <w:spacing w:line="252" w:lineRule="auto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118EF9A6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7A65E90F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Державний бюджет</w:t>
            </w:r>
          </w:p>
          <w:p w14:paraId="350C1BAA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2C8E11BD" w14:textId="36098DE3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E97DCA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614B565A" w14:textId="1C9F1911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E97DCA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223C9A9B" w14:textId="48132038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E97DCA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0A03F2F8" w14:textId="2FD9F4C8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E97DCA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548CD295" w14:textId="5898206A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E97DCA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83" w:type="dxa"/>
          </w:tcPr>
          <w:p w14:paraId="39778AB3" w14:textId="7BA56469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E97DCA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84" w:type="dxa"/>
            <w:vMerge/>
          </w:tcPr>
          <w:p w14:paraId="3A10D66F" w14:textId="77777777" w:rsidR="00B11AE8" w:rsidRPr="008F463B" w:rsidRDefault="00B11AE8" w:rsidP="00B11AE8">
            <w:pPr>
              <w:spacing w:line="252" w:lineRule="auto"/>
              <w:rPr>
                <w:sz w:val="18"/>
                <w:szCs w:val="18"/>
                <w:lang w:eastAsia="uk-UA"/>
              </w:rPr>
            </w:pPr>
          </w:p>
        </w:tc>
      </w:tr>
      <w:tr w:rsidR="006D4568" w14:paraId="0A21975B" w14:textId="77777777" w:rsidTr="00C5393A">
        <w:trPr>
          <w:jc w:val="center"/>
        </w:trPr>
        <w:tc>
          <w:tcPr>
            <w:tcW w:w="1523" w:type="dxa"/>
            <w:vMerge/>
          </w:tcPr>
          <w:p w14:paraId="16E7F9FE" w14:textId="77777777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5C6E4064" w14:textId="77777777" w:rsidR="006D4568" w:rsidRPr="008F463B" w:rsidRDefault="006D4568" w:rsidP="006D456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0CA9223C" w14:textId="77777777" w:rsidR="006D4568" w:rsidRPr="008F463B" w:rsidRDefault="006D4568" w:rsidP="006D4568">
            <w:pPr>
              <w:spacing w:line="252" w:lineRule="auto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4F930C79" w14:textId="77777777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32AADF42" w14:textId="77777777" w:rsidR="006D4568" w:rsidRPr="00B750D4" w:rsidRDefault="006D4568" w:rsidP="006D456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Обласний бюджет</w:t>
            </w:r>
          </w:p>
          <w:p w14:paraId="57524C08" w14:textId="77777777" w:rsidR="006D4568" w:rsidRPr="00B750D4" w:rsidRDefault="006D4568" w:rsidP="006D4568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0B3BB317" w14:textId="38FC5063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195,0</w:t>
            </w:r>
          </w:p>
        </w:tc>
        <w:tc>
          <w:tcPr>
            <w:tcW w:w="851" w:type="dxa"/>
            <w:gridSpan w:val="2"/>
          </w:tcPr>
          <w:p w14:paraId="0C522737" w14:textId="42A4BE01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195,0</w:t>
            </w:r>
          </w:p>
        </w:tc>
        <w:tc>
          <w:tcPr>
            <w:tcW w:w="851" w:type="dxa"/>
            <w:gridSpan w:val="2"/>
          </w:tcPr>
          <w:p w14:paraId="46B722C0" w14:textId="451A169D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195,0</w:t>
            </w:r>
          </w:p>
        </w:tc>
        <w:tc>
          <w:tcPr>
            <w:tcW w:w="851" w:type="dxa"/>
            <w:gridSpan w:val="2"/>
          </w:tcPr>
          <w:p w14:paraId="7ABCFB4F" w14:textId="14E24E3E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195,0</w:t>
            </w:r>
          </w:p>
        </w:tc>
        <w:tc>
          <w:tcPr>
            <w:tcW w:w="851" w:type="dxa"/>
            <w:gridSpan w:val="2"/>
          </w:tcPr>
          <w:p w14:paraId="3F02048E" w14:textId="48E065C2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195,0</w:t>
            </w:r>
          </w:p>
        </w:tc>
        <w:tc>
          <w:tcPr>
            <w:tcW w:w="883" w:type="dxa"/>
          </w:tcPr>
          <w:p w14:paraId="4B7582FE" w14:textId="63AC9705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975,0</w:t>
            </w:r>
          </w:p>
        </w:tc>
        <w:tc>
          <w:tcPr>
            <w:tcW w:w="1384" w:type="dxa"/>
            <w:vMerge/>
          </w:tcPr>
          <w:p w14:paraId="762F2815" w14:textId="77777777" w:rsidR="006D4568" w:rsidRPr="008F463B" w:rsidRDefault="006D4568" w:rsidP="006D4568">
            <w:pPr>
              <w:spacing w:line="252" w:lineRule="auto"/>
              <w:rPr>
                <w:sz w:val="18"/>
                <w:szCs w:val="18"/>
                <w:lang w:eastAsia="uk-UA"/>
              </w:rPr>
            </w:pPr>
          </w:p>
        </w:tc>
      </w:tr>
      <w:tr w:rsidR="006D4568" w14:paraId="627A72F4" w14:textId="77777777" w:rsidTr="00C5393A">
        <w:trPr>
          <w:jc w:val="center"/>
        </w:trPr>
        <w:tc>
          <w:tcPr>
            <w:tcW w:w="1523" w:type="dxa"/>
            <w:vMerge/>
          </w:tcPr>
          <w:p w14:paraId="3AE47222" w14:textId="77777777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68FB51B3" w14:textId="77777777" w:rsidR="006D4568" w:rsidRPr="008F463B" w:rsidRDefault="006D4568" w:rsidP="006D456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0C7A330C" w14:textId="77777777" w:rsidR="006D4568" w:rsidRPr="008F463B" w:rsidRDefault="006D4568" w:rsidP="006D4568">
            <w:pPr>
              <w:spacing w:line="252" w:lineRule="auto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4704FFDE" w14:textId="77777777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6043B5B9" w14:textId="77777777" w:rsidR="006D4568" w:rsidRPr="00B750D4" w:rsidRDefault="006D4568" w:rsidP="006D456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Місцевий бюджет</w:t>
            </w:r>
          </w:p>
          <w:p w14:paraId="25D8BD71" w14:textId="77777777" w:rsidR="006D4568" w:rsidRPr="00B750D4" w:rsidRDefault="006D4568" w:rsidP="006D4568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5137" w:type="dxa"/>
            <w:gridSpan w:val="11"/>
            <w:vAlign w:val="center"/>
          </w:tcPr>
          <w:p w14:paraId="26C3F51D" w14:textId="6D60A229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У межах затверджених бюджетних призначень</w:t>
            </w:r>
          </w:p>
        </w:tc>
        <w:tc>
          <w:tcPr>
            <w:tcW w:w="1384" w:type="dxa"/>
            <w:vMerge/>
          </w:tcPr>
          <w:p w14:paraId="469F25D0" w14:textId="77777777" w:rsidR="006D4568" w:rsidRPr="008F463B" w:rsidRDefault="006D4568" w:rsidP="006D4568">
            <w:pPr>
              <w:spacing w:line="252" w:lineRule="auto"/>
              <w:rPr>
                <w:sz w:val="18"/>
                <w:szCs w:val="18"/>
                <w:lang w:eastAsia="uk-UA"/>
              </w:rPr>
            </w:pPr>
          </w:p>
        </w:tc>
      </w:tr>
      <w:tr w:rsidR="00B11AE8" w14:paraId="7B55BA46" w14:textId="77777777" w:rsidTr="00C5393A">
        <w:trPr>
          <w:jc w:val="center"/>
        </w:trPr>
        <w:tc>
          <w:tcPr>
            <w:tcW w:w="1523" w:type="dxa"/>
            <w:vMerge/>
          </w:tcPr>
          <w:p w14:paraId="15FAD302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527DBEE1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926" w:type="dxa"/>
            <w:vMerge/>
          </w:tcPr>
          <w:p w14:paraId="3D109EB2" w14:textId="77777777" w:rsidR="00B11AE8" w:rsidRPr="008F463B" w:rsidRDefault="00B11AE8" w:rsidP="00B11AE8">
            <w:pPr>
              <w:spacing w:line="252" w:lineRule="auto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41A4EE27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209F76BD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 xml:space="preserve">Інші </w:t>
            </w:r>
          </w:p>
          <w:p w14:paraId="209B0628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джерела</w:t>
            </w:r>
          </w:p>
          <w:p w14:paraId="6F511FB0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163994C2" w14:textId="3F772EEC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BF10E7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3A0C86A8" w14:textId="47235488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BF10E7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0D96AD02" w14:textId="00D6C39F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BF10E7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6877CE43" w14:textId="1925E2E0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BF10E7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5730C471" w14:textId="30DCFE24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BF10E7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83" w:type="dxa"/>
          </w:tcPr>
          <w:p w14:paraId="04ED16AB" w14:textId="2A115F72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BF10E7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84" w:type="dxa"/>
            <w:vMerge/>
          </w:tcPr>
          <w:p w14:paraId="168B5C04" w14:textId="77777777" w:rsidR="00B11AE8" w:rsidRPr="008F463B" w:rsidRDefault="00B11AE8" w:rsidP="00B11AE8">
            <w:pPr>
              <w:spacing w:line="252" w:lineRule="auto"/>
              <w:rPr>
                <w:sz w:val="18"/>
                <w:szCs w:val="18"/>
                <w:lang w:eastAsia="uk-UA"/>
              </w:rPr>
            </w:pPr>
          </w:p>
        </w:tc>
      </w:tr>
      <w:tr w:rsidR="006D4568" w14:paraId="298C3506" w14:textId="77777777" w:rsidTr="00C5393A">
        <w:trPr>
          <w:jc w:val="center"/>
        </w:trPr>
        <w:tc>
          <w:tcPr>
            <w:tcW w:w="1523" w:type="dxa"/>
          </w:tcPr>
          <w:p w14:paraId="6FD0470C" w14:textId="1CD380B7" w:rsidR="006D4568" w:rsidRPr="008F463B" w:rsidRDefault="006D4568" w:rsidP="006D4568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 xml:space="preserve">2. Своєчасне виявлення та усунення </w:t>
            </w:r>
          </w:p>
        </w:tc>
        <w:tc>
          <w:tcPr>
            <w:tcW w:w="1682" w:type="dxa"/>
          </w:tcPr>
          <w:p w14:paraId="24428595" w14:textId="00F937E1" w:rsidR="006D4568" w:rsidRPr="006D4568" w:rsidRDefault="006D4568" w:rsidP="006D4568">
            <w:pPr>
              <w:rPr>
                <w:sz w:val="18"/>
                <w:szCs w:val="18"/>
                <w:lang w:eastAsia="uk-UA"/>
              </w:rPr>
            </w:pPr>
            <w:r w:rsidRPr="006D4568">
              <w:rPr>
                <w:sz w:val="18"/>
                <w:szCs w:val="18"/>
                <w:lang w:eastAsia="uk-UA"/>
              </w:rPr>
              <w:t>2.1. Здійснення заходів опера-</w:t>
            </w:r>
            <w:proofErr w:type="spellStart"/>
            <w:r w:rsidRPr="006D4568">
              <w:rPr>
                <w:sz w:val="18"/>
                <w:szCs w:val="18"/>
                <w:lang w:eastAsia="uk-UA"/>
              </w:rPr>
              <w:t>тивного</w:t>
            </w:r>
            <w:proofErr w:type="spellEnd"/>
            <w:r w:rsidRPr="006D4568">
              <w:rPr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926" w:type="dxa"/>
          </w:tcPr>
          <w:p w14:paraId="270B6019" w14:textId="0280C3BA" w:rsidR="006D4568" w:rsidRPr="008F463B" w:rsidRDefault="006D4568" w:rsidP="006D4568">
            <w:pPr>
              <w:spacing w:line="252" w:lineRule="auto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Служба у справах дітей облдержадміністрації</w:t>
            </w:r>
          </w:p>
        </w:tc>
        <w:tc>
          <w:tcPr>
            <w:tcW w:w="1119" w:type="dxa"/>
          </w:tcPr>
          <w:p w14:paraId="7A72770B" w14:textId="6BBCE71A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2021 – 2025 роки</w:t>
            </w:r>
          </w:p>
        </w:tc>
        <w:tc>
          <w:tcPr>
            <w:tcW w:w="1293" w:type="dxa"/>
          </w:tcPr>
          <w:p w14:paraId="55DBE7D0" w14:textId="50796F12" w:rsidR="006D4568" w:rsidRPr="00B750D4" w:rsidRDefault="006D4568" w:rsidP="006D456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 xml:space="preserve">Загальний обсяг, у </w:t>
            </w:r>
            <w:proofErr w:type="spellStart"/>
            <w:r w:rsidRPr="00B750D4">
              <w:rPr>
                <w:b/>
                <w:sz w:val="18"/>
                <w:szCs w:val="18"/>
                <w:lang w:eastAsia="uk-UA"/>
              </w:rPr>
              <w:t>т.ч</w:t>
            </w:r>
            <w:proofErr w:type="spellEnd"/>
            <w:r w:rsidRPr="00B750D4">
              <w:rPr>
                <w:b/>
                <w:sz w:val="18"/>
                <w:szCs w:val="18"/>
                <w:lang w:eastAsia="uk-UA"/>
              </w:rPr>
              <w:t>.</w:t>
            </w:r>
          </w:p>
          <w:p w14:paraId="144DEAA4" w14:textId="77777777" w:rsidR="006D4568" w:rsidRPr="00B750D4" w:rsidRDefault="006D4568" w:rsidP="006D4568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0C2F62FC" w14:textId="5EA3ADF6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150,0</w:t>
            </w:r>
          </w:p>
        </w:tc>
        <w:tc>
          <w:tcPr>
            <w:tcW w:w="851" w:type="dxa"/>
            <w:gridSpan w:val="2"/>
          </w:tcPr>
          <w:p w14:paraId="10F50304" w14:textId="485596CD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165,0</w:t>
            </w:r>
          </w:p>
        </w:tc>
        <w:tc>
          <w:tcPr>
            <w:tcW w:w="851" w:type="dxa"/>
            <w:gridSpan w:val="2"/>
          </w:tcPr>
          <w:p w14:paraId="22815D0A" w14:textId="1687078C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181,5</w:t>
            </w:r>
          </w:p>
        </w:tc>
        <w:tc>
          <w:tcPr>
            <w:tcW w:w="851" w:type="dxa"/>
            <w:gridSpan w:val="2"/>
          </w:tcPr>
          <w:p w14:paraId="57DAFF08" w14:textId="55394DDD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181,5</w:t>
            </w:r>
          </w:p>
        </w:tc>
        <w:tc>
          <w:tcPr>
            <w:tcW w:w="851" w:type="dxa"/>
            <w:gridSpan w:val="2"/>
          </w:tcPr>
          <w:p w14:paraId="0776AACE" w14:textId="126D067B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181,5</w:t>
            </w:r>
          </w:p>
        </w:tc>
        <w:tc>
          <w:tcPr>
            <w:tcW w:w="883" w:type="dxa"/>
          </w:tcPr>
          <w:p w14:paraId="6E834C97" w14:textId="06A661D7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859,5</w:t>
            </w:r>
          </w:p>
        </w:tc>
        <w:tc>
          <w:tcPr>
            <w:tcW w:w="1384" w:type="dxa"/>
          </w:tcPr>
          <w:p w14:paraId="3E1E400E" w14:textId="628BAF96" w:rsidR="00C5393A" w:rsidRPr="008F463B" w:rsidRDefault="006D4568" w:rsidP="00C5393A">
            <w:pPr>
              <w:spacing w:line="252" w:lineRule="auto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Зменшення чисельності бездоглядних</w:t>
            </w:r>
          </w:p>
        </w:tc>
      </w:tr>
      <w:tr w:rsidR="006D4568" w14:paraId="319DCDA4" w14:textId="77777777" w:rsidTr="00C5393A">
        <w:trPr>
          <w:jc w:val="center"/>
        </w:trPr>
        <w:tc>
          <w:tcPr>
            <w:tcW w:w="1523" w:type="dxa"/>
          </w:tcPr>
          <w:p w14:paraId="6C040FF0" w14:textId="32FD1962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1682" w:type="dxa"/>
          </w:tcPr>
          <w:p w14:paraId="72E45C4D" w14:textId="32C3A02A" w:rsidR="006D4568" w:rsidRPr="006D4568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926" w:type="dxa"/>
          </w:tcPr>
          <w:p w14:paraId="3DB5E863" w14:textId="15E443C0" w:rsidR="006D4568" w:rsidRPr="008F463B" w:rsidRDefault="006D4568" w:rsidP="006D4568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19" w:type="dxa"/>
          </w:tcPr>
          <w:p w14:paraId="06A105E5" w14:textId="7107E414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93" w:type="dxa"/>
          </w:tcPr>
          <w:p w14:paraId="6A6BD331" w14:textId="56C5D078" w:rsidR="006D4568" w:rsidRPr="008F463B" w:rsidRDefault="006D4568" w:rsidP="006D4568">
            <w:pPr>
              <w:jc w:val="center"/>
              <w:rPr>
                <w:bCs/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850" w:type="dxa"/>
            <w:gridSpan w:val="2"/>
          </w:tcPr>
          <w:p w14:paraId="4591F710" w14:textId="7DDB7983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851" w:type="dxa"/>
            <w:gridSpan w:val="2"/>
          </w:tcPr>
          <w:p w14:paraId="0BBFE8BF" w14:textId="67D18256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51" w:type="dxa"/>
            <w:gridSpan w:val="2"/>
          </w:tcPr>
          <w:p w14:paraId="5C50A93F" w14:textId="6B81FEDF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51" w:type="dxa"/>
            <w:gridSpan w:val="2"/>
          </w:tcPr>
          <w:p w14:paraId="1D79C921" w14:textId="751BA4D9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851" w:type="dxa"/>
            <w:gridSpan w:val="2"/>
          </w:tcPr>
          <w:p w14:paraId="6425B866" w14:textId="40901224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883" w:type="dxa"/>
          </w:tcPr>
          <w:p w14:paraId="162010DA" w14:textId="7214CBE9" w:rsidR="006D4568" w:rsidRPr="008F463B" w:rsidRDefault="006D4568" w:rsidP="006D4568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384" w:type="dxa"/>
          </w:tcPr>
          <w:p w14:paraId="67332EF8" w14:textId="22DFABDF" w:rsidR="006D4568" w:rsidRPr="008F463B" w:rsidRDefault="006D4568" w:rsidP="006D4568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12</w:t>
            </w:r>
          </w:p>
        </w:tc>
      </w:tr>
      <w:tr w:rsidR="00B11AE8" w14:paraId="273D1909" w14:textId="77777777" w:rsidTr="00C5393A">
        <w:trPr>
          <w:jc w:val="center"/>
        </w:trPr>
        <w:tc>
          <w:tcPr>
            <w:tcW w:w="1523" w:type="dxa"/>
            <w:vMerge w:val="restart"/>
          </w:tcPr>
          <w:p w14:paraId="348D6BFF" w14:textId="7BBFA38B" w:rsidR="00B11AE8" w:rsidRDefault="00B11AE8" w:rsidP="00B11AE8">
            <w:pPr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проблем у сім’ях з дітьми та закладах соціального захисту дітей,</w:t>
            </w:r>
          </w:p>
          <w:p w14:paraId="01F1F48D" w14:textId="3283F679" w:rsidR="00B11AE8" w:rsidRDefault="007A38F5" w:rsidP="00B11AE8">
            <w:pPr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запобігання</w:t>
            </w:r>
            <w:r w:rsidR="00B11AE8" w:rsidRPr="008F463B">
              <w:rPr>
                <w:sz w:val="18"/>
                <w:szCs w:val="18"/>
                <w:lang w:eastAsia="uk-UA"/>
              </w:rPr>
              <w:t xml:space="preserve"> бездоглядності та безпритульності, жорстокого поводження з дітьми, інших негативних явищ у дитячому середовищі</w:t>
            </w:r>
          </w:p>
          <w:p w14:paraId="6B046E38" w14:textId="77777777" w:rsidR="00B11AE8" w:rsidRDefault="00B11AE8" w:rsidP="00B11AE8">
            <w:pPr>
              <w:rPr>
                <w:sz w:val="18"/>
                <w:szCs w:val="18"/>
                <w:lang w:eastAsia="uk-UA"/>
              </w:rPr>
            </w:pPr>
          </w:p>
          <w:p w14:paraId="3E0B1529" w14:textId="5D6987D9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 w:val="restart"/>
          </w:tcPr>
          <w:p w14:paraId="4A37A893" w14:textId="2018BF00" w:rsidR="00B11AE8" w:rsidRPr="00B13288" w:rsidRDefault="00B11AE8" w:rsidP="00B11AE8">
            <w:pPr>
              <w:rPr>
                <w:sz w:val="18"/>
                <w:szCs w:val="18"/>
                <w:lang w:eastAsia="uk-UA"/>
              </w:rPr>
            </w:pPr>
            <w:r w:rsidRPr="00B13288">
              <w:rPr>
                <w:sz w:val="18"/>
                <w:szCs w:val="18"/>
                <w:lang w:eastAsia="uk-UA"/>
              </w:rPr>
              <w:t xml:space="preserve">реагування щодо </w:t>
            </w:r>
            <w:r w:rsidR="00B13288">
              <w:rPr>
                <w:sz w:val="18"/>
                <w:szCs w:val="18"/>
                <w:lang w:eastAsia="uk-UA"/>
              </w:rPr>
              <w:t>запобігання</w:t>
            </w:r>
            <w:r w:rsidRPr="00B13288">
              <w:rPr>
                <w:sz w:val="18"/>
                <w:szCs w:val="18"/>
                <w:lang w:eastAsia="uk-UA"/>
              </w:rPr>
              <w:t xml:space="preserve"> бездоглядності та безпритульності серед дітей, жорстокого поводження з дітьми, недопущення інших негативних проявів у дитячому середовищі</w:t>
            </w:r>
          </w:p>
        </w:tc>
        <w:tc>
          <w:tcPr>
            <w:tcW w:w="1926" w:type="dxa"/>
            <w:vMerge w:val="restart"/>
          </w:tcPr>
          <w:p w14:paraId="544AF1B5" w14:textId="77777777" w:rsidR="00B11AE8" w:rsidRPr="008F463B" w:rsidRDefault="00B11AE8" w:rsidP="00B11AE8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 w:val="restart"/>
          </w:tcPr>
          <w:p w14:paraId="5A279295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1A5F4C5E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Державний бюджет</w:t>
            </w:r>
          </w:p>
          <w:p w14:paraId="3B2F3233" w14:textId="77777777" w:rsidR="00B11AE8" w:rsidRPr="00B750D4" w:rsidRDefault="00B11AE8" w:rsidP="00B11AE8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1CA5A0BA" w14:textId="743A02E2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6951E7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1913BD04" w14:textId="7EAF0CFB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6951E7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2546F3D5" w14:textId="24A0B92A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6951E7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2E0500C1" w14:textId="3926EFD1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6951E7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10FAC5CE" w14:textId="76ADE19B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6951E7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83" w:type="dxa"/>
          </w:tcPr>
          <w:p w14:paraId="7F833391" w14:textId="43FB54C0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6951E7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84" w:type="dxa"/>
            <w:vMerge w:val="restart"/>
          </w:tcPr>
          <w:p w14:paraId="675E49AB" w14:textId="1F0852FE" w:rsidR="00B11AE8" w:rsidRPr="008F463B" w:rsidRDefault="00B11AE8" w:rsidP="00B11AE8">
            <w:pPr>
              <w:spacing w:line="252" w:lineRule="auto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та безпритульних дітей, недопущення жорстокого поводження з дітьми, інших негативних проявів у дитячому середовищі, влаштування дітей-сиріт та дітей, позбавлених батьківського піклування, до сімейних форм виховання</w:t>
            </w:r>
          </w:p>
        </w:tc>
      </w:tr>
      <w:tr w:rsidR="00C5393A" w14:paraId="1FF216BD" w14:textId="77777777" w:rsidTr="00C5393A">
        <w:trPr>
          <w:jc w:val="center"/>
        </w:trPr>
        <w:tc>
          <w:tcPr>
            <w:tcW w:w="1523" w:type="dxa"/>
            <w:vMerge/>
          </w:tcPr>
          <w:p w14:paraId="24392BAC" w14:textId="77777777" w:rsidR="00C5393A" w:rsidRPr="008F463B" w:rsidRDefault="00C5393A" w:rsidP="00C5393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404D3A74" w14:textId="77777777" w:rsidR="00C5393A" w:rsidRPr="008F463B" w:rsidRDefault="00C5393A" w:rsidP="00C5393A">
            <w:pPr>
              <w:rPr>
                <w:sz w:val="20"/>
                <w:lang w:eastAsia="uk-UA"/>
              </w:rPr>
            </w:pPr>
          </w:p>
        </w:tc>
        <w:tc>
          <w:tcPr>
            <w:tcW w:w="1926" w:type="dxa"/>
            <w:vMerge/>
          </w:tcPr>
          <w:p w14:paraId="6DC84D3A" w14:textId="77777777" w:rsidR="00C5393A" w:rsidRPr="008F463B" w:rsidRDefault="00C5393A" w:rsidP="00C5393A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3847A926" w14:textId="77777777" w:rsidR="00C5393A" w:rsidRPr="008F463B" w:rsidRDefault="00C5393A" w:rsidP="00C5393A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550162DA" w14:textId="77777777" w:rsidR="00C5393A" w:rsidRPr="00B750D4" w:rsidRDefault="00C5393A" w:rsidP="00C5393A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Обласний бюджет</w:t>
            </w:r>
          </w:p>
          <w:p w14:paraId="3030F30B" w14:textId="77777777" w:rsidR="00C5393A" w:rsidRPr="00B750D4" w:rsidRDefault="00C5393A" w:rsidP="00C5393A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60E8B779" w14:textId="7668DA78" w:rsidR="00C5393A" w:rsidRPr="008F463B" w:rsidRDefault="00C5393A" w:rsidP="00C5393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150,0</w:t>
            </w:r>
          </w:p>
        </w:tc>
        <w:tc>
          <w:tcPr>
            <w:tcW w:w="851" w:type="dxa"/>
            <w:gridSpan w:val="2"/>
          </w:tcPr>
          <w:p w14:paraId="5AD38BED" w14:textId="2F922029" w:rsidR="00C5393A" w:rsidRPr="008F463B" w:rsidRDefault="00C5393A" w:rsidP="00C5393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165,0</w:t>
            </w:r>
          </w:p>
        </w:tc>
        <w:tc>
          <w:tcPr>
            <w:tcW w:w="851" w:type="dxa"/>
            <w:gridSpan w:val="2"/>
          </w:tcPr>
          <w:p w14:paraId="00ABDD51" w14:textId="13E89465" w:rsidR="00C5393A" w:rsidRPr="008F463B" w:rsidRDefault="00C5393A" w:rsidP="00C5393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181,5</w:t>
            </w:r>
          </w:p>
        </w:tc>
        <w:tc>
          <w:tcPr>
            <w:tcW w:w="851" w:type="dxa"/>
            <w:gridSpan w:val="2"/>
          </w:tcPr>
          <w:p w14:paraId="5C561436" w14:textId="5C91B5D0" w:rsidR="00C5393A" w:rsidRPr="008F463B" w:rsidRDefault="00C5393A" w:rsidP="00C5393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181,5</w:t>
            </w:r>
          </w:p>
        </w:tc>
        <w:tc>
          <w:tcPr>
            <w:tcW w:w="851" w:type="dxa"/>
            <w:gridSpan w:val="2"/>
          </w:tcPr>
          <w:p w14:paraId="6D5246C3" w14:textId="5CF8E592" w:rsidR="00C5393A" w:rsidRPr="008F463B" w:rsidRDefault="00C5393A" w:rsidP="00C5393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181,5</w:t>
            </w:r>
          </w:p>
        </w:tc>
        <w:tc>
          <w:tcPr>
            <w:tcW w:w="883" w:type="dxa"/>
          </w:tcPr>
          <w:p w14:paraId="0871A8C5" w14:textId="538BF94A" w:rsidR="00C5393A" w:rsidRPr="008F463B" w:rsidRDefault="00C5393A" w:rsidP="00C5393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859,5</w:t>
            </w:r>
          </w:p>
        </w:tc>
        <w:tc>
          <w:tcPr>
            <w:tcW w:w="1384" w:type="dxa"/>
            <w:vMerge/>
          </w:tcPr>
          <w:p w14:paraId="0B643FD9" w14:textId="77777777" w:rsidR="00C5393A" w:rsidRPr="008F463B" w:rsidRDefault="00C5393A" w:rsidP="00C5393A">
            <w:pPr>
              <w:spacing w:line="252" w:lineRule="auto"/>
              <w:rPr>
                <w:sz w:val="18"/>
                <w:szCs w:val="18"/>
                <w:lang w:eastAsia="uk-UA"/>
              </w:rPr>
            </w:pPr>
          </w:p>
        </w:tc>
      </w:tr>
      <w:tr w:rsidR="00C5393A" w14:paraId="1374E246" w14:textId="77777777" w:rsidTr="00C5393A">
        <w:trPr>
          <w:jc w:val="center"/>
        </w:trPr>
        <w:tc>
          <w:tcPr>
            <w:tcW w:w="1523" w:type="dxa"/>
            <w:vMerge/>
          </w:tcPr>
          <w:p w14:paraId="0EC8C1EF" w14:textId="77777777" w:rsidR="00C5393A" w:rsidRPr="008F463B" w:rsidRDefault="00C5393A" w:rsidP="00C5393A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46C49769" w14:textId="77777777" w:rsidR="00C5393A" w:rsidRPr="008F463B" w:rsidRDefault="00C5393A" w:rsidP="00C5393A">
            <w:pPr>
              <w:rPr>
                <w:sz w:val="20"/>
                <w:lang w:eastAsia="uk-UA"/>
              </w:rPr>
            </w:pPr>
          </w:p>
        </w:tc>
        <w:tc>
          <w:tcPr>
            <w:tcW w:w="1926" w:type="dxa"/>
            <w:vMerge/>
          </w:tcPr>
          <w:p w14:paraId="7EF169B6" w14:textId="77777777" w:rsidR="00C5393A" w:rsidRPr="008F463B" w:rsidRDefault="00C5393A" w:rsidP="00C5393A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0E7171C4" w14:textId="77777777" w:rsidR="00C5393A" w:rsidRPr="008F463B" w:rsidRDefault="00C5393A" w:rsidP="00C5393A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313A2195" w14:textId="77777777" w:rsidR="00C5393A" w:rsidRPr="00B750D4" w:rsidRDefault="00C5393A" w:rsidP="00C5393A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Місцевий бюджет</w:t>
            </w:r>
          </w:p>
          <w:p w14:paraId="31262F6A" w14:textId="77777777" w:rsidR="00C5393A" w:rsidRPr="00B750D4" w:rsidRDefault="00C5393A" w:rsidP="00C5393A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5137" w:type="dxa"/>
            <w:gridSpan w:val="11"/>
            <w:vAlign w:val="center"/>
          </w:tcPr>
          <w:p w14:paraId="06B520AD" w14:textId="1CA3282B" w:rsidR="00C5393A" w:rsidRPr="008F463B" w:rsidRDefault="00C5393A" w:rsidP="00C5393A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У межах затверджених бюджетних призначень</w:t>
            </w:r>
          </w:p>
        </w:tc>
        <w:tc>
          <w:tcPr>
            <w:tcW w:w="1384" w:type="dxa"/>
            <w:vMerge/>
          </w:tcPr>
          <w:p w14:paraId="6DB3529A" w14:textId="77777777" w:rsidR="00C5393A" w:rsidRPr="008F463B" w:rsidRDefault="00C5393A" w:rsidP="00C5393A">
            <w:pPr>
              <w:spacing w:line="252" w:lineRule="auto"/>
              <w:rPr>
                <w:sz w:val="18"/>
                <w:szCs w:val="18"/>
                <w:lang w:eastAsia="uk-UA"/>
              </w:rPr>
            </w:pPr>
          </w:p>
        </w:tc>
      </w:tr>
      <w:tr w:rsidR="00B11AE8" w14:paraId="6C0D84D0" w14:textId="77777777" w:rsidTr="00C5393A">
        <w:trPr>
          <w:jc w:val="center"/>
        </w:trPr>
        <w:tc>
          <w:tcPr>
            <w:tcW w:w="1523" w:type="dxa"/>
            <w:vMerge/>
          </w:tcPr>
          <w:p w14:paraId="3513C120" w14:textId="77777777" w:rsidR="00B11AE8" w:rsidRPr="008F463B" w:rsidRDefault="00B11AE8" w:rsidP="00B11AE8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682" w:type="dxa"/>
            <w:vMerge/>
          </w:tcPr>
          <w:p w14:paraId="51E4CAC8" w14:textId="77777777" w:rsidR="00B11AE8" w:rsidRPr="008F463B" w:rsidRDefault="00B11AE8" w:rsidP="00B11AE8">
            <w:pPr>
              <w:rPr>
                <w:sz w:val="20"/>
                <w:lang w:eastAsia="uk-UA"/>
              </w:rPr>
            </w:pPr>
          </w:p>
        </w:tc>
        <w:tc>
          <w:tcPr>
            <w:tcW w:w="1926" w:type="dxa"/>
            <w:vMerge/>
          </w:tcPr>
          <w:p w14:paraId="5144328C" w14:textId="77777777" w:rsidR="00B11AE8" w:rsidRPr="008F463B" w:rsidRDefault="00B11AE8" w:rsidP="00B11AE8">
            <w:pPr>
              <w:spacing w:line="252" w:lineRule="auto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19" w:type="dxa"/>
            <w:vMerge/>
          </w:tcPr>
          <w:p w14:paraId="4054012C" w14:textId="7777777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1E27298C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 xml:space="preserve">Інші </w:t>
            </w:r>
          </w:p>
          <w:p w14:paraId="5F71A039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джерела</w:t>
            </w:r>
          </w:p>
          <w:p w14:paraId="71BDC66E" w14:textId="77777777" w:rsidR="00B11AE8" w:rsidRPr="00B750D4" w:rsidRDefault="00B11AE8" w:rsidP="00B11AE8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187254D0" w14:textId="77B44FA9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561562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752C63EF" w14:textId="35B6DCC7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561562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4302C6C1" w14:textId="1CC36870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561562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5C8FA890" w14:textId="45C7B80B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561562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0E427CF9" w14:textId="1A5A2545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561562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83" w:type="dxa"/>
          </w:tcPr>
          <w:p w14:paraId="27C11C13" w14:textId="3AFF8809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561562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84" w:type="dxa"/>
            <w:vMerge/>
          </w:tcPr>
          <w:p w14:paraId="365EC08C" w14:textId="77777777" w:rsidR="00B11AE8" w:rsidRPr="008F463B" w:rsidRDefault="00B11AE8" w:rsidP="00B11AE8">
            <w:pPr>
              <w:spacing w:line="252" w:lineRule="auto"/>
              <w:rPr>
                <w:sz w:val="18"/>
                <w:szCs w:val="18"/>
                <w:lang w:eastAsia="uk-UA"/>
              </w:rPr>
            </w:pPr>
          </w:p>
        </w:tc>
      </w:tr>
      <w:tr w:rsidR="00B750D4" w14:paraId="349E6E1A" w14:textId="77777777" w:rsidTr="00B750D4">
        <w:trPr>
          <w:jc w:val="center"/>
        </w:trPr>
        <w:tc>
          <w:tcPr>
            <w:tcW w:w="6250" w:type="dxa"/>
            <w:gridSpan w:val="4"/>
            <w:vMerge w:val="restart"/>
          </w:tcPr>
          <w:p w14:paraId="0BC78940" w14:textId="464D465D" w:rsidR="00B750D4" w:rsidRPr="00B750D4" w:rsidRDefault="00B750D4" w:rsidP="00B750D4">
            <w:pPr>
              <w:rPr>
                <w:b/>
                <w:bCs/>
                <w:sz w:val="18"/>
                <w:szCs w:val="18"/>
                <w:lang w:eastAsia="uk-UA"/>
              </w:rPr>
            </w:pPr>
            <w:r w:rsidRPr="00B750D4">
              <w:rPr>
                <w:b/>
                <w:bCs/>
                <w:sz w:val="18"/>
                <w:szCs w:val="18"/>
                <w:lang w:eastAsia="uk-UA"/>
              </w:rPr>
              <w:t xml:space="preserve">Усього за </w:t>
            </w:r>
            <w:r w:rsidR="00B13288">
              <w:rPr>
                <w:b/>
                <w:bCs/>
                <w:sz w:val="18"/>
                <w:szCs w:val="18"/>
                <w:lang w:eastAsia="uk-UA"/>
              </w:rPr>
              <w:t>П</w:t>
            </w:r>
            <w:r w:rsidRPr="00B750D4">
              <w:rPr>
                <w:b/>
                <w:bCs/>
                <w:sz w:val="18"/>
                <w:szCs w:val="18"/>
                <w:lang w:eastAsia="uk-UA"/>
              </w:rPr>
              <w:t>рограмою: </w:t>
            </w:r>
          </w:p>
        </w:tc>
        <w:tc>
          <w:tcPr>
            <w:tcW w:w="1293" w:type="dxa"/>
          </w:tcPr>
          <w:p w14:paraId="5E8B5BC4" w14:textId="77777777" w:rsidR="00B750D4" w:rsidRPr="00B750D4" w:rsidRDefault="00B750D4" w:rsidP="00B750D4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Загальний обсяг, у т. ч.</w:t>
            </w:r>
          </w:p>
          <w:p w14:paraId="00E912A7" w14:textId="77777777" w:rsidR="00B750D4" w:rsidRPr="00B750D4" w:rsidRDefault="00B750D4" w:rsidP="00B750D4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087D3F34" w14:textId="1C39011B" w:rsidR="00B750D4" w:rsidRPr="008F463B" w:rsidRDefault="00B750D4" w:rsidP="00B750D4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bCs/>
                <w:sz w:val="18"/>
                <w:szCs w:val="18"/>
                <w:lang w:eastAsia="uk-UA"/>
              </w:rPr>
              <w:t>3580,0</w:t>
            </w:r>
          </w:p>
        </w:tc>
        <w:tc>
          <w:tcPr>
            <w:tcW w:w="851" w:type="dxa"/>
            <w:gridSpan w:val="2"/>
          </w:tcPr>
          <w:p w14:paraId="47EE59A6" w14:textId="51EC2DD1" w:rsidR="00B750D4" w:rsidRPr="008F463B" w:rsidRDefault="00B750D4" w:rsidP="00B750D4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bCs/>
                <w:sz w:val="18"/>
                <w:szCs w:val="18"/>
                <w:lang w:eastAsia="uk-UA"/>
              </w:rPr>
              <w:t>3889,8</w:t>
            </w:r>
          </w:p>
        </w:tc>
        <w:tc>
          <w:tcPr>
            <w:tcW w:w="851" w:type="dxa"/>
            <w:gridSpan w:val="2"/>
          </w:tcPr>
          <w:p w14:paraId="1DF21DA5" w14:textId="6CA68FED" w:rsidR="00B750D4" w:rsidRPr="008F463B" w:rsidRDefault="00B750D4" w:rsidP="00B750D4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bCs/>
                <w:sz w:val="18"/>
                <w:szCs w:val="18"/>
                <w:lang w:eastAsia="uk-UA"/>
              </w:rPr>
              <w:t>4220,9</w:t>
            </w:r>
          </w:p>
        </w:tc>
        <w:tc>
          <w:tcPr>
            <w:tcW w:w="851" w:type="dxa"/>
            <w:gridSpan w:val="2"/>
          </w:tcPr>
          <w:p w14:paraId="6C680720" w14:textId="4CEC719B" w:rsidR="00B750D4" w:rsidRPr="008F463B" w:rsidRDefault="00B750D4" w:rsidP="00B750D4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bCs/>
                <w:sz w:val="18"/>
                <w:szCs w:val="18"/>
                <w:lang w:eastAsia="uk-UA"/>
              </w:rPr>
              <w:t>4564,8</w:t>
            </w:r>
          </w:p>
        </w:tc>
        <w:tc>
          <w:tcPr>
            <w:tcW w:w="851" w:type="dxa"/>
            <w:gridSpan w:val="2"/>
          </w:tcPr>
          <w:p w14:paraId="6DE63BB3" w14:textId="25CF208D" w:rsidR="00B750D4" w:rsidRPr="008F463B" w:rsidRDefault="00B750D4" w:rsidP="00B750D4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bCs/>
                <w:sz w:val="18"/>
                <w:szCs w:val="18"/>
                <w:lang w:eastAsia="uk-UA"/>
              </w:rPr>
              <w:t>4926,0</w:t>
            </w:r>
          </w:p>
        </w:tc>
        <w:tc>
          <w:tcPr>
            <w:tcW w:w="883" w:type="dxa"/>
          </w:tcPr>
          <w:p w14:paraId="348D4394" w14:textId="56957EF0" w:rsidR="00B750D4" w:rsidRPr="008F463B" w:rsidRDefault="00B750D4" w:rsidP="00B750D4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bCs/>
                <w:sz w:val="18"/>
                <w:szCs w:val="18"/>
                <w:lang w:eastAsia="uk-UA"/>
              </w:rPr>
              <w:t>21181,5</w:t>
            </w:r>
          </w:p>
        </w:tc>
        <w:tc>
          <w:tcPr>
            <w:tcW w:w="1384" w:type="dxa"/>
            <w:vMerge w:val="restart"/>
          </w:tcPr>
          <w:p w14:paraId="2A6660DB" w14:textId="77777777" w:rsidR="00B750D4" w:rsidRPr="008F463B" w:rsidRDefault="00B750D4" w:rsidP="00B750D4">
            <w:pPr>
              <w:spacing w:line="252" w:lineRule="auto"/>
              <w:rPr>
                <w:sz w:val="18"/>
                <w:szCs w:val="18"/>
                <w:lang w:eastAsia="uk-UA"/>
              </w:rPr>
            </w:pPr>
          </w:p>
        </w:tc>
      </w:tr>
      <w:tr w:rsidR="00B11AE8" w14:paraId="3EA1F80B" w14:textId="77777777" w:rsidTr="00570ECA">
        <w:trPr>
          <w:jc w:val="center"/>
        </w:trPr>
        <w:tc>
          <w:tcPr>
            <w:tcW w:w="6250" w:type="dxa"/>
            <w:gridSpan w:val="4"/>
            <w:vMerge/>
          </w:tcPr>
          <w:p w14:paraId="2F32BF97" w14:textId="77777777" w:rsidR="00B11AE8" w:rsidRPr="00B750D4" w:rsidRDefault="00B11AE8" w:rsidP="00B11AE8">
            <w:pPr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234C5322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Державний бюджет</w:t>
            </w:r>
          </w:p>
          <w:p w14:paraId="48ECDB4C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41A5CB79" w14:textId="6CC0F2D6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261032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107BCB22" w14:textId="0B9AEE91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261032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782C9996" w14:textId="231E1F86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261032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620CFF35" w14:textId="466B15BA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261032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27A78DDD" w14:textId="06F26B55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261032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83" w:type="dxa"/>
          </w:tcPr>
          <w:p w14:paraId="61FA298E" w14:textId="79B5259A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261032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84" w:type="dxa"/>
            <w:vMerge/>
          </w:tcPr>
          <w:p w14:paraId="5519175C" w14:textId="77777777" w:rsidR="00B11AE8" w:rsidRPr="008F463B" w:rsidRDefault="00B11AE8" w:rsidP="00B11AE8">
            <w:pPr>
              <w:spacing w:line="252" w:lineRule="auto"/>
              <w:rPr>
                <w:sz w:val="18"/>
                <w:szCs w:val="18"/>
                <w:lang w:eastAsia="uk-UA"/>
              </w:rPr>
            </w:pPr>
          </w:p>
        </w:tc>
      </w:tr>
      <w:tr w:rsidR="00B750D4" w14:paraId="71C30C4E" w14:textId="77777777" w:rsidTr="00570ECA">
        <w:trPr>
          <w:jc w:val="center"/>
        </w:trPr>
        <w:tc>
          <w:tcPr>
            <w:tcW w:w="6250" w:type="dxa"/>
            <w:gridSpan w:val="4"/>
            <w:vMerge/>
          </w:tcPr>
          <w:p w14:paraId="114787E6" w14:textId="77777777" w:rsidR="00B750D4" w:rsidRPr="00B750D4" w:rsidRDefault="00B750D4" w:rsidP="00B750D4">
            <w:pPr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421E0C87" w14:textId="77777777" w:rsidR="00B750D4" w:rsidRPr="00B750D4" w:rsidRDefault="00B750D4" w:rsidP="00B750D4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Обласний бюджет</w:t>
            </w:r>
          </w:p>
          <w:p w14:paraId="0035379C" w14:textId="77777777" w:rsidR="00B750D4" w:rsidRPr="00B750D4" w:rsidRDefault="00B750D4" w:rsidP="00B750D4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14A2FFDD" w14:textId="31968D50" w:rsidR="00B750D4" w:rsidRPr="008F463B" w:rsidRDefault="00B750D4" w:rsidP="00B750D4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bCs/>
                <w:sz w:val="18"/>
                <w:szCs w:val="18"/>
                <w:lang w:eastAsia="uk-UA"/>
              </w:rPr>
              <w:t>3580,0</w:t>
            </w:r>
          </w:p>
        </w:tc>
        <w:tc>
          <w:tcPr>
            <w:tcW w:w="851" w:type="dxa"/>
            <w:gridSpan w:val="2"/>
          </w:tcPr>
          <w:p w14:paraId="4C3E90DC" w14:textId="77B80569" w:rsidR="00B750D4" w:rsidRPr="008F463B" w:rsidRDefault="00B750D4" w:rsidP="00B750D4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bCs/>
                <w:sz w:val="18"/>
                <w:szCs w:val="18"/>
                <w:lang w:eastAsia="uk-UA"/>
              </w:rPr>
              <w:t>3889,8</w:t>
            </w:r>
          </w:p>
        </w:tc>
        <w:tc>
          <w:tcPr>
            <w:tcW w:w="851" w:type="dxa"/>
            <w:gridSpan w:val="2"/>
          </w:tcPr>
          <w:p w14:paraId="17482C63" w14:textId="69B474B1" w:rsidR="00B750D4" w:rsidRPr="008F463B" w:rsidRDefault="00B750D4" w:rsidP="00B750D4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bCs/>
                <w:sz w:val="18"/>
                <w:szCs w:val="18"/>
                <w:lang w:eastAsia="uk-UA"/>
              </w:rPr>
              <w:t>4220,9</w:t>
            </w:r>
          </w:p>
        </w:tc>
        <w:tc>
          <w:tcPr>
            <w:tcW w:w="851" w:type="dxa"/>
            <w:gridSpan w:val="2"/>
          </w:tcPr>
          <w:p w14:paraId="46DB7D33" w14:textId="4AEDABB4" w:rsidR="00B750D4" w:rsidRPr="008F463B" w:rsidRDefault="00B750D4" w:rsidP="00B750D4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bCs/>
                <w:sz w:val="18"/>
                <w:szCs w:val="18"/>
                <w:lang w:eastAsia="uk-UA"/>
              </w:rPr>
              <w:t>4564,8</w:t>
            </w:r>
          </w:p>
        </w:tc>
        <w:tc>
          <w:tcPr>
            <w:tcW w:w="851" w:type="dxa"/>
            <w:gridSpan w:val="2"/>
          </w:tcPr>
          <w:p w14:paraId="6D5EDFF2" w14:textId="1AE0E678" w:rsidR="00B750D4" w:rsidRPr="008F463B" w:rsidRDefault="00B750D4" w:rsidP="00B750D4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bCs/>
                <w:sz w:val="18"/>
                <w:szCs w:val="18"/>
                <w:lang w:eastAsia="uk-UA"/>
              </w:rPr>
              <w:t>4926,0</w:t>
            </w:r>
          </w:p>
        </w:tc>
        <w:tc>
          <w:tcPr>
            <w:tcW w:w="883" w:type="dxa"/>
          </w:tcPr>
          <w:p w14:paraId="6BC23F9F" w14:textId="40F64769" w:rsidR="00B750D4" w:rsidRPr="008F463B" w:rsidRDefault="00B750D4" w:rsidP="00B750D4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bCs/>
                <w:sz w:val="18"/>
                <w:szCs w:val="18"/>
                <w:lang w:eastAsia="uk-UA"/>
              </w:rPr>
              <w:t>21181,5</w:t>
            </w:r>
          </w:p>
        </w:tc>
        <w:tc>
          <w:tcPr>
            <w:tcW w:w="1384" w:type="dxa"/>
            <w:vMerge/>
          </w:tcPr>
          <w:p w14:paraId="160FA895" w14:textId="77777777" w:rsidR="00B750D4" w:rsidRPr="008F463B" w:rsidRDefault="00B750D4" w:rsidP="00B750D4">
            <w:pPr>
              <w:spacing w:line="252" w:lineRule="auto"/>
              <w:rPr>
                <w:sz w:val="18"/>
                <w:szCs w:val="18"/>
                <w:lang w:eastAsia="uk-UA"/>
              </w:rPr>
            </w:pPr>
          </w:p>
        </w:tc>
      </w:tr>
      <w:tr w:rsidR="00B750D4" w14:paraId="634765F3" w14:textId="77777777" w:rsidTr="00B750D4">
        <w:trPr>
          <w:jc w:val="center"/>
        </w:trPr>
        <w:tc>
          <w:tcPr>
            <w:tcW w:w="6250" w:type="dxa"/>
            <w:gridSpan w:val="4"/>
            <w:vMerge/>
          </w:tcPr>
          <w:p w14:paraId="59AE0AF2" w14:textId="77777777" w:rsidR="00B750D4" w:rsidRPr="00B750D4" w:rsidRDefault="00B750D4" w:rsidP="00B750D4">
            <w:pPr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15D37455" w14:textId="77777777" w:rsidR="00B750D4" w:rsidRPr="00B750D4" w:rsidRDefault="00B750D4" w:rsidP="00B750D4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Місцевий бюджет</w:t>
            </w:r>
          </w:p>
          <w:p w14:paraId="04E6D64F" w14:textId="77777777" w:rsidR="00B750D4" w:rsidRPr="00B750D4" w:rsidRDefault="00B750D4" w:rsidP="00B750D4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5137" w:type="dxa"/>
            <w:gridSpan w:val="11"/>
            <w:vAlign w:val="center"/>
          </w:tcPr>
          <w:p w14:paraId="44D38096" w14:textId="5D96E7F8" w:rsidR="00B750D4" w:rsidRPr="008F463B" w:rsidRDefault="00B750D4" w:rsidP="00B750D4">
            <w:pPr>
              <w:jc w:val="center"/>
              <w:rPr>
                <w:sz w:val="18"/>
                <w:szCs w:val="18"/>
                <w:lang w:eastAsia="uk-UA"/>
              </w:rPr>
            </w:pPr>
            <w:r w:rsidRPr="008F463B">
              <w:rPr>
                <w:sz w:val="18"/>
                <w:szCs w:val="18"/>
                <w:lang w:eastAsia="uk-UA"/>
              </w:rPr>
              <w:t>У межах затверджених бюджетних призначень</w:t>
            </w:r>
          </w:p>
        </w:tc>
        <w:tc>
          <w:tcPr>
            <w:tcW w:w="1384" w:type="dxa"/>
            <w:vMerge/>
          </w:tcPr>
          <w:p w14:paraId="00F8C919" w14:textId="77777777" w:rsidR="00B750D4" w:rsidRPr="008F463B" w:rsidRDefault="00B750D4" w:rsidP="00B750D4">
            <w:pPr>
              <w:spacing w:line="252" w:lineRule="auto"/>
              <w:rPr>
                <w:sz w:val="18"/>
                <w:szCs w:val="18"/>
                <w:lang w:eastAsia="uk-UA"/>
              </w:rPr>
            </w:pPr>
          </w:p>
        </w:tc>
      </w:tr>
      <w:tr w:rsidR="00B11AE8" w14:paraId="0318380C" w14:textId="77777777" w:rsidTr="00570ECA">
        <w:trPr>
          <w:jc w:val="center"/>
        </w:trPr>
        <w:tc>
          <w:tcPr>
            <w:tcW w:w="6250" w:type="dxa"/>
            <w:gridSpan w:val="4"/>
            <w:vMerge/>
          </w:tcPr>
          <w:p w14:paraId="67BAB372" w14:textId="77777777" w:rsidR="00B11AE8" w:rsidRPr="00B750D4" w:rsidRDefault="00B11AE8" w:rsidP="00B11AE8">
            <w:pPr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93" w:type="dxa"/>
          </w:tcPr>
          <w:p w14:paraId="6C2299D2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 xml:space="preserve">Інші </w:t>
            </w:r>
          </w:p>
          <w:p w14:paraId="06740F4B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  <w:r w:rsidRPr="00B750D4">
              <w:rPr>
                <w:b/>
                <w:sz w:val="18"/>
                <w:szCs w:val="18"/>
                <w:lang w:eastAsia="uk-UA"/>
              </w:rPr>
              <w:t>джерела</w:t>
            </w:r>
          </w:p>
          <w:p w14:paraId="0082FDFA" w14:textId="77777777" w:rsidR="00B11AE8" w:rsidRPr="00B750D4" w:rsidRDefault="00B11AE8" w:rsidP="00B11AE8">
            <w:pPr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14:paraId="3C55FFF7" w14:textId="3E9C2464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115F27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4A497DA6" w14:textId="60A4AADA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115F27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00662339" w14:textId="089EEDBA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115F27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6961F3FB" w14:textId="68F515D6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115F27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51" w:type="dxa"/>
            <w:gridSpan w:val="2"/>
          </w:tcPr>
          <w:p w14:paraId="6DD9DFD0" w14:textId="29C09C3E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115F27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883" w:type="dxa"/>
          </w:tcPr>
          <w:p w14:paraId="5A6C31E9" w14:textId="1743DB3B" w:rsidR="00B11AE8" w:rsidRPr="008F463B" w:rsidRDefault="00B11AE8" w:rsidP="00B11AE8">
            <w:pPr>
              <w:jc w:val="center"/>
              <w:rPr>
                <w:sz w:val="18"/>
                <w:szCs w:val="18"/>
                <w:lang w:eastAsia="uk-UA"/>
              </w:rPr>
            </w:pPr>
            <w:r w:rsidRPr="00115F27">
              <w:rPr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84" w:type="dxa"/>
            <w:vMerge/>
          </w:tcPr>
          <w:p w14:paraId="03C3A186" w14:textId="77777777" w:rsidR="00B11AE8" w:rsidRPr="008F463B" w:rsidRDefault="00B11AE8" w:rsidP="00B11AE8">
            <w:pPr>
              <w:spacing w:line="252" w:lineRule="auto"/>
              <w:rPr>
                <w:sz w:val="18"/>
                <w:szCs w:val="18"/>
                <w:lang w:eastAsia="uk-UA"/>
              </w:rPr>
            </w:pPr>
          </w:p>
        </w:tc>
      </w:tr>
    </w:tbl>
    <w:p w14:paraId="73D5E887" w14:textId="77777777" w:rsidR="00B13288" w:rsidRDefault="00B13288" w:rsidP="00B13288">
      <w:pPr>
        <w:rPr>
          <w:b/>
          <w:bCs/>
        </w:rPr>
      </w:pPr>
    </w:p>
    <w:p w14:paraId="5A31B023" w14:textId="77777777" w:rsidR="00B13288" w:rsidRDefault="00B13288" w:rsidP="00B13288">
      <w:pPr>
        <w:rPr>
          <w:b/>
          <w:bCs/>
        </w:rPr>
      </w:pPr>
    </w:p>
    <w:p w14:paraId="06CFB2A2" w14:textId="3F3F034F" w:rsidR="00B13288" w:rsidRDefault="00B750D4" w:rsidP="00B13288">
      <w:pPr>
        <w:rPr>
          <w:b/>
          <w:bCs/>
          <w:sz w:val="28"/>
          <w:szCs w:val="28"/>
        </w:rPr>
      </w:pPr>
      <w:r w:rsidRPr="00601C3C">
        <w:rPr>
          <w:b/>
          <w:bCs/>
          <w:sz w:val="28"/>
          <w:szCs w:val="28"/>
        </w:rPr>
        <w:t xml:space="preserve">Перший заступник </w:t>
      </w:r>
    </w:p>
    <w:p w14:paraId="5C4B7E53" w14:textId="1AEB59B9" w:rsidR="00B750D4" w:rsidRDefault="00B750D4" w:rsidP="00B13288">
      <w:r w:rsidRPr="00601C3C">
        <w:rPr>
          <w:b/>
          <w:bCs/>
          <w:sz w:val="28"/>
          <w:szCs w:val="28"/>
        </w:rPr>
        <w:t xml:space="preserve">голови обласної ради    </w:t>
      </w:r>
      <w:r w:rsidRPr="00096505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</w:t>
      </w:r>
      <w:r w:rsidR="00B13288">
        <w:rPr>
          <w:b/>
          <w:bCs/>
          <w:sz w:val="28"/>
          <w:szCs w:val="28"/>
          <w:lang w:val="ru-RU"/>
        </w:rPr>
        <w:t xml:space="preserve">             </w:t>
      </w:r>
      <w:r w:rsidRPr="00096505">
        <w:rPr>
          <w:b/>
          <w:bCs/>
          <w:sz w:val="28"/>
          <w:szCs w:val="28"/>
          <w:lang w:val="ru-RU"/>
        </w:rPr>
        <w:t xml:space="preserve">   </w:t>
      </w:r>
      <w:r w:rsidRPr="00601C3C">
        <w:rPr>
          <w:b/>
          <w:bCs/>
          <w:sz w:val="28"/>
          <w:szCs w:val="28"/>
        </w:rPr>
        <w:t>А. АДАМСЬКИЙ</w:t>
      </w:r>
    </w:p>
    <w:sectPr w:rsidR="00B750D4" w:rsidSect="0074067D">
      <w:headerReference w:type="default" r:id="rId6"/>
      <w:pgSz w:w="16838" w:h="11906" w:orient="landscape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366D1" w14:textId="77777777" w:rsidR="00AB0992" w:rsidRDefault="00AB0992" w:rsidP="0074067D">
      <w:r>
        <w:separator/>
      </w:r>
    </w:p>
  </w:endnote>
  <w:endnote w:type="continuationSeparator" w:id="0">
    <w:p w14:paraId="6A449924" w14:textId="77777777" w:rsidR="00AB0992" w:rsidRDefault="00AB0992" w:rsidP="0074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15773" w14:textId="77777777" w:rsidR="00AB0992" w:rsidRDefault="00AB0992" w:rsidP="0074067D">
      <w:r>
        <w:separator/>
      </w:r>
    </w:p>
  </w:footnote>
  <w:footnote w:type="continuationSeparator" w:id="0">
    <w:p w14:paraId="233E7FAF" w14:textId="77777777" w:rsidR="00AB0992" w:rsidRDefault="00AB0992" w:rsidP="00740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9182521"/>
      <w:docPartObj>
        <w:docPartGallery w:val="Page Numbers (Top of Page)"/>
        <w:docPartUnique/>
      </w:docPartObj>
    </w:sdtPr>
    <w:sdtEndPr/>
    <w:sdtContent>
      <w:p w14:paraId="099422CD" w14:textId="2F5E0921" w:rsidR="00C5393A" w:rsidRDefault="00C539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F4DF02D" w14:textId="77777777" w:rsidR="00C5393A" w:rsidRDefault="00C539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52"/>
    <w:rsid w:val="000108D5"/>
    <w:rsid w:val="001316F2"/>
    <w:rsid w:val="00225914"/>
    <w:rsid w:val="0039204C"/>
    <w:rsid w:val="00406DA5"/>
    <w:rsid w:val="006B4CE5"/>
    <w:rsid w:val="006D4568"/>
    <w:rsid w:val="006D55B3"/>
    <w:rsid w:val="0074067D"/>
    <w:rsid w:val="007827DE"/>
    <w:rsid w:val="007A38F5"/>
    <w:rsid w:val="008843A5"/>
    <w:rsid w:val="009C127A"/>
    <w:rsid w:val="00AB0992"/>
    <w:rsid w:val="00B02CD8"/>
    <w:rsid w:val="00B11AE8"/>
    <w:rsid w:val="00B13288"/>
    <w:rsid w:val="00B246BD"/>
    <w:rsid w:val="00B750D4"/>
    <w:rsid w:val="00BA38CE"/>
    <w:rsid w:val="00BD4F52"/>
    <w:rsid w:val="00C5393A"/>
    <w:rsid w:val="00D449F0"/>
    <w:rsid w:val="00D6121D"/>
    <w:rsid w:val="00E16075"/>
    <w:rsid w:val="00F37682"/>
    <w:rsid w:val="00F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D8BC"/>
  <w15:chartTrackingRefBased/>
  <w15:docId w15:val="{6B74EA1E-DE34-4BA8-BC6E-BBC19A21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D449F0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D4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2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06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0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40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0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60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60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4953</Words>
  <Characters>2824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17</cp:revision>
  <cp:lastPrinted>2020-09-29T12:27:00Z</cp:lastPrinted>
  <dcterms:created xsi:type="dcterms:W3CDTF">2020-08-20T11:29:00Z</dcterms:created>
  <dcterms:modified xsi:type="dcterms:W3CDTF">2020-09-29T12:28:00Z</dcterms:modified>
</cp:coreProperties>
</file>