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93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1ED34838" w14:textId="77777777" w:rsidR="00625084" w:rsidRDefault="00625084" w:rsidP="00625084">
      <w:pPr>
        <w:pStyle w:val="a4"/>
        <w:rPr>
          <w:lang w:val="ru-RU"/>
        </w:rPr>
      </w:pPr>
    </w:p>
    <w:p w14:paraId="58E7D292" w14:textId="77777777" w:rsidR="00A827CE" w:rsidRPr="00A827CE" w:rsidRDefault="00A827CE" w:rsidP="00625084">
      <w:pPr>
        <w:pStyle w:val="a4"/>
        <w:rPr>
          <w:lang w:val="ru-RU"/>
        </w:rPr>
      </w:pPr>
    </w:p>
    <w:p w14:paraId="56CA4853" w14:textId="2607F57B" w:rsidR="00625084" w:rsidRPr="001845B0" w:rsidRDefault="00625084" w:rsidP="00625084">
      <w:pPr>
        <w:jc w:val="center"/>
        <w:rPr>
          <w:b/>
          <w:bCs/>
          <w:lang w:val="ru-RU"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A862AE">
        <w:rPr>
          <w:b/>
          <w:bCs/>
          <w:lang w:val="ru-RU"/>
        </w:rPr>
        <w:t>6</w:t>
      </w:r>
      <w:r>
        <w:rPr>
          <w:b/>
          <w:bCs/>
        </w:rPr>
        <w:t>/</w:t>
      </w:r>
      <w:r w:rsidR="00102C83">
        <w:rPr>
          <w:b/>
          <w:bCs/>
        </w:rPr>
        <w:t>3</w:t>
      </w:r>
      <w:r w:rsidR="001845B0">
        <w:rPr>
          <w:b/>
          <w:bCs/>
          <w:lang w:val="ru-RU"/>
        </w:rPr>
        <w:t>1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FE38052" w:rsidR="00625084" w:rsidRPr="00BD6C68" w:rsidRDefault="001845B0" w:rsidP="00625084">
      <w:pPr>
        <w:tabs>
          <w:tab w:val="left" w:pos="7088"/>
        </w:tabs>
        <w:ind w:firstLine="6804"/>
      </w:pPr>
      <w:r w:rsidRPr="00A827CE">
        <w:t>04 червня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90D4935" w:rsidR="00625084" w:rsidRDefault="00102C83" w:rsidP="00625084">
      <w:pPr>
        <w:tabs>
          <w:tab w:val="left" w:pos="6521"/>
        </w:tabs>
        <w:ind w:firstLine="6804"/>
      </w:pPr>
      <w:r>
        <w:t>1</w:t>
      </w:r>
      <w:r w:rsidR="001845B0" w:rsidRPr="00A827CE">
        <w:t>2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3A37DF8B" w:rsidR="00625084" w:rsidRPr="006C56C7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1845B0" w:rsidRPr="00F1230B">
        <w:t xml:space="preserve">виконуючої обов’язки </w:t>
      </w:r>
      <w:r w:rsidR="001845B0" w:rsidRPr="00F1230B">
        <w:rPr>
          <w:rFonts w:eastAsia="Calibri"/>
        </w:rPr>
        <w:t xml:space="preserve">начальника </w:t>
      </w:r>
      <w:r w:rsidR="001845B0" w:rsidRPr="00F1230B">
        <w:t>управління молоді і спорту  Дніпропетровської обласної державної адміністрації</w:t>
      </w:r>
      <w:r w:rsidR="001845B0" w:rsidRPr="00F1230B">
        <w:rPr>
          <w:rFonts w:eastAsia="Calibri"/>
        </w:rPr>
        <w:t xml:space="preserve"> Скляр Ю.О.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A862AE" w:rsidRPr="00A862AE">
        <w:rPr>
          <w:bCs/>
          <w:lang w:eastAsia="ru-RU"/>
        </w:rPr>
        <w:t xml:space="preserve">надання звіту щодо виконання </w:t>
      </w:r>
      <w:r w:rsidR="00A862AE" w:rsidRPr="00A862AE">
        <w:rPr>
          <w:bCs/>
        </w:rPr>
        <w:t xml:space="preserve">завдань і заходів </w:t>
      </w:r>
      <w:r w:rsidR="00A862AE" w:rsidRPr="00A862AE">
        <w:rPr>
          <w:bCs/>
          <w:color w:val="000000"/>
          <w:szCs w:val="28"/>
        </w:rPr>
        <w:t>Цільової соціальної комплексної програми розвитку фізичної культури і спорту в Дніпропетровській області до 2024 року</w:t>
      </w:r>
      <w:r w:rsidR="00A862AE" w:rsidRPr="00A862AE">
        <w:rPr>
          <w:bCs/>
          <w:color w:val="000000"/>
          <w:szCs w:val="28"/>
        </w:rPr>
        <w:t xml:space="preserve"> </w:t>
      </w:r>
      <w:r w:rsidR="00A862AE" w:rsidRPr="00A862AE">
        <w:rPr>
          <w:bCs/>
          <w:szCs w:val="28"/>
        </w:rPr>
        <w:t>за  І квартал 2024 року</w:t>
      </w:r>
      <w:r w:rsidR="004B1554" w:rsidRPr="00A827CE">
        <w:rPr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1FDB61E" w14:textId="77777777" w:rsidR="00A827CE" w:rsidRPr="006C56C7" w:rsidRDefault="00A827CE" w:rsidP="00625084">
      <w:pPr>
        <w:ind w:firstLine="851"/>
        <w:jc w:val="both"/>
        <w:rPr>
          <w:szCs w:val="28"/>
        </w:rPr>
      </w:pPr>
    </w:p>
    <w:p w14:paraId="6A5DF03E" w14:textId="77777777" w:rsidR="0091333D" w:rsidRDefault="0091333D" w:rsidP="0091333D">
      <w:pPr>
        <w:pStyle w:val="a7"/>
        <w:numPr>
          <w:ilvl w:val="0"/>
          <w:numId w:val="7"/>
        </w:numPr>
        <w:tabs>
          <w:tab w:val="left" w:pos="426"/>
        </w:tabs>
        <w:ind w:left="0" w:firstLine="360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>
        <w:rPr>
          <w:lang w:val="uk-UA"/>
        </w:rPr>
        <w:t>виконуючої обов</w:t>
      </w:r>
      <w:r w:rsidRPr="00966035">
        <w:rPr>
          <w:lang w:val="uk-UA"/>
        </w:rPr>
        <w:t>’</w:t>
      </w:r>
      <w:r>
        <w:rPr>
          <w:lang w:val="uk-UA"/>
        </w:rPr>
        <w:t xml:space="preserve">язки </w:t>
      </w:r>
      <w:r>
        <w:rPr>
          <w:rFonts w:eastAsia="Calibri"/>
          <w:lang w:val="uk-UA"/>
        </w:rPr>
        <w:t>начальника</w:t>
      </w:r>
      <w:r w:rsidRPr="00C3799D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управління молоді і спорту </w:t>
      </w:r>
      <w:r w:rsidRPr="00C3799D">
        <w:rPr>
          <w:lang w:val="uk-UA"/>
        </w:rPr>
        <w:t xml:space="preserve"> Дніпропетровської обласної державної адміністрації</w:t>
      </w:r>
      <w:r w:rsidRPr="00E46D7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Скляр Ю.О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30D66346" w14:textId="77777777" w:rsidR="0091333D" w:rsidRDefault="0091333D" w:rsidP="0091333D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BAB4BB9" w14:textId="77777777" w:rsidR="0091333D" w:rsidRDefault="0091333D" w:rsidP="0091333D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6584C322" w14:textId="77777777" w:rsidR="0091333D" w:rsidRDefault="0091333D" w:rsidP="0091333D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1333D" w:rsidRPr="00365D05" w14:paraId="35705D7C" w14:textId="77777777" w:rsidTr="00BD4DCA">
        <w:tc>
          <w:tcPr>
            <w:tcW w:w="2589" w:type="dxa"/>
            <w:hideMark/>
          </w:tcPr>
          <w:p w14:paraId="313EE1C5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5468040E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1333D" w:rsidRPr="00365D05" w14:paraId="038FECAF" w14:textId="77777777" w:rsidTr="00BD4DCA">
        <w:tc>
          <w:tcPr>
            <w:tcW w:w="2589" w:type="dxa"/>
            <w:hideMark/>
          </w:tcPr>
          <w:p w14:paraId="32BF3411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6C3D37BB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1333D" w:rsidRPr="00365D05" w14:paraId="54E4E5B5" w14:textId="77777777" w:rsidTr="00BD4DCA">
        <w:tc>
          <w:tcPr>
            <w:tcW w:w="2589" w:type="dxa"/>
            <w:hideMark/>
          </w:tcPr>
          <w:p w14:paraId="4377B0D8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1C81BF1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1333D" w14:paraId="50AA3062" w14:textId="77777777" w:rsidTr="00BD4DCA">
        <w:tc>
          <w:tcPr>
            <w:tcW w:w="2589" w:type="dxa"/>
            <w:hideMark/>
          </w:tcPr>
          <w:p w14:paraId="6C4D45F0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B810BAF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2C0F0A87" w14:textId="77777777" w:rsidR="0091333D" w:rsidRDefault="0091333D" w:rsidP="0091333D">
      <w:pPr>
        <w:jc w:val="both"/>
        <w:rPr>
          <w:b/>
          <w:bCs/>
          <w:szCs w:val="28"/>
          <w:highlight w:val="yellow"/>
        </w:rPr>
      </w:pPr>
    </w:p>
    <w:p w14:paraId="5813983C" w14:textId="77777777" w:rsidR="0091333D" w:rsidRPr="00365D05" w:rsidRDefault="0091333D" w:rsidP="0091333D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02C422AC" w14:textId="77777777" w:rsidR="0091333D" w:rsidRPr="00365D05" w:rsidRDefault="0091333D" w:rsidP="0091333D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3972D10A" w14:textId="77777777" w:rsidR="0091333D" w:rsidRPr="00365D05" w:rsidRDefault="0091333D" w:rsidP="0091333D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04CA3B17" w14:textId="77777777" w:rsidR="0091333D" w:rsidRPr="00365D05" w:rsidRDefault="0091333D" w:rsidP="0091333D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27F21D89" w14:textId="77777777" w:rsidR="001845B0" w:rsidRPr="001845B0" w:rsidRDefault="001845B0" w:rsidP="00625084">
      <w:pPr>
        <w:tabs>
          <w:tab w:val="left" w:pos="6521"/>
        </w:tabs>
        <w:jc w:val="both"/>
        <w:rPr>
          <w:lang w:val="ru-RU"/>
        </w:rPr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A827CE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ECE37" w14:textId="77777777" w:rsidR="001F05A2" w:rsidRDefault="001F05A2" w:rsidP="001845B0">
      <w:r>
        <w:separator/>
      </w:r>
    </w:p>
  </w:endnote>
  <w:endnote w:type="continuationSeparator" w:id="0">
    <w:p w14:paraId="13CA8538" w14:textId="77777777" w:rsidR="001F05A2" w:rsidRDefault="001F05A2" w:rsidP="001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5CF1D" w14:textId="77777777" w:rsidR="001F05A2" w:rsidRDefault="001F05A2" w:rsidP="001845B0">
      <w:r>
        <w:separator/>
      </w:r>
    </w:p>
  </w:footnote>
  <w:footnote w:type="continuationSeparator" w:id="0">
    <w:p w14:paraId="1992D4F0" w14:textId="77777777" w:rsidR="001F05A2" w:rsidRDefault="001F05A2" w:rsidP="001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5044826"/>
      <w:docPartObj>
        <w:docPartGallery w:val="Page Numbers (Top of Page)"/>
        <w:docPartUnique/>
      </w:docPartObj>
    </w:sdtPr>
    <w:sdtContent>
      <w:p w14:paraId="5858F636" w14:textId="13B7F1A6" w:rsidR="001845B0" w:rsidRDefault="00184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67CB99" w14:textId="77777777" w:rsidR="001845B0" w:rsidRDefault="001845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37FA" w14:textId="5D70D541" w:rsidR="00A827CE" w:rsidRDefault="00A827CE">
    <w:pPr>
      <w:pStyle w:val="ab"/>
      <w:jc w:val="center"/>
    </w:pPr>
  </w:p>
  <w:p w14:paraId="010C25D5" w14:textId="77777777" w:rsidR="00A827CE" w:rsidRDefault="00A82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E16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378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6"/>
  </w:num>
  <w:num w:numId="2" w16cid:durableId="167333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3"/>
  </w:num>
  <w:num w:numId="4" w16cid:durableId="1783180865">
    <w:abstractNumId w:val="0"/>
  </w:num>
  <w:num w:numId="5" w16cid:durableId="601231446">
    <w:abstractNumId w:val="2"/>
  </w:num>
  <w:num w:numId="6" w16cid:durableId="786236719">
    <w:abstractNumId w:val="1"/>
  </w:num>
  <w:num w:numId="7" w16cid:durableId="214624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1845B0"/>
    <w:rsid w:val="001F05A2"/>
    <w:rsid w:val="003F2122"/>
    <w:rsid w:val="004B1554"/>
    <w:rsid w:val="005542D7"/>
    <w:rsid w:val="00625084"/>
    <w:rsid w:val="00677697"/>
    <w:rsid w:val="006A1A5E"/>
    <w:rsid w:val="006C56C7"/>
    <w:rsid w:val="008437C7"/>
    <w:rsid w:val="0091333D"/>
    <w:rsid w:val="00A827CE"/>
    <w:rsid w:val="00A862AE"/>
    <w:rsid w:val="00B8642E"/>
    <w:rsid w:val="00BA36A4"/>
    <w:rsid w:val="00C25406"/>
    <w:rsid w:val="00CA6CCC"/>
    <w:rsid w:val="00D42AE8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d">
    <w:name w:val="footer"/>
    <w:basedOn w:val="a"/>
    <w:link w:val="ae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23</cp:revision>
  <cp:lastPrinted>2024-04-12T09:24:00Z</cp:lastPrinted>
  <dcterms:created xsi:type="dcterms:W3CDTF">2023-06-29T09:18:00Z</dcterms:created>
  <dcterms:modified xsi:type="dcterms:W3CDTF">2024-06-04T13:05:00Z</dcterms:modified>
</cp:coreProperties>
</file>